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00C" w14:textId="77777777" w:rsidR="00397B79" w:rsidRPr="005A535D" w:rsidRDefault="00397B79" w:rsidP="00316AA3">
      <w:pPr>
        <w:tabs>
          <w:tab w:val="left" w:pos="9706"/>
        </w:tabs>
        <w:ind w:left="-90" w:right="-7"/>
        <w:contextualSpacing/>
        <w:rPr>
          <w:b/>
          <w:bCs/>
          <w:sz w:val="28"/>
          <w:szCs w:val="28"/>
        </w:rPr>
      </w:pPr>
      <w:r w:rsidRPr="005A535D">
        <w:rPr>
          <w:b/>
          <w:bCs/>
          <w:sz w:val="28"/>
          <w:szCs w:val="28"/>
          <w:u w:val="single"/>
        </w:rPr>
        <w:t>SOUTHEAST</w:t>
      </w:r>
    </w:p>
    <w:p w14:paraId="3D5CD6A3" w14:textId="77777777" w:rsidR="00CA17D8" w:rsidRDefault="007F037A" w:rsidP="005862A1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1001 Sycamore –</w:t>
      </w:r>
      <w:r w:rsidR="00AD3E28" w:rsidRPr="005A535D">
        <w:rPr>
          <w:sz w:val="22"/>
          <w:szCs w:val="22"/>
        </w:rPr>
        <w:t xml:space="preserve"> </w:t>
      </w:r>
      <w:r w:rsidR="00B41E4C" w:rsidRPr="005A535D">
        <w:rPr>
          <w:sz w:val="22"/>
          <w:szCs w:val="22"/>
        </w:rPr>
        <w:t>NO clothes!  Household and Garden Items only!</w:t>
      </w:r>
      <w:r w:rsidR="005174AD" w:rsidRPr="005A535D">
        <w:rPr>
          <w:i/>
          <w:iCs/>
          <w:sz w:val="22"/>
          <w:szCs w:val="22"/>
        </w:rPr>
        <w:t xml:space="preserve"> Fri.</w:t>
      </w:r>
      <w:r w:rsidR="00B41E4C" w:rsidRPr="005A535D">
        <w:rPr>
          <w:i/>
          <w:iCs/>
          <w:sz w:val="22"/>
          <w:szCs w:val="22"/>
        </w:rPr>
        <w:t xml:space="preserve"> </w:t>
      </w:r>
      <w:r w:rsidR="005174AD" w:rsidRPr="005A535D">
        <w:rPr>
          <w:i/>
          <w:iCs/>
          <w:sz w:val="22"/>
          <w:szCs w:val="22"/>
        </w:rPr>
        <w:t>Sat.</w:t>
      </w:r>
    </w:p>
    <w:p w14:paraId="1C91C627" w14:textId="4FE3C37D" w:rsidR="001E3C48" w:rsidRPr="001E3C48" w:rsidRDefault="001E3C48" w:rsidP="005862A1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1513 Highland</w:t>
      </w:r>
      <w:r>
        <w:rPr>
          <w:sz w:val="22"/>
          <w:szCs w:val="22"/>
        </w:rPr>
        <w:t xml:space="preserve"> – Women’s and girls’ clothes (namebrand), shoes, valances, household items, books, golfcart.  </w:t>
      </w:r>
      <w:r>
        <w:rPr>
          <w:i/>
          <w:iCs/>
          <w:sz w:val="22"/>
          <w:szCs w:val="22"/>
        </w:rPr>
        <w:t>Fri. Sat.</w:t>
      </w:r>
    </w:p>
    <w:p w14:paraId="1600064F" w14:textId="77777777" w:rsidR="00CA17D8" w:rsidRDefault="00CA17D8" w:rsidP="005862A1">
      <w:pPr>
        <w:tabs>
          <w:tab w:val="left" w:pos="9706"/>
        </w:tabs>
        <w:ind w:left="-90" w:right="-7"/>
        <w:contextualSpacing/>
        <w:rPr>
          <w:i/>
          <w:iCs/>
          <w:color w:val="222222"/>
          <w:sz w:val="20"/>
          <w:szCs w:val="20"/>
        </w:rPr>
      </w:pPr>
      <w:r>
        <w:rPr>
          <w:sz w:val="22"/>
          <w:szCs w:val="22"/>
          <w:u w:val="single"/>
        </w:rPr>
        <w:t xml:space="preserve">1543 </w:t>
      </w:r>
      <w:r w:rsidRPr="00CA17D8">
        <w:rPr>
          <w:sz w:val="22"/>
          <w:szCs w:val="22"/>
        </w:rPr>
        <w:t>Highland</w:t>
      </w:r>
      <w:r>
        <w:rPr>
          <w:sz w:val="22"/>
          <w:szCs w:val="22"/>
        </w:rPr>
        <w:t xml:space="preserve"> - </w:t>
      </w:r>
      <w:r w:rsidRPr="009E2989">
        <w:rPr>
          <w:color w:val="222222"/>
          <w:sz w:val="22"/>
          <w:szCs w:val="22"/>
        </w:rPr>
        <w:t>Like new Men and Women clothes small to large. Home items, furniture, tools, and so much more.</w:t>
      </w:r>
      <w:r>
        <w:rPr>
          <w:rFonts w:ascii="Helvetica" w:hAnsi="Helvetica"/>
          <w:color w:val="222222"/>
          <w:sz w:val="20"/>
          <w:szCs w:val="20"/>
        </w:rPr>
        <w:t xml:space="preserve">  </w:t>
      </w:r>
      <w:r w:rsidRPr="001E3C48">
        <w:rPr>
          <w:i/>
          <w:iCs/>
          <w:color w:val="222222"/>
          <w:sz w:val="20"/>
          <w:szCs w:val="20"/>
        </w:rPr>
        <w:t>Thurs. Fri. Sat.</w:t>
      </w:r>
    </w:p>
    <w:p w14:paraId="3DF4334B" w14:textId="0209D3CB" w:rsidR="00464F5C" w:rsidRPr="00464F5C" w:rsidRDefault="00464F5C" w:rsidP="005862A1">
      <w:pPr>
        <w:tabs>
          <w:tab w:val="left" w:pos="9706"/>
        </w:tabs>
        <w:ind w:left="-90" w:right="-7"/>
        <w:contextualSpacing/>
        <w:rPr>
          <w:rFonts w:ascii="Helvetica" w:hAnsi="Helvetica"/>
          <w:i/>
          <w:iCs/>
          <w:color w:val="222222"/>
          <w:sz w:val="20"/>
          <w:szCs w:val="20"/>
        </w:rPr>
      </w:pPr>
      <w:r>
        <w:rPr>
          <w:sz w:val="22"/>
          <w:szCs w:val="22"/>
          <w:u w:val="single"/>
        </w:rPr>
        <w:t>937 Summit</w:t>
      </w:r>
      <w:r>
        <w:rPr>
          <w:sz w:val="22"/>
          <w:szCs w:val="22"/>
        </w:rPr>
        <w:t xml:space="preserve"> - </w:t>
      </w:r>
      <w:r w:rsidRPr="00464F5C">
        <w:rPr>
          <w:i/>
          <w:iCs/>
          <w:sz w:val="22"/>
          <w:szCs w:val="22"/>
        </w:rPr>
        <w:t>Saturday only</w:t>
      </w:r>
      <w:r w:rsidRPr="00464F5C">
        <w:rPr>
          <w:sz w:val="22"/>
          <w:szCs w:val="22"/>
        </w:rPr>
        <w:t>. Kids/Women</w:t>
      </w:r>
      <w:r>
        <w:rPr>
          <w:sz w:val="22"/>
          <w:szCs w:val="22"/>
        </w:rPr>
        <w:t>’</w:t>
      </w:r>
      <w:r w:rsidRPr="00464F5C">
        <w:rPr>
          <w:sz w:val="22"/>
          <w:szCs w:val="22"/>
        </w:rPr>
        <w:t>s clothes, toys, household items. Refrigerator.</w:t>
      </w:r>
    </w:p>
    <w:p w14:paraId="5C66ED1E" w14:textId="422BA46B" w:rsidR="009E2989" w:rsidRPr="009E2989" w:rsidRDefault="009E2989" w:rsidP="005862A1">
      <w:pPr>
        <w:tabs>
          <w:tab w:val="left" w:pos="9706"/>
        </w:tabs>
        <w:ind w:left="-90" w:right="-7"/>
        <w:contextualSpacing/>
        <w:rPr>
          <w:rFonts w:ascii="Helvetica" w:hAnsi="Helvetica"/>
          <w:i/>
          <w:iCs/>
          <w:color w:val="222222"/>
          <w:sz w:val="20"/>
          <w:szCs w:val="20"/>
        </w:rPr>
      </w:pPr>
      <w:r>
        <w:rPr>
          <w:sz w:val="22"/>
          <w:szCs w:val="22"/>
          <w:u w:val="single"/>
        </w:rPr>
        <w:t>1010 Summit</w:t>
      </w:r>
      <w:r>
        <w:rPr>
          <w:sz w:val="22"/>
          <w:szCs w:val="22"/>
        </w:rPr>
        <w:t xml:space="preserve"> – Crib, Little Tikes cars, playhouse, household items, cheap ladies’ boutique clothes. </w:t>
      </w:r>
      <w:r w:rsidRPr="009E2989">
        <w:rPr>
          <w:i/>
          <w:iCs/>
          <w:sz w:val="22"/>
          <w:szCs w:val="22"/>
        </w:rPr>
        <w:t>Thur. 4-</w:t>
      </w:r>
      <w:r>
        <w:rPr>
          <w:i/>
          <w:iCs/>
          <w:sz w:val="22"/>
          <w:szCs w:val="22"/>
        </w:rPr>
        <w:t>7</w:t>
      </w:r>
      <w:r w:rsidRPr="009E2989">
        <w:rPr>
          <w:i/>
          <w:iCs/>
          <w:sz w:val="22"/>
          <w:szCs w:val="22"/>
        </w:rPr>
        <w:t xml:space="preserve"> Fri. 9-4 Sat. 9-1</w:t>
      </w:r>
    </w:p>
    <w:p w14:paraId="160E2BF0" w14:textId="08609B86" w:rsidR="00BF7BF1" w:rsidRPr="005A535D" w:rsidRDefault="00BF7BF1" w:rsidP="005862A1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CA17D8">
        <w:rPr>
          <w:sz w:val="22"/>
          <w:szCs w:val="22"/>
        </w:rPr>
        <w:t>1125</w:t>
      </w:r>
      <w:r w:rsidRPr="005A535D">
        <w:rPr>
          <w:sz w:val="22"/>
          <w:szCs w:val="22"/>
          <w:u w:val="single"/>
        </w:rPr>
        <w:t xml:space="preserve"> Kenwood -</w:t>
      </w:r>
      <w:r w:rsidRPr="005A535D">
        <w:rPr>
          <w:i/>
          <w:iCs/>
          <w:sz w:val="22"/>
          <w:szCs w:val="22"/>
          <w:u w:val="single"/>
        </w:rPr>
        <w:t xml:space="preserve"> </w:t>
      </w:r>
      <w:r w:rsidR="001209A8" w:rsidRPr="005A535D">
        <w:rPr>
          <w:sz w:val="22"/>
          <w:szCs w:val="22"/>
        </w:rPr>
        <w:t xml:space="preserve">Couches will </w:t>
      </w:r>
      <w:proofErr w:type="gramStart"/>
      <w:r w:rsidR="001209A8" w:rsidRPr="005A535D">
        <w:rPr>
          <w:sz w:val="22"/>
          <w:szCs w:val="22"/>
        </w:rPr>
        <w:t>be located in</w:t>
      </w:r>
      <w:proofErr w:type="gramEnd"/>
      <w:r w:rsidR="001209A8" w:rsidRPr="005A535D">
        <w:rPr>
          <w:sz w:val="22"/>
          <w:szCs w:val="22"/>
        </w:rPr>
        <w:t xml:space="preserve"> the shed</w:t>
      </w:r>
      <w:r w:rsidR="0069316B">
        <w:rPr>
          <w:sz w:val="22"/>
          <w:szCs w:val="22"/>
        </w:rPr>
        <w:t>,</w:t>
      </w:r>
      <w:r w:rsidR="001209A8" w:rsidRPr="005A535D">
        <w:rPr>
          <w:sz w:val="22"/>
          <w:szCs w:val="22"/>
        </w:rPr>
        <w:t xml:space="preserve"> everything else will be in the garage.  </w:t>
      </w:r>
      <w:r w:rsidR="00546B28" w:rsidRPr="005A535D">
        <w:rPr>
          <w:i/>
          <w:iCs/>
          <w:sz w:val="22"/>
          <w:szCs w:val="22"/>
        </w:rPr>
        <w:t>Sat.</w:t>
      </w:r>
    </w:p>
    <w:p w14:paraId="6BB0BEA1" w14:textId="0C3C8255" w:rsidR="00A021F6" w:rsidRPr="005A535D" w:rsidRDefault="00C53703" w:rsidP="00A021F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1205 Kenwood</w:t>
      </w:r>
      <w:r w:rsidRPr="005A535D">
        <w:rPr>
          <w:sz w:val="22"/>
          <w:szCs w:val="22"/>
        </w:rPr>
        <w:t xml:space="preserve"> </w:t>
      </w:r>
      <w:r w:rsidR="005862A1" w:rsidRPr="005A535D">
        <w:rPr>
          <w:sz w:val="22"/>
          <w:szCs w:val="22"/>
        </w:rPr>
        <w:t>–</w:t>
      </w:r>
      <w:r w:rsidRPr="005A535D">
        <w:rPr>
          <w:sz w:val="22"/>
          <w:szCs w:val="22"/>
        </w:rPr>
        <w:t xml:space="preserve"> </w:t>
      </w:r>
      <w:r w:rsidR="005862A1" w:rsidRPr="005A535D">
        <w:rPr>
          <w:sz w:val="22"/>
          <w:szCs w:val="22"/>
        </w:rPr>
        <w:t xml:space="preserve"> Multi-Family Garage Sale in Bluffton near the Elementary School. Lots of Children's Clothes and Toys. Many nice Household Items. Christmas Decorations and Ornaments. Halloween Decorations. Open </w:t>
      </w:r>
      <w:r w:rsidR="005862A1" w:rsidRPr="00CA17D8">
        <w:rPr>
          <w:i/>
          <w:iCs/>
          <w:sz w:val="22"/>
          <w:szCs w:val="22"/>
        </w:rPr>
        <w:t>Friday afternoon and Saturday</w:t>
      </w:r>
      <w:r w:rsidR="005862A1" w:rsidRPr="005A535D">
        <w:rPr>
          <w:sz w:val="22"/>
          <w:szCs w:val="22"/>
        </w:rPr>
        <w:t>. Items priced to Sell!</w:t>
      </w:r>
      <w:r w:rsidR="00905D39" w:rsidRPr="005A535D">
        <w:rPr>
          <w:sz w:val="22"/>
          <w:szCs w:val="22"/>
        </w:rPr>
        <w:t xml:space="preserve"> </w:t>
      </w:r>
    </w:p>
    <w:p w14:paraId="232AAB87" w14:textId="5E344CC0" w:rsidR="00482233" w:rsidRDefault="00482233" w:rsidP="00A021F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1116 E</w:t>
      </w:r>
      <w:r w:rsidR="00CA17D8">
        <w:rPr>
          <w:sz w:val="22"/>
          <w:szCs w:val="22"/>
          <w:u w:val="single"/>
        </w:rPr>
        <w:t>l</w:t>
      </w:r>
      <w:r w:rsidRPr="005A535D">
        <w:rPr>
          <w:sz w:val="22"/>
          <w:szCs w:val="22"/>
          <w:u w:val="single"/>
        </w:rPr>
        <w:t xml:space="preserve">m </w:t>
      </w:r>
      <w:r w:rsidRPr="005A535D">
        <w:rPr>
          <w:sz w:val="22"/>
          <w:szCs w:val="22"/>
        </w:rPr>
        <w:t xml:space="preserve">-  Clothes - larger </w:t>
      </w:r>
      <w:r w:rsidRPr="00CA17D8">
        <w:rPr>
          <w:sz w:val="22"/>
          <w:szCs w:val="22"/>
        </w:rPr>
        <w:t>boys</w:t>
      </w:r>
      <w:r w:rsidR="0069316B">
        <w:rPr>
          <w:sz w:val="22"/>
          <w:szCs w:val="22"/>
        </w:rPr>
        <w:t>’</w:t>
      </w:r>
      <w:r w:rsidRPr="00CA17D8">
        <w:rPr>
          <w:sz w:val="22"/>
          <w:szCs w:val="22"/>
        </w:rPr>
        <w:t xml:space="preserve"> sizes, women’s, toys, miscellaneous household items. </w:t>
      </w:r>
      <w:r w:rsidRPr="00CA17D8">
        <w:rPr>
          <w:i/>
          <w:iCs/>
          <w:sz w:val="22"/>
          <w:szCs w:val="22"/>
        </w:rPr>
        <w:t>Fri</w:t>
      </w:r>
      <w:r w:rsidR="0069316B">
        <w:rPr>
          <w:i/>
          <w:iCs/>
          <w:sz w:val="22"/>
          <w:szCs w:val="22"/>
        </w:rPr>
        <w:t>.</w:t>
      </w:r>
      <w:r w:rsidRPr="00CA17D8">
        <w:rPr>
          <w:i/>
          <w:iCs/>
          <w:sz w:val="22"/>
          <w:szCs w:val="22"/>
        </w:rPr>
        <w:t xml:space="preserve"> Sat.</w:t>
      </w:r>
    </w:p>
    <w:p w14:paraId="6673D319" w14:textId="404FED4A" w:rsidR="00D33485" w:rsidRDefault="00D33485" w:rsidP="00A021F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1121 Elm</w:t>
      </w:r>
      <w:r>
        <w:rPr>
          <w:sz w:val="22"/>
          <w:szCs w:val="22"/>
        </w:rPr>
        <w:t xml:space="preserve"> - N</w:t>
      </w:r>
      <w:r w:rsidRPr="00D33485">
        <w:rPr>
          <w:sz w:val="22"/>
          <w:szCs w:val="22"/>
        </w:rPr>
        <w:t>apanee cabinet rebuilt,</w:t>
      </w:r>
      <w:r>
        <w:rPr>
          <w:sz w:val="22"/>
          <w:szCs w:val="22"/>
        </w:rPr>
        <w:t xml:space="preserve"> </w:t>
      </w:r>
      <w:r w:rsidRPr="00D33485">
        <w:rPr>
          <w:sz w:val="22"/>
          <w:szCs w:val="22"/>
        </w:rPr>
        <w:t xml:space="preserve">books, cookbooks, </w:t>
      </w:r>
      <w:r>
        <w:rPr>
          <w:sz w:val="22"/>
          <w:szCs w:val="22"/>
        </w:rPr>
        <w:t>K</w:t>
      </w:r>
      <w:r w:rsidRPr="00D33485">
        <w:rPr>
          <w:sz w:val="22"/>
          <w:szCs w:val="22"/>
        </w:rPr>
        <w:t>eurig</w:t>
      </w:r>
      <w:r>
        <w:rPr>
          <w:sz w:val="22"/>
          <w:szCs w:val="22"/>
        </w:rPr>
        <w:t xml:space="preserve"> </w:t>
      </w:r>
      <w:r w:rsidRPr="00D33485">
        <w:rPr>
          <w:sz w:val="22"/>
          <w:szCs w:val="22"/>
        </w:rPr>
        <w:t>coffee pot,</w:t>
      </w:r>
      <w:r>
        <w:rPr>
          <w:sz w:val="22"/>
          <w:szCs w:val="22"/>
        </w:rPr>
        <w:t xml:space="preserve"> L</w:t>
      </w:r>
      <w:r w:rsidRPr="00D33485">
        <w:rPr>
          <w:sz w:val="22"/>
          <w:szCs w:val="22"/>
        </w:rPr>
        <w:t>ongenberger pottery, adult clothes, lots of household items, a few antiques.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Thur. Fri. Sat.</w:t>
      </w:r>
    </w:p>
    <w:p w14:paraId="55AA7F11" w14:textId="71C23697" w:rsidR="00D33485" w:rsidRPr="00D33485" w:rsidRDefault="00D33485" w:rsidP="00A021F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1314 Ridgewood</w:t>
      </w:r>
      <w:r>
        <w:rPr>
          <w:sz w:val="22"/>
          <w:szCs w:val="22"/>
        </w:rPr>
        <w:t xml:space="preserve"> – 5 family sale.  Clothes</w:t>
      </w:r>
      <w:r w:rsidR="0069316B">
        <w:rPr>
          <w:sz w:val="22"/>
          <w:szCs w:val="22"/>
        </w:rPr>
        <w:t>:</w:t>
      </w:r>
      <w:r>
        <w:rPr>
          <w:sz w:val="22"/>
          <w:szCs w:val="22"/>
        </w:rPr>
        <w:t xml:space="preserve"> baby, toddler girls, boys &amp; ladies.  Toys, bike trailer, outdoor bassinet, infant car seat w/ base, shoes, desk misc. </w:t>
      </w:r>
      <w:r w:rsidRPr="00D33485">
        <w:rPr>
          <w:i/>
          <w:iCs/>
          <w:sz w:val="22"/>
          <w:szCs w:val="22"/>
        </w:rPr>
        <w:t>Thur. 4-7, Fri. 9-4 Sat. 9-12</w:t>
      </w:r>
    </w:p>
    <w:p w14:paraId="62C9C535" w14:textId="17E7EE2D" w:rsidR="00D3099B" w:rsidRPr="00CA17D8" w:rsidRDefault="007E47A8" w:rsidP="00D3099B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CA17D8">
        <w:rPr>
          <w:sz w:val="22"/>
          <w:szCs w:val="22"/>
          <w:u w:val="single"/>
        </w:rPr>
        <w:t>1129</w:t>
      </w:r>
      <w:r w:rsidR="009E72BC" w:rsidRPr="00CA17D8">
        <w:rPr>
          <w:sz w:val="22"/>
          <w:szCs w:val="22"/>
          <w:u w:val="single"/>
        </w:rPr>
        <w:t xml:space="preserve"> Hollyhock</w:t>
      </w:r>
      <w:r w:rsidR="009E72BC" w:rsidRPr="00CA17D8">
        <w:rPr>
          <w:sz w:val="22"/>
          <w:szCs w:val="22"/>
        </w:rPr>
        <w:t xml:space="preserve"> - Fundraiser Sale! Multiple families donated! All proceeds go to Elevate Wells County </w:t>
      </w:r>
      <w:r w:rsidR="0069316B">
        <w:rPr>
          <w:sz w:val="22"/>
          <w:szCs w:val="22"/>
        </w:rPr>
        <w:t>–</w:t>
      </w:r>
      <w:r w:rsidR="009E72BC" w:rsidRPr="00CA17D8">
        <w:rPr>
          <w:sz w:val="22"/>
          <w:szCs w:val="22"/>
        </w:rPr>
        <w:t xml:space="preserve"> </w:t>
      </w:r>
      <w:r w:rsidR="0069316B">
        <w:rPr>
          <w:sz w:val="22"/>
          <w:szCs w:val="22"/>
        </w:rPr>
        <w:t xml:space="preserve">a </w:t>
      </w:r>
      <w:r w:rsidR="009E72BC" w:rsidRPr="00CA17D8">
        <w:rPr>
          <w:sz w:val="22"/>
          <w:szCs w:val="22"/>
        </w:rPr>
        <w:t xml:space="preserve">nonprofit organization.  </w:t>
      </w:r>
      <w:r w:rsidR="009E72BC" w:rsidRPr="00CA17D8">
        <w:rPr>
          <w:i/>
          <w:iCs/>
          <w:sz w:val="22"/>
          <w:szCs w:val="22"/>
        </w:rPr>
        <w:t>Fri</w:t>
      </w:r>
      <w:r w:rsidR="0069316B">
        <w:rPr>
          <w:i/>
          <w:iCs/>
          <w:sz w:val="22"/>
          <w:szCs w:val="22"/>
        </w:rPr>
        <w:t>.</w:t>
      </w:r>
      <w:r w:rsidR="009E72BC" w:rsidRPr="00CA17D8">
        <w:rPr>
          <w:i/>
          <w:iCs/>
          <w:sz w:val="22"/>
          <w:szCs w:val="22"/>
        </w:rPr>
        <w:t xml:space="preserve"> Sat.</w:t>
      </w:r>
    </w:p>
    <w:p w14:paraId="4607AAB4" w14:textId="059B459D" w:rsidR="00A021F6" w:rsidRPr="00CA17D8" w:rsidRDefault="00A021F6" w:rsidP="00D3099B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CA17D8">
        <w:rPr>
          <w:sz w:val="22"/>
          <w:szCs w:val="22"/>
          <w:u w:val="single"/>
        </w:rPr>
        <w:t>1135 Fawncrest</w:t>
      </w:r>
      <w:r w:rsidR="004A16CC" w:rsidRPr="00CA17D8">
        <w:rPr>
          <w:sz w:val="22"/>
          <w:szCs w:val="22"/>
          <w:u w:val="single"/>
        </w:rPr>
        <w:t xml:space="preserve">  - </w:t>
      </w:r>
      <w:r w:rsidR="004A2E71" w:rsidRPr="00CA17D8">
        <w:rPr>
          <w:sz w:val="22"/>
          <w:szCs w:val="22"/>
        </w:rPr>
        <w:t>F</w:t>
      </w:r>
      <w:r w:rsidR="004A16CC" w:rsidRPr="00CA17D8">
        <w:rPr>
          <w:sz w:val="22"/>
          <w:szCs w:val="22"/>
        </w:rPr>
        <w:t>AMILY GARAGE SALE, adult clothes Sm-2XI, boys clothes newborn-24months and girls clothes newborn- 9months, home decor, kitchen accessories, ect.</w:t>
      </w:r>
      <w:r w:rsidR="004A2E71" w:rsidRPr="00CA17D8">
        <w:rPr>
          <w:sz w:val="22"/>
          <w:szCs w:val="22"/>
        </w:rPr>
        <w:t xml:space="preserve">  </w:t>
      </w:r>
      <w:r w:rsidR="003F5BBC" w:rsidRPr="00CA17D8">
        <w:rPr>
          <w:i/>
          <w:iCs/>
          <w:sz w:val="22"/>
          <w:szCs w:val="22"/>
        </w:rPr>
        <w:t>Thur. Fri. Sat.</w:t>
      </w:r>
    </w:p>
    <w:p w14:paraId="5C3CE466" w14:textId="37A90366" w:rsidR="00CA17D8" w:rsidRPr="00CA17D8" w:rsidRDefault="00CA17D8" w:rsidP="00D3099B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CA17D8">
        <w:rPr>
          <w:sz w:val="22"/>
          <w:szCs w:val="22"/>
          <w:u w:val="single"/>
        </w:rPr>
        <w:t>1145 Fawncrest</w:t>
      </w:r>
      <w:r w:rsidRPr="00CA17D8">
        <w:rPr>
          <w:sz w:val="22"/>
          <w:szCs w:val="22"/>
        </w:rPr>
        <w:t xml:space="preserve"> - </w:t>
      </w:r>
      <w:r w:rsidRPr="00CA17D8">
        <w:rPr>
          <w:color w:val="222222"/>
          <w:sz w:val="22"/>
          <w:szCs w:val="22"/>
        </w:rPr>
        <w:t>N</w:t>
      </w:r>
      <w:r w:rsidRPr="00CA17D8">
        <w:rPr>
          <w:color w:val="222222"/>
          <w:sz w:val="22"/>
          <w:szCs w:val="22"/>
        </w:rPr>
        <w:t>ew items: air fryer, dehydrator, hoverboards, air conditioners, soundbars, shop lights,</w:t>
      </w:r>
      <w:r w:rsidRPr="00CA17D8">
        <w:rPr>
          <w:rStyle w:val="apple-converted-space"/>
          <w:color w:val="222222"/>
          <w:sz w:val="22"/>
          <w:szCs w:val="22"/>
        </w:rPr>
        <w:t> </w:t>
      </w:r>
      <w:r w:rsidRPr="00CA17D8">
        <w:rPr>
          <w:color w:val="222222"/>
          <w:sz w:val="22"/>
          <w:szCs w:val="22"/>
        </w:rPr>
        <w:br/>
        <w:t>fruit press, whip lights</w:t>
      </w:r>
      <w:r w:rsidR="0069316B">
        <w:rPr>
          <w:color w:val="222222"/>
          <w:sz w:val="22"/>
          <w:szCs w:val="22"/>
        </w:rPr>
        <w:t>,</w:t>
      </w:r>
      <w:r w:rsidRPr="00CA17D8">
        <w:rPr>
          <w:color w:val="222222"/>
          <w:sz w:val="22"/>
          <w:szCs w:val="22"/>
        </w:rPr>
        <w:t xml:space="preserve"> and several good used items.</w:t>
      </w:r>
      <w:r w:rsidRPr="00CA17D8">
        <w:rPr>
          <w:i/>
          <w:iCs/>
          <w:sz w:val="22"/>
          <w:szCs w:val="22"/>
        </w:rPr>
        <w:t xml:space="preserve"> </w:t>
      </w:r>
      <w:r w:rsidRPr="00CA17D8">
        <w:rPr>
          <w:i/>
          <w:iCs/>
          <w:sz w:val="22"/>
          <w:szCs w:val="22"/>
        </w:rPr>
        <w:t>Thur. Fri. Sat.</w:t>
      </w:r>
    </w:p>
    <w:p w14:paraId="1E696BCB" w14:textId="304001E4" w:rsidR="00387167" w:rsidRPr="005A535D" w:rsidRDefault="00387167" w:rsidP="00CA17D8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CA17D8">
        <w:rPr>
          <w:sz w:val="22"/>
          <w:szCs w:val="22"/>
          <w:u w:val="single"/>
        </w:rPr>
        <w:t>1150 Fawncrest -</w:t>
      </w:r>
      <w:r w:rsidRPr="00CA17D8">
        <w:rPr>
          <w:sz w:val="22"/>
          <w:szCs w:val="22"/>
        </w:rPr>
        <w:t xml:space="preserve"> </w:t>
      </w:r>
      <w:r w:rsidR="00864A1A" w:rsidRPr="00CA17D8">
        <w:rPr>
          <w:sz w:val="22"/>
          <w:szCs w:val="22"/>
        </w:rPr>
        <w:t>Four teenagers have outgrown their clothes and toys! We have cleaned out their bedrooms and garage!</w:t>
      </w:r>
      <w:r w:rsidR="00CA17D8" w:rsidRPr="00CA17D8">
        <w:rPr>
          <w:sz w:val="22"/>
          <w:szCs w:val="22"/>
        </w:rPr>
        <w:t xml:space="preserve"> </w:t>
      </w:r>
      <w:r w:rsidR="00864A1A" w:rsidRPr="00CA17D8">
        <w:rPr>
          <w:sz w:val="22"/>
          <w:szCs w:val="22"/>
        </w:rPr>
        <w:t>Boy's clothing (8/10 &amp; up), Men's (S-M), Girl's (10/12 &amp; up), &amp; Women's (XS-M). Many games, books, purses, jewelry and toys including junior golf set, bikes, scooters, beach toys, &amp; MORE. Household items;</w:t>
      </w:r>
      <w:r w:rsidR="00864A1A" w:rsidRPr="005A535D">
        <w:rPr>
          <w:sz w:val="22"/>
          <w:szCs w:val="22"/>
        </w:rPr>
        <w:t xml:space="preserve"> rugs, portable fireplace, pictures, bedding, holiday decor &amp; MORE.</w:t>
      </w:r>
      <w:r w:rsidR="00810706" w:rsidRPr="005A535D">
        <w:rPr>
          <w:sz w:val="22"/>
          <w:szCs w:val="22"/>
        </w:rPr>
        <w:t xml:space="preserve">  </w:t>
      </w:r>
      <w:r w:rsidR="00864A1A" w:rsidRPr="005A535D">
        <w:rPr>
          <w:sz w:val="22"/>
          <w:szCs w:val="22"/>
        </w:rPr>
        <w:t>Clothing $1 each</w:t>
      </w:r>
      <w:r w:rsidR="00810706" w:rsidRPr="005A535D">
        <w:rPr>
          <w:sz w:val="22"/>
          <w:szCs w:val="22"/>
        </w:rPr>
        <w:t xml:space="preserve">.  </w:t>
      </w:r>
      <w:r w:rsidR="00864A1A" w:rsidRPr="005A535D">
        <w:rPr>
          <w:i/>
          <w:iCs/>
          <w:sz w:val="22"/>
          <w:szCs w:val="22"/>
        </w:rPr>
        <w:t>Thurs</w:t>
      </w:r>
      <w:r w:rsidR="0069316B">
        <w:rPr>
          <w:i/>
          <w:iCs/>
          <w:sz w:val="22"/>
          <w:szCs w:val="22"/>
        </w:rPr>
        <w:t>.</w:t>
      </w:r>
      <w:r w:rsidR="00864A1A" w:rsidRPr="005A535D">
        <w:rPr>
          <w:i/>
          <w:iCs/>
          <w:sz w:val="22"/>
          <w:szCs w:val="22"/>
        </w:rPr>
        <w:t xml:space="preserve"> Fri</w:t>
      </w:r>
      <w:r w:rsidR="0069316B">
        <w:rPr>
          <w:i/>
          <w:iCs/>
          <w:sz w:val="22"/>
          <w:szCs w:val="22"/>
        </w:rPr>
        <w:t>.</w:t>
      </w:r>
      <w:r w:rsidR="00864A1A" w:rsidRPr="005A535D">
        <w:rPr>
          <w:i/>
          <w:iCs/>
          <w:sz w:val="22"/>
          <w:szCs w:val="22"/>
        </w:rPr>
        <w:t xml:space="preserve"> &amp; Sat</w:t>
      </w:r>
      <w:r w:rsidR="0069316B">
        <w:rPr>
          <w:i/>
          <w:iCs/>
          <w:sz w:val="22"/>
          <w:szCs w:val="22"/>
        </w:rPr>
        <w:t>.</w:t>
      </w:r>
      <w:r w:rsidR="00864A1A" w:rsidRPr="005A535D">
        <w:rPr>
          <w:i/>
          <w:iCs/>
          <w:sz w:val="22"/>
          <w:szCs w:val="22"/>
        </w:rPr>
        <w:t xml:space="preserve"> 8-3</w:t>
      </w:r>
    </w:p>
    <w:p w14:paraId="74B99B61" w14:textId="0E03B068" w:rsidR="009E72BC" w:rsidRPr="005A535D" w:rsidRDefault="009E72BC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1175 Fawncrest</w:t>
      </w:r>
      <w:r w:rsidRPr="005A535D">
        <w:rPr>
          <w:sz w:val="22"/>
          <w:szCs w:val="22"/>
        </w:rPr>
        <w:t xml:space="preserve"> - name brand clothes - mostly $1.00, Squishmallows, LOL, vintage Barbie, Marvel, DC, &amp; TMNT toys, jewelry, books, decor, many new items, and more!  </w:t>
      </w:r>
      <w:r w:rsidRPr="005A535D">
        <w:rPr>
          <w:i/>
          <w:iCs/>
          <w:sz w:val="22"/>
          <w:szCs w:val="22"/>
        </w:rPr>
        <w:t>Thur., Fri., Sat.</w:t>
      </w:r>
    </w:p>
    <w:p w14:paraId="4162EEAD" w14:textId="1D3C2119" w:rsidR="00D00DF3" w:rsidRDefault="00D00DF3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1413 Parlor City Dr.</w:t>
      </w:r>
      <w:r w:rsidRPr="005A535D">
        <w:rPr>
          <w:sz w:val="22"/>
          <w:szCs w:val="22"/>
        </w:rPr>
        <w:t xml:space="preserve"> – Story and Clark piano, Magnum Stihl backpack leaf blower, Clauser brown sofa, books, puzzles, storage chest. </w:t>
      </w:r>
      <w:r w:rsidRPr="005A535D">
        <w:rPr>
          <w:i/>
          <w:iCs/>
          <w:sz w:val="22"/>
          <w:szCs w:val="22"/>
        </w:rPr>
        <w:t>Thur., Fri., Sat.</w:t>
      </w:r>
    </w:p>
    <w:p w14:paraId="6E5FF155" w14:textId="779D1D53" w:rsidR="0050560B" w:rsidRPr="0050560B" w:rsidRDefault="0050560B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1414 Deerbrook</w:t>
      </w:r>
      <w:r>
        <w:rPr>
          <w:sz w:val="22"/>
          <w:szCs w:val="22"/>
        </w:rPr>
        <w:t xml:space="preserve"> </w:t>
      </w:r>
      <w:r w:rsidRPr="0050560B">
        <w:rPr>
          <w:i/>
          <w:iCs/>
          <w:sz w:val="22"/>
          <w:szCs w:val="22"/>
        </w:rPr>
        <w:t>Sat</w:t>
      </w:r>
      <w:r>
        <w:rPr>
          <w:i/>
          <w:iCs/>
          <w:sz w:val="22"/>
          <w:szCs w:val="22"/>
        </w:rPr>
        <w:t>.</w:t>
      </w:r>
      <w:r w:rsidRPr="0050560B">
        <w:rPr>
          <w:i/>
          <w:iCs/>
          <w:sz w:val="22"/>
          <w:szCs w:val="22"/>
        </w:rPr>
        <w:t xml:space="preserve"> ONLY 9 AM to 12 PM.</w:t>
      </w:r>
      <w:r w:rsidRPr="0050560B">
        <w:rPr>
          <w:sz w:val="22"/>
          <w:szCs w:val="22"/>
        </w:rPr>
        <w:t xml:space="preserve"> Boys (size 8-12, some 14 and 16 pants/shorts) and Girls clothes (size 6-10). Snow pants, jackets, shoes, etc. Vases, glass bowls, candle holders, wedding cake server, tote of fabric and more</w:t>
      </w:r>
      <w:r>
        <w:rPr>
          <w:sz w:val="22"/>
          <w:szCs w:val="22"/>
        </w:rPr>
        <w:t>.</w:t>
      </w:r>
    </w:p>
    <w:p w14:paraId="7D5A16F6" w14:textId="5A58658C" w:rsidR="001E3C48" w:rsidRPr="001E3C48" w:rsidRDefault="001E3C48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909 S Wayne</w:t>
      </w:r>
      <w:r>
        <w:rPr>
          <w:sz w:val="22"/>
          <w:szCs w:val="22"/>
        </w:rPr>
        <w:t xml:space="preserve"> - </w:t>
      </w:r>
      <w:r w:rsidRPr="001E3C48">
        <w:rPr>
          <w:sz w:val="22"/>
          <w:szCs w:val="22"/>
        </w:rPr>
        <w:t xml:space="preserve">Girls clothes 3mos -7yrs, toys, model cars, end tables, chairs, </w:t>
      </w:r>
      <w:r w:rsidR="0069316B">
        <w:rPr>
          <w:sz w:val="22"/>
          <w:szCs w:val="22"/>
        </w:rPr>
        <w:t>C</w:t>
      </w:r>
      <w:r w:rsidRPr="001E3C48">
        <w:rPr>
          <w:sz w:val="22"/>
          <w:szCs w:val="22"/>
        </w:rPr>
        <w:t>ricut, leaf blower, booster seats, tools.</w:t>
      </w:r>
      <w:r>
        <w:rPr>
          <w:sz w:val="22"/>
          <w:szCs w:val="22"/>
        </w:rPr>
        <w:t xml:space="preserve"> </w:t>
      </w:r>
      <w:r w:rsidRPr="005A535D">
        <w:rPr>
          <w:i/>
          <w:iCs/>
          <w:sz w:val="22"/>
          <w:szCs w:val="22"/>
        </w:rPr>
        <w:t>Thur. Fri. Sat.</w:t>
      </w:r>
    </w:p>
    <w:p w14:paraId="00532629" w14:textId="0561A23D" w:rsidR="001048AC" w:rsidRPr="005A535D" w:rsidRDefault="001048AC" w:rsidP="00600B72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sz w:val="22"/>
          <w:szCs w:val="22"/>
          <w:u w:val="single"/>
        </w:rPr>
        <w:t>1115 S Way</w:t>
      </w:r>
      <w:r w:rsidR="003D400B" w:rsidRPr="005A535D">
        <w:rPr>
          <w:sz w:val="22"/>
          <w:szCs w:val="22"/>
          <w:u w:val="single"/>
        </w:rPr>
        <w:t>ne</w:t>
      </w:r>
      <w:r w:rsidR="003D400B" w:rsidRPr="005A535D">
        <w:rPr>
          <w:sz w:val="22"/>
          <w:szCs w:val="22"/>
        </w:rPr>
        <w:t xml:space="preserve"> – Multi Family sale, &amp; </w:t>
      </w:r>
      <w:r w:rsidR="00A73839" w:rsidRPr="005A535D">
        <w:rPr>
          <w:sz w:val="22"/>
          <w:szCs w:val="22"/>
        </w:rPr>
        <w:t>Women’s</w:t>
      </w:r>
      <w:r w:rsidR="003D400B" w:rsidRPr="005A535D">
        <w:rPr>
          <w:sz w:val="22"/>
          <w:szCs w:val="22"/>
        </w:rPr>
        <w:t xml:space="preserve"> clothing, shoes, handbags</w:t>
      </w:r>
      <w:r w:rsidR="003922A5" w:rsidRPr="005A535D">
        <w:rPr>
          <w:sz w:val="22"/>
          <w:szCs w:val="22"/>
        </w:rPr>
        <w:t>, kitchen &amp; household items, radial arm saw.  Great deals.</w:t>
      </w:r>
    </w:p>
    <w:p w14:paraId="02EB42A6" w14:textId="59D4F0BC" w:rsidR="00A7275D" w:rsidRPr="005A535D" w:rsidRDefault="004C7E1B" w:rsidP="0069316B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305 E Cherry</w:t>
      </w:r>
      <w:r w:rsidRPr="005A535D">
        <w:rPr>
          <w:i/>
          <w:iCs/>
          <w:sz w:val="22"/>
          <w:szCs w:val="22"/>
        </w:rPr>
        <w:t xml:space="preserve"> - </w:t>
      </w:r>
      <w:r w:rsidRPr="005A535D">
        <w:rPr>
          <w:sz w:val="22"/>
          <w:szCs w:val="22"/>
        </w:rPr>
        <w:t>Boys 4-7 clothes, shoes. Toys. </w:t>
      </w:r>
      <w:r w:rsidRPr="005A535D">
        <w:rPr>
          <w:sz w:val="22"/>
          <w:szCs w:val="22"/>
        </w:rPr>
        <w:br/>
        <w:t xml:space="preserve">Women's S,M,L clothes. </w:t>
      </w:r>
      <w:r w:rsidR="0069316B" w:rsidRPr="0069316B">
        <w:rPr>
          <w:sz w:val="22"/>
          <w:szCs w:val="22"/>
        </w:rPr>
        <w:t>Appliances, chandelier, tools</w:t>
      </w:r>
      <w:r w:rsidR="0069316B" w:rsidRPr="005A535D">
        <w:rPr>
          <w:i/>
          <w:iCs/>
          <w:sz w:val="22"/>
          <w:szCs w:val="22"/>
        </w:rPr>
        <w:t xml:space="preserve"> </w:t>
      </w:r>
      <w:r w:rsidRPr="005A535D">
        <w:rPr>
          <w:i/>
          <w:iCs/>
          <w:sz w:val="22"/>
          <w:szCs w:val="22"/>
        </w:rPr>
        <w:t>Thur. Fri.</w:t>
      </w:r>
      <w:r w:rsidRPr="005A535D">
        <w:rPr>
          <w:i/>
          <w:iCs/>
          <w:sz w:val="22"/>
          <w:szCs w:val="22"/>
        </w:rPr>
        <w:br/>
      </w:r>
      <w:r w:rsidR="00A7275D" w:rsidRPr="005A535D">
        <w:rPr>
          <w:sz w:val="22"/>
          <w:szCs w:val="22"/>
          <w:u w:val="single"/>
        </w:rPr>
        <w:t>324 E Central</w:t>
      </w:r>
      <w:r w:rsidR="00A7275D" w:rsidRPr="005A535D">
        <w:rPr>
          <w:sz w:val="22"/>
          <w:szCs w:val="22"/>
        </w:rPr>
        <w:t xml:space="preserve"> -</w:t>
      </w:r>
      <w:r w:rsidR="00904A08" w:rsidRPr="005A535D">
        <w:rPr>
          <w:sz w:val="22"/>
          <w:szCs w:val="22"/>
        </w:rPr>
        <w:t xml:space="preserve"> Sale will be in the back of the house, 5 different families contributing! Lots of different things</w:t>
      </w:r>
      <w:r w:rsidR="0069316B">
        <w:rPr>
          <w:sz w:val="22"/>
          <w:szCs w:val="22"/>
        </w:rPr>
        <w:t>,</w:t>
      </w:r>
      <w:r w:rsidR="00904A08" w:rsidRPr="005A535D">
        <w:rPr>
          <w:sz w:val="22"/>
          <w:szCs w:val="22"/>
        </w:rPr>
        <w:t xml:space="preserve"> some smaller furniture, outdoor items, kayak, household items, women’s clothing, men’s clothing, boys, and </w:t>
      </w:r>
      <w:proofErr w:type="spellStart"/>
      <w:r w:rsidR="00904A08" w:rsidRPr="005A535D">
        <w:rPr>
          <w:sz w:val="22"/>
          <w:szCs w:val="22"/>
        </w:rPr>
        <w:t>girls</w:t>
      </w:r>
      <w:proofErr w:type="spellEnd"/>
      <w:r w:rsidR="00904A08" w:rsidRPr="005A535D">
        <w:rPr>
          <w:sz w:val="22"/>
          <w:szCs w:val="22"/>
        </w:rPr>
        <w:t xml:space="preserve"> clothing, hunting bow, and lots of other good stuff! Most things </w:t>
      </w:r>
      <w:r w:rsidR="00904A08" w:rsidRPr="005A535D">
        <w:rPr>
          <w:i/>
          <w:iCs/>
          <w:sz w:val="22"/>
          <w:szCs w:val="22"/>
        </w:rPr>
        <w:t>will</w:t>
      </w:r>
      <w:r w:rsidR="00904A08" w:rsidRPr="005A535D">
        <w:rPr>
          <w:sz w:val="22"/>
          <w:szCs w:val="22"/>
        </w:rPr>
        <w:t xml:space="preserve"> be “make an offer” some things will have a price! </w:t>
      </w:r>
      <w:r w:rsidR="001049EE" w:rsidRPr="005A535D">
        <w:rPr>
          <w:i/>
          <w:iCs/>
          <w:sz w:val="22"/>
          <w:szCs w:val="22"/>
        </w:rPr>
        <w:t>Thur. Fri. Sat.</w:t>
      </w:r>
    </w:p>
    <w:p w14:paraId="5F89D77E" w14:textId="22A55EE2" w:rsidR="00251512" w:rsidRDefault="00251512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421 E Spring</w:t>
      </w:r>
      <w:r w:rsidRPr="005A535D">
        <w:rPr>
          <w:sz w:val="22"/>
          <w:szCs w:val="22"/>
        </w:rPr>
        <w:t xml:space="preserve"> - Women’s boutique clothing in sizes XS/S. Boys’ clothes in sizes 10/12 to men’s size small. Kids' and men’s shoes in sizes 5-8.  Antiques, home decor, tables and chairs, household furniture, kitchen gadgets, and more!  </w:t>
      </w:r>
      <w:r w:rsidRPr="005A535D">
        <w:rPr>
          <w:i/>
          <w:iCs/>
          <w:sz w:val="22"/>
          <w:szCs w:val="22"/>
        </w:rPr>
        <w:t>Fri., Sat.</w:t>
      </w:r>
    </w:p>
    <w:p w14:paraId="027C7E9E" w14:textId="03798578" w:rsidR="009E2989" w:rsidRPr="009E2989" w:rsidRDefault="009E2989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411 E Silver</w:t>
      </w:r>
      <w:r>
        <w:rPr>
          <w:sz w:val="22"/>
          <w:szCs w:val="22"/>
        </w:rPr>
        <w:t xml:space="preserve"> - </w:t>
      </w:r>
      <w:r w:rsidRPr="009E2989">
        <w:rPr>
          <w:sz w:val="22"/>
          <w:szCs w:val="22"/>
        </w:rPr>
        <w:t xml:space="preserve">Sale will be behind the house. Cleaning out &amp; PRICED TO SELL!! Cookware, baking dishes &amp; more kitchen items. Queen metal bed w/ mattress, Curio Cabinet, tall bookcase, 2 sm deep freezers, cordless weed eater &amp; blower, 2 sm outdoor patio sets, yard &amp; home décor for all seasons, new women’s 26” bike. </w:t>
      </w:r>
      <w:r>
        <w:rPr>
          <w:i/>
          <w:iCs/>
          <w:sz w:val="22"/>
          <w:szCs w:val="22"/>
        </w:rPr>
        <w:t>Fri. Sat.</w:t>
      </w:r>
    </w:p>
    <w:p w14:paraId="2FBB5159" w14:textId="39950EC0" w:rsidR="002A0EDF" w:rsidRDefault="002A0EDF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307 E Townley</w:t>
      </w:r>
      <w:r w:rsidRPr="005A535D">
        <w:rPr>
          <w:sz w:val="22"/>
          <w:szCs w:val="22"/>
        </w:rPr>
        <w:t xml:space="preserve"> – Multi-family sale. </w:t>
      </w:r>
      <w:r w:rsidRPr="005A535D">
        <w:rPr>
          <w:i/>
          <w:iCs/>
          <w:sz w:val="22"/>
          <w:szCs w:val="22"/>
        </w:rPr>
        <w:t>Thur. Fri</w:t>
      </w:r>
      <w:r w:rsidR="0069316B">
        <w:rPr>
          <w:i/>
          <w:iCs/>
          <w:sz w:val="22"/>
          <w:szCs w:val="22"/>
        </w:rPr>
        <w:t>.</w:t>
      </w:r>
      <w:r w:rsidRPr="005A535D">
        <w:rPr>
          <w:i/>
          <w:iCs/>
          <w:sz w:val="22"/>
          <w:szCs w:val="22"/>
        </w:rPr>
        <w:t xml:space="preserve"> Sat.</w:t>
      </w:r>
    </w:p>
    <w:p w14:paraId="6411E26D" w14:textId="61BD9B8A" w:rsidR="007263E4" w:rsidRPr="007263E4" w:rsidRDefault="007263E4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424 E Townley</w:t>
      </w:r>
      <w:r>
        <w:rPr>
          <w:sz w:val="22"/>
          <w:szCs w:val="22"/>
        </w:rPr>
        <w:t xml:space="preserve"> – Multi Family.  Men’s and women’s clothing (Plus Sz), collectibles, puzzles, books &amp; misc. </w:t>
      </w:r>
      <w:r w:rsidRPr="005A535D">
        <w:rPr>
          <w:i/>
          <w:iCs/>
          <w:sz w:val="22"/>
          <w:szCs w:val="22"/>
        </w:rPr>
        <w:t>Thur. Fri. Sat.</w:t>
      </w:r>
    </w:p>
    <w:p w14:paraId="188FBAD5" w14:textId="255DE26B" w:rsidR="007E47A8" w:rsidRPr="005A535D" w:rsidRDefault="007E47A8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508 E Ohio </w:t>
      </w:r>
      <w:r w:rsidRPr="005A535D">
        <w:rPr>
          <w:sz w:val="22"/>
          <w:szCs w:val="22"/>
        </w:rPr>
        <w:t xml:space="preserve"> - $1 kids</w:t>
      </w:r>
      <w:r w:rsidR="0069316B">
        <w:rPr>
          <w:sz w:val="22"/>
          <w:szCs w:val="22"/>
        </w:rPr>
        <w:t>’</w:t>
      </w:r>
      <w:r w:rsidRPr="005A535D">
        <w:rPr>
          <w:sz w:val="22"/>
          <w:szCs w:val="22"/>
        </w:rPr>
        <w:t xml:space="preserve"> clothes NB-4T, home goods, toys, and more! </w:t>
      </w:r>
      <w:r w:rsidRPr="005A535D">
        <w:rPr>
          <w:i/>
          <w:iCs/>
          <w:sz w:val="22"/>
          <w:szCs w:val="22"/>
        </w:rPr>
        <w:t>Fri. Sat.</w:t>
      </w:r>
    </w:p>
    <w:p w14:paraId="28864BAF" w14:textId="44EA186C" w:rsidR="00A15371" w:rsidRDefault="00A15371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1550 Plaza Apt.</w:t>
      </w:r>
      <w:r w:rsidRPr="005A535D">
        <w:rPr>
          <w:i/>
          <w:iCs/>
          <w:sz w:val="22"/>
          <w:szCs w:val="22"/>
          <w:u w:val="single"/>
        </w:rPr>
        <w:t xml:space="preserve"> </w:t>
      </w:r>
      <w:r w:rsidRPr="005A535D">
        <w:rPr>
          <w:sz w:val="22"/>
          <w:szCs w:val="22"/>
          <w:u w:val="single"/>
        </w:rPr>
        <w:t xml:space="preserve">5 - </w:t>
      </w:r>
      <w:r w:rsidRPr="005A535D">
        <w:rPr>
          <w:sz w:val="22"/>
          <w:szCs w:val="22"/>
        </w:rPr>
        <w:t xml:space="preserve">Housewares, cookware, clothing, books, movies, tools, misc. items, wall pictures.  Something for everyone. </w:t>
      </w:r>
      <w:r w:rsidRPr="005A535D">
        <w:rPr>
          <w:i/>
          <w:iCs/>
          <w:sz w:val="22"/>
          <w:szCs w:val="22"/>
        </w:rPr>
        <w:t>Thur</w:t>
      </w:r>
      <w:r w:rsidR="0069316B">
        <w:rPr>
          <w:i/>
          <w:iCs/>
          <w:sz w:val="22"/>
          <w:szCs w:val="22"/>
        </w:rPr>
        <w:t>.</w:t>
      </w:r>
      <w:r w:rsidRPr="005A535D">
        <w:rPr>
          <w:i/>
          <w:iCs/>
          <w:sz w:val="22"/>
          <w:szCs w:val="22"/>
        </w:rPr>
        <w:t xml:space="preserve"> Fri</w:t>
      </w:r>
      <w:r w:rsidR="0069316B">
        <w:rPr>
          <w:i/>
          <w:iCs/>
          <w:sz w:val="22"/>
          <w:szCs w:val="22"/>
        </w:rPr>
        <w:t>.</w:t>
      </w:r>
      <w:r w:rsidRPr="005A535D">
        <w:rPr>
          <w:i/>
          <w:iCs/>
          <w:sz w:val="22"/>
          <w:szCs w:val="22"/>
        </w:rPr>
        <w:t xml:space="preserve"> Sat.</w:t>
      </w:r>
    </w:p>
    <w:p w14:paraId="301A6A89" w14:textId="7F4D69C6" w:rsidR="00464F5C" w:rsidRDefault="00464F5C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1019 Compromise -</w:t>
      </w:r>
      <w:r>
        <w:rPr>
          <w:sz w:val="22"/>
          <w:szCs w:val="22"/>
        </w:rPr>
        <w:t xml:space="preserve"> </w:t>
      </w:r>
      <w:r w:rsidRPr="00464F5C">
        <w:rPr>
          <w:sz w:val="22"/>
          <w:szCs w:val="22"/>
        </w:rPr>
        <w:t xml:space="preserve">Furniture, kitchen cabinets, headboards, crib, changing table, decor, TVs, electronics, </w:t>
      </w:r>
      <w:r w:rsidRPr="00464F5C">
        <w:rPr>
          <w:sz w:val="22"/>
          <w:szCs w:val="22"/>
        </w:rPr>
        <w:lastRenderedPageBreak/>
        <w:t>cloth-diapers, toys, toddler items, kitchenware, dog items, bike, misc.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Fri. Sat.</w:t>
      </w:r>
    </w:p>
    <w:p w14:paraId="265A1085" w14:textId="77777777" w:rsidR="008F10D6" w:rsidRDefault="008F10D6" w:rsidP="008F10D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8F10D6">
        <w:rPr>
          <w:sz w:val="22"/>
          <w:szCs w:val="22"/>
          <w:u w:val="single"/>
        </w:rPr>
        <w:t>308 Whitebridge</w:t>
      </w:r>
      <w:r w:rsidRPr="008F10D6">
        <w:rPr>
          <w:sz w:val="22"/>
          <w:szCs w:val="22"/>
        </w:rPr>
        <w:t xml:space="preserve"> - Brand name clothes, Bath&amp;Body, Amish books, Puzzles, Quilt fabric, golf balls, arrowheads, 31 bags, Miscellaneous, TV stand.  </w:t>
      </w:r>
      <w:r w:rsidRPr="008F10D6">
        <w:rPr>
          <w:i/>
          <w:iCs/>
          <w:sz w:val="22"/>
          <w:szCs w:val="22"/>
        </w:rPr>
        <w:t>Thur., Fri., Sat.</w:t>
      </w:r>
    </w:p>
    <w:p w14:paraId="4E7B82D8" w14:textId="575D0372" w:rsidR="007263E4" w:rsidRPr="007263E4" w:rsidRDefault="00397B79" w:rsidP="008F10D6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b/>
          <w:bCs/>
          <w:sz w:val="28"/>
          <w:szCs w:val="28"/>
          <w:u w:val="single"/>
        </w:rPr>
        <w:t>SOUTHWEST</w:t>
      </w:r>
      <w:r w:rsidR="006C2BF7" w:rsidRPr="005A535D">
        <w:rPr>
          <w:b/>
          <w:bCs/>
          <w:sz w:val="22"/>
          <w:szCs w:val="22"/>
        </w:rPr>
        <w:br/>
      </w:r>
      <w:r w:rsidR="007263E4">
        <w:rPr>
          <w:sz w:val="22"/>
          <w:szCs w:val="22"/>
          <w:u w:val="single"/>
        </w:rPr>
        <w:t>1308 Manor</w:t>
      </w:r>
      <w:r w:rsidR="007263E4">
        <w:rPr>
          <w:sz w:val="22"/>
          <w:szCs w:val="22"/>
        </w:rPr>
        <w:t xml:space="preserve"> – Furniture, garden tools, tomato cages, household items &amp; misc.  </w:t>
      </w:r>
      <w:r w:rsidR="007263E4">
        <w:rPr>
          <w:i/>
          <w:iCs/>
          <w:sz w:val="22"/>
          <w:szCs w:val="22"/>
        </w:rPr>
        <w:t>Thur. Fri.</w:t>
      </w:r>
    </w:p>
    <w:p w14:paraId="269838BD" w14:textId="77777777" w:rsidR="00464F5C" w:rsidRDefault="00B41E4C" w:rsidP="007A7770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sz w:val="22"/>
          <w:szCs w:val="22"/>
          <w:u w:val="single"/>
        </w:rPr>
        <w:t>125 W Wabash St.</w:t>
      </w:r>
      <w:r w:rsidR="00E4447A" w:rsidRPr="005A535D">
        <w:rPr>
          <w:sz w:val="22"/>
          <w:szCs w:val="22"/>
          <w:u w:val="single"/>
        </w:rPr>
        <w:t xml:space="preserve"> </w:t>
      </w:r>
      <w:r w:rsidRPr="005A535D">
        <w:rPr>
          <w:sz w:val="22"/>
          <w:szCs w:val="22"/>
          <w:u w:val="single"/>
        </w:rPr>
        <w:t>–</w:t>
      </w:r>
      <w:r w:rsidR="00E4447A" w:rsidRPr="005A535D">
        <w:rPr>
          <w:sz w:val="22"/>
          <w:szCs w:val="22"/>
          <w:u w:val="single"/>
        </w:rPr>
        <w:t xml:space="preserve"> </w:t>
      </w:r>
      <w:r w:rsidRPr="005A535D">
        <w:rPr>
          <w:sz w:val="22"/>
          <w:szCs w:val="22"/>
        </w:rPr>
        <w:t xml:space="preserve">Fishing tackle – old &amp; new, other sporting goods, household décor and books.  </w:t>
      </w:r>
      <w:r w:rsidRPr="005A535D">
        <w:rPr>
          <w:i/>
          <w:iCs/>
          <w:sz w:val="22"/>
          <w:szCs w:val="22"/>
        </w:rPr>
        <w:t>Thur. Fri.</w:t>
      </w:r>
      <w:r w:rsidR="00E4447A" w:rsidRPr="005A535D">
        <w:rPr>
          <w:sz w:val="22"/>
          <w:szCs w:val="22"/>
        </w:rPr>
        <w:t xml:space="preserve"> </w:t>
      </w:r>
    </w:p>
    <w:p w14:paraId="718D6646" w14:textId="2330A84A" w:rsidR="00E0023A" w:rsidRPr="005A535D" w:rsidRDefault="00464F5C" w:rsidP="007A7770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213 W Market</w:t>
      </w:r>
      <w:r>
        <w:rPr>
          <w:sz w:val="22"/>
          <w:szCs w:val="22"/>
        </w:rPr>
        <w:t xml:space="preserve"> - </w:t>
      </w:r>
      <w:r w:rsidRPr="00464F5C">
        <w:rPr>
          <w:sz w:val="22"/>
          <w:szCs w:val="22"/>
        </w:rPr>
        <w:t>GARAGE SALE IN A STOREFRONT</w:t>
      </w:r>
      <w:r w:rsidRPr="00464F5C">
        <w:rPr>
          <w:sz w:val="22"/>
          <w:szCs w:val="22"/>
        </w:rPr>
        <w:br/>
        <w:t>books, household, kitchen, office supplies, store fixtures, decorations, clothing, packing</w:t>
      </w:r>
      <w:r w:rsidRPr="00464F5C">
        <w:rPr>
          <w:color w:val="222222"/>
          <w:sz w:val="22"/>
          <w:szCs w:val="22"/>
        </w:rPr>
        <w:t xml:space="preserve"> boxes, antiques and collectables</w:t>
      </w:r>
      <w:r>
        <w:rPr>
          <w:color w:val="222222"/>
          <w:sz w:val="22"/>
          <w:szCs w:val="22"/>
        </w:rPr>
        <w:t xml:space="preserve">.  </w:t>
      </w:r>
      <w:r>
        <w:rPr>
          <w:i/>
          <w:iCs/>
          <w:color w:val="222222"/>
          <w:sz w:val="22"/>
          <w:szCs w:val="22"/>
        </w:rPr>
        <w:t>Thur. Fri. Sat.</w:t>
      </w:r>
      <w:r w:rsidR="00E4447A" w:rsidRPr="005A535D">
        <w:rPr>
          <w:sz w:val="22"/>
          <w:szCs w:val="22"/>
        </w:rPr>
        <w:t xml:space="preserve"> </w:t>
      </w:r>
    </w:p>
    <w:p w14:paraId="3F92F2A5" w14:textId="2CB71504" w:rsidR="00546B28" w:rsidRDefault="00546B28" w:rsidP="007A7770">
      <w:pPr>
        <w:tabs>
          <w:tab w:val="left" w:pos="9706"/>
        </w:tabs>
        <w:ind w:left="-90" w:right="-7"/>
        <w:contextualSpacing/>
        <w:rPr>
          <w:bCs/>
          <w:i/>
          <w:iCs/>
          <w:sz w:val="22"/>
          <w:szCs w:val="22"/>
        </w:rPr>
      </w:pPr>
      <w:r w:rsidRPr="005A535D">
        <w:rPr>
          <w:bCs/>
          <w:sz w:val="22"/>
          <w:szCs w:val="22"/>
          <w:u w:val="single"/>
        </w:rPr>
        <w:t xml:space="preserve">428 W. Market - </w:t>
      </w:r>
      <w:r w:rsidR="00694B7B" w:rsidRPr="005A535D">
        <w:rPr>
          <w:bCs/>
          <w:sz w:val="22"/>
          <w:szCs w:val="22"/>
        </w:rPr>
        <w:t>Clothing: girls 6-misses, women’s, boys, men’s</w:t>
      </w:r>
      <w:r w:rsidR="00261AEB" w:rsidRPr="005A535D">
        <w:rPr>
          <w:bCs/>
          <w:sz w:val="22"/>
          <w:szCs w:val="22"/>
        </w:rPr>
        <w:t xml:space="preserve"> </w:t>
      </w:r>
      <w:r w:rsidR="00694B7B" w:rsidRPr="005A535D">
        <w:rPr>
          <w:bCs/>
          <w:sz w:val="22"/>
          <w:szCs w:val="22"/>
        </w:rPr>
        <w:t>Coats, shoes, games, puzzles, DVDs, Wii U games, books, toys, toy box</w:t>
      </w:r>
      <w:r w:rsidR="00261AEB" w:rsidRPr="005A535D">
        <w:rPr>
          <w:bCs/>
          <w:sz w:val="22"/>
          <w:szCs w:val="22"/>
        </w:rPr>
        <w:t xml:space="preserve">,  </w:t>
      </w:r>
      <w:r w:rsidR="00694B7B" w:rsidRPr="005A535D">
        <w:rPr>
          <w:bCs/>
          <w:sz w:val="22"/>
          <w:szCs w:val="22"/>
        </w:rPr>
        <w:t>Bookshelf, desk, TV, stuffed chairs, 2 truck tires, mountain bike, girls bike</w:t>
      </w:r>
      <w:r w:rsidR="00261AEB" w:rsidRPr="005A535D">
        <w:rPr>
          <w:bCs/>
          <w:sz w:val="22"/>
          <w:szCs w:val="22"/>
        </w:rPr>
        <w:t xml:space="preserve">.  </w:t>
      </w:r>
      <w:r w:rsidR="00261AEB" w:rsidRPr="005A535D">
        <w:rPr>
          <w:bCs/>
          <w:i/>
          <w:iCs/>
          <w:sz w:val="22"/>
          <w:szCs w:val="22"/>
        </w:rPr>
        <w:t>Fri. Sat.</w:t>
      </w:r>
    </w:p>
    <w:p w14:paraId="02A0E892" w14:textId="46B8A1B8" w:rsidR="00D33485" w:rsidRPr="00D33485" w:rsidRDefault="00D33485" w:rsidP="007A7770">
      <w:pPr>
        <w:tabs>
          <w:tab w:val="left" w:pos="9706"/>
        </w:tabs>
        <w:ind w:left="-90" w:right="-7"/>
        <w:contextualSpacing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  <w:u w:val="single"/>
        </w:rPr>
        <w:t>611 W Market</w:t>
      </w:r>
      <w:r>
        <w:rPr>
          <w:bCs/>
          <w:sz w:val="22"/>
          <w:szCs w:val="22"/>
        </w:rPr>
        <w:t xml:space="preserve"> - </w:t>
      </w:r>
      <w:r w:rsidRPr="00D33485">
        <w:rPr>
          <w:bCs/>
          <w:sz w:val="22"/>
          <w:szCs w:val="22"/>
        </w:rPr>
        <w:t>Glassware, tablecloths, punch cups, home decor, dvd's, wicker buggy and plant stand, clothes infant to adult, free face painting with purchase</w:t>
      </w:r>
      <w:r>
        <w:rPr>
          <w:bCs/>
          <w:sz w:val="22"/>
          <w:szCs w:val="22"/>
        </w:rPr>
        <w:t xml:space="preserve">.  </w:t>
      </w:r>
      <w:r>
        <w:rPr>
          <w:bCs/>
          <w:i/>
          <w:iCs/>
          <w:sz w:val="22"/>
          <w:szCs w:val="22"/>
        </w:rPr>
        <w:t>Fri. Sat.</w:t>
      </w:r>
    </w:p>
    <w:p w14:paraId="48A9F67D" w14:textId="1821D16E" w:rsidR="00CA17D8" w:rsidRDefault="00CA17D8" w:rsidP="007A7770">
      <w:pPr>
        <w:tabs>
          <w:tab w:val="left" w:pos="9706"/>
        </w:tabs>
        <w:ind w:left="-90" w:right="-7"/>
        <w:contextualSpacing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  <w:u w:val="single"/>
        </w:rPr>
        <w:t>328 W Central</w:t>
      </w:r>
      <w:r>
        <w:rPr>
          <w:bCs/>
          <w:sz w:val="22"/>
          <w:szCs w:val="22"/>
        </w:rPr>
        <w:t xml:space="preserve"> - </w:t>
      </w:r>
      <w:r w:rsidRPr="00CA17D8">
        <w:rPr>
          <w:bCs/>
          <w:sz w:val="22"/>
          <w:szCs w:val="22"/>
        </w:rPr>
        <w:t xml:space="preserve">Diamond dot kits-new. Yarn, 2X </w:t>
      </w:r>
      <w:r w:rsidR="0069316B" w:rsidRPr="00CA17D8">
        <w:rPr>
          <w:bCs/>
          <w:sz w:val="22"/>
          <w:szCs w:val="22"/>
        </w:rPr>
        <w:t>women’s</w:t>
      </w:r>
      <w:r w:rsidRPr="00CA17D8">
        <w:rPr>
          <w:bCs/>
          <w:sz w:val="22"/>
          <w:szCs w:val="22"/>
        </w:rPr>
        <w:t xml:space="preserve"> clothing. Size 8 shoes, Misc.</w:t>
      </w:r>
      <w:r w:rsidRPr="00CA17D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CA17D8">
        <w:rPr>
          <w:bCs/>
          <w:i/>
          <w:iCs/>
          <w:sz w:val="22"/>
          <w:szCs w:val="22"/>
        </w:rPr>
        <w:t>Fri</w:t>
      </w:r>
      <w:r>
        <w:rPr>
          <w:bCs/>
          <w:i/>
          <w:iCs/>
          <w:sz w:val="22"/>
          <w:szCs w:val="22"/>
        </w:rPr>
        <w:t>.</w:t>
      </w:r>
      <w:r w:rsidRPr="00CA17D8">
        <w:rPr>
          <w:bCs/>
          <w:i/>
          <w:iCs/>
          <w:sz w:val="22"/>
          <w:szCs w:val="22"/>
        </w:rPr>
        <w:t xml:space="preserve"> after 1 pm. </w:t>
      </w:r>
      <w:r>
        <w:rPr>
          <w:bCs/>
          <w:i/>
          <w:iCs/>
          <w:sz w:val="22"/>
          <w:szCs w:val="22"/>
        </w:rPr>
        <w:t>a</w:t>
      </w:r>
      <w:r w:rsidRPr="00CA17D8">
        <w:rPr>
          <w:bCs/>
          <w:i/>
          <w:iCs/>
          <w:sz w:val="22"/>
          <w:szCs w:val="22"/>
        </w:rPr>
        <w:t>ll day Sat. </w:t>
      </w:r>
    </w:p>
    <w:p w14:paraId="5C4F1DEE" w14:textId="48E6CA16" w:rsidR="008F10D6" w:rsidRPr="008F10D6" w:rsidRDefault="008F10D6" w:rsidP="007A7770">
      <w:pPr>
        <w:tabs>
          <w:tab w:val="left" w:pos="9706"/>
        </w:tabs>
        <w:ind w:left="-90" w:right="-7"/>
        <w:contextualSpacing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  <w:u w:val="single"/>
        </w:rPr>
        <w:t>32 W Wiley</w:t>
      </w:r>
      <w:r>
        <w:rPr>
          <w:bCs/>
          <w:sz w:val="22"/>
          <w:szCs w:val="22"/>
        </w:rPr>
        <w:t xml:space="preserve"> - </w:t>
      </w:r>
      <w:r w:rsidRPr="008F10D6">
        <w:rPr>
          <w:bCs/>
          <w:sz w:val="22"/>
          <w:szCs w:val="22"/>
        </w:rPr>
        <w:t>Tons of toys, baby &amp; toddler gear, clothing for the whole family, furniture and housewares!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222222"/>
          <w:sz w:val="22"/>
          <w:szCs w:val="22"/>
        </w:rPr>
        <w:t>Thur. Fri. Sat.</w:t>
      </w:r>
    </w:p>
    <w:p w14:paraId="44C803FF" w14:textId="7A1F1B8C" w:rsidR="008D6DC2" w:rsidRPr="005A535D" w:rsidRDefault="00575227" w:rsidP="008D6DC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bCs/>
          <w:sz w:val="22"/>
          <w:szCs w:val="22"/>
          <w:u w:val="single"/>
        </w:rPr>
        <w:t>727 W Horton</w:t>
      </w:r>
      <w:r w:rsidR="00D447AD" w:rsidRPr="005A535D">
        <w:rPr>
          <w:bCs/>
          <w:sz w:val="22"/>
          <w:szCs w:val="22"/>
        </w:rPr>
        <w:t xml:space="preserve"> – Baseball Stuff, kids car seat, toys, kids clothes, adult clothes and misc.</w:t>
      </w:r>
      <w:r w:rsidR="008D6DC2" w:rsidRPr="005A535D">
        <w:rPr>
          <w:bCs/>
          <w:sz w:val="22"/>
          <w:szCs w:val="22"/>
        </w:rPr>
        <w:t xml:space="preserve"> </w:t>
      </w:r>
      <w:r w:rsidR="008D6DC2" w:rsidRPr="005A535D">
        <w:rPr>
          <w:i/>
          <w:iCs/>
          <w:sz w:val="22"/>
          <w:szCs w:val="22"/>
        </w:rPr>
        <w:t>Thurs. Fri. Sat.</w:t>
      </w:r>
    </w:p>
    <w:p w14:paraId="41B8A880" w14:textId="087D2A2F" w:rsidR="0094623C" w:rsidRPr="005A535D" w:rsidRDefault="00F43C48" w:rsidP="008D6DC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328 W. </w:t>
      </w:r>
      <w:r w:rsidR="0094623C" w:rsidRPr="005A535D">
        <w:rPr>
          <w:sz w:val="22"/>
          <w:szCs w:val="22"/>
          <w:u w:val="single"/>
        </w:rPr>
        <w:t xml:space="preserve">Central </w:t>
      </w:r>
      <w:r w:rsidR="0094623C" w:rsidRPr="005A535D">
        <w:rPr>
          <w:sz w:val="22"/>
          <w:szCs w:val="22"/>
        </w:rPr>
        <w:t>-</w:t>
      </w:r>
      <w:r w:rsidRPr="005A535D">
        <w:rPr>
          <w:sz w:val="22"/>
          <w:szCs w:val="22"/>
        </w:rPr>
        <w:t xml:space="preserve"> </w:t>
      </w:r>
      <w:r w:rsidR="0094623C" w:rsidRPr="005A535D">
        <w:rPr>
          <w:sz w:val="22"/>
          <w:szCs w:val="22"/>
        </w:rPr>
        <w:t xml:space="preserve">Man cave special and garden fanatics dream sale! some men clothing and other misc.   </w:t>
      </w:r>
      <w:r w:rsidR="0094623C" w:rsidRPr="005A535D">
        <w:rPr>
          <w:i/>
          <w:iCs/>
          <w:sz w:val="22"/>
          <w:szCs w:val="22"/>
        </w:rPr>
        <w:t xml:space="preserve"> Thurs. Fri. Sat. </w:t>
      </w:r>
    </w:p>
    <w:p w14:paraId="3DA8FD64" w14:textId="7F3224BF" w:rsidR="00251512" w:rsidRPr="005A535D" w:rsidRDefault="00B41E4C" w:rsidP="00B41E4C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sz w:val="22"/>
          <w:szCs w:val="22"/>
          <w:u w:val="single"/>
        </w:rPr>
        <w:t>1419 &amp; 1423 W. Washington</w:t>
      </w:r>
      <w:r w:rsidR="00E0023A" w:rsidRPr="005A535D">
        <w:rPr>
          <w:i/>
          <w:iCs/>
          <w:sz w:val="22"/>
          <w:szCs w:val="22"/>
          <w:u w:val="single"/>
        </w:rPr>
        <w:t xml:space="preserve"> - </w:t>
      </w:r>
      <w:r w:rsidRPr="005A535D">
        <w:rPr>
          <w:sz w:val="22"/>
          <w:szCs w:val="22"/>
        </w:rPr>
        <w:t xml:space="preserve"> Downsizing – 3 families.  Household items, collectibles, tools &amp; clothes.</w:t>
      </w:r>
    </w:p>
    <w:p w14:paraId="49348B33" w14:textId="7F4826AF" w:rsidR="00251512" w:rsidRPr="005A535D" w:rsidRDefault="00251512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1127 W Cherry</w:t>
      </w:r>
      <w:r w:rsidRPr="005A535D">
        <w:rPr>
          <w:sz w:val="22"/>
          <w:szCs w:val="22"/>
        </w:rPr>
        <w:t xml:space="preserve"> - </w:t>
      </w:r>
      <w:r w:rsidR="00A15371" w:rsidRPr="005A535D">
        <w:rPr>
          <w:sz w:val="22"/>
          <w:szCs w:val="22"/>
        </w:rPr>
        <w:t>Lots of adult clothes, mostly women</w:t>
      </w:r>
      <w:r w:rsidR="0069316B">
        <w:rPr>
          <w:sz w:val="22"/>
          <w:szCs w:val="22"/>
        </w:rPr>
        <w:t>,</w:t>
      </w:r>
      <w:r w:rsidR="00A15371" w:rsidRPr="005A535D">
        <w:rPr>
          <w:sz w:val="22"/>
          <w:szCs w:val="22"/>
        </w:rPr>
        <w:t xml:space="preserve"> all sizes. Girl</w:t>
      </w:r>
      <w:r w:rsidR="0069316B">
        <w:rPr>
          <w:sz w:val="22"/>
          <w:szCs w:val="22"/>
        </w:rPr>
        <w:t>s</w:t>
      </w:r>
      <w:r w:rsidR="00A15371" w:rsidRPr="005A535D">
        <w:rPr>
          <w:sz w:val="22"/>
          <w:szCs w:val="22"/>
        </w:rPr>
        <w:t xml:space="preserve"> shoes all </w:t>
      </w:r>
      <w:proofErr w:type="gramStart"/>
      <w:r w:rsidR="00A15371" w:rsidRPr="005A535D">
        <w:rPr>
          <w:sz w:val="22"/>
          <w:szCs w:val="22"/>
        </w:rPr>
        <w:t>sizes</w:t>
      </w:r>
      <w:proofErr w:type="gramEnd"/>
      <w:r w:rsidR="00A15371" w:rsidRPr="005A535D">
        <w:rPr>
          <w:sz w:val="22"/>
          <w:szCs w:val="22"/>
        </w:rPr>
        <w:t xml:space="preserve"> up to size 12. Girl</w:t>
      </w:r>
      <w:r w:rsidR="0069316B">
        <w:rPr>
          <w:sz w:val="22"/>
          <w:szCs w:val="22"/>
        </w:rPr>
        <w:t>s’</w:t>
      </w:r>
      <w:r w:rsidR="00A15371" w:rsidRPr="005A535D">
        <w:rPr>
          <w:sz w:val="22"/>
          <w:szCs w:val="22"/>
        </w:rPr>
        <w:t xml:space="preserve"> clothes up to size 10. Furniture, decor, outdoor, kitchen items, toys and more!  </w:t>
      </w:r>
      <w:r w:rsidR="00A15371" w:rsidRPr="005A535D">
        <w:rPr>
          <w:i/>
          <w:iCs/>
          <w:sz w:val="22"/>
          <w:szCs w:val="22"/>
        </w:rPr>
        <w:t>Sat.</w:t>
      </w:r>
    </w:p>
    <w:p w14:paraId="76F67F55" w14:textId="7E0EE6D4" w:rsidR="00251512" w:rsidRDefault="00251512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807 S Williams </w:t>
      </w:r>
      <w:r w:rsidRPr="005A535D">
        <w:rPr>
          <w:sz w:val="22"/>
          <w:szCs w:val="22"/>
        </w:rPr>
        <w:t xml:space="preserve">- Household knick-knacks, dishes, clothes of many sizes, shoes, purses, toys, tools, craft items, pictures, bedding items, and more! Come see us! On Saturday, all items are priced to move.  </w:t>
      </w:r>
      <w:r w:rsidRPr="005A535D">
        <w:rPr>
          <w:i/>
          <w:iCs/>
          <w:sz w:val="22"/>
          <w:szCs w:val="22"/>
        </w:rPr>
        <w:t>Thur. Fri. Sat.</w:t>
      </w:r>
    </w:p>
    <w:p w14:paraId="6689D137" w14:textId="5F3DFA5C" w:rsidR="00CA17D8" w:rsidRPr="00CA17D8" w:rsidRDefault="00CA17D8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1590 Greenfield</w:t>
      </w:r>
      <w:r>
        <w:rPr>
          <w:sz w:val="22"/>
          <w:szCs w:val="22"/>
        </w:rPr>
        <w:t xml:space="preserve"> - </w:t>
      </w:r>
      <w:r w:rsidRPr="00CA17D8">
        <w:rPr>
          <w:sz w:val="22"/>
          <w:szCs w:val="22"/>
        </w:rPr>
        <w:t>Downsizing so a little bit of everything! Furniture, Decor, Kitchenware, Clothes, Games, etc. Priced to Sell!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Sat.</w:t>
      </w:r>
    </w:p>
    <w:p w14:paraId="350450ED" w14:textId="564409AE" w:rsidR="00251512" w:rsidRPr="005A535D" w:rsidRDefault="00251512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1595 Greenfield -</w:t>
      </w:r>
      <w:r w:rsidRPr="005A535D">
        <w:rPr>
          <w:sz w:val="22"/>
          <w:szCs w:val="22"/>
        </w:rPr>
        <w:t xml:space="preserve"> Baby crib trikes, toys, Christmas décor, Kennel cab Bedding, and MORE.  </w:t>
      </w:r>
      <w:r w:rsidRPr="005A535D">
        <w:rPr>
          <w:i/>
          <w:iCs/>
          <w:sz w:val="22"/>
          <w:szCs w:val="22"/>
        </w:rPr>
        <w:t>Thur. Fri.</w:t>
      </w:r>
    </w:p>
    <w:p w14:paraId="704242E0" w14:textId="0B343D84" w:rsidR="00251512" w:rsidRDefault="00251512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1015 Farmington</w:t>
      </w:r>
      <w:r w:rsidRPr="005A535D">
        <w:rPr>
          <w:sz w:val="22"/>
          <w:szCs w:val="22"/>
        </w:rPr>
        <w:t xml:space="preserve"> - Sports collectibles, NASCAR Hot Wheels, men’s clothes, beer mirrors, girls’ clothes size 10-12, 14-16, and much more. </w:t>
      </w:r>
      <w:r w:rsidRPr="005A535D">
        <w:rPr>
          <w:i/>
          <w:iCs/>
          <w:sz w:val="22"/>
          <w:szCs w:val="22"/>
        </w:rPr>
        <w:t>Fri. Sat.</w:t>
      </w:r>
    </w:p>
    <w:p w14:paraId="20EF95E7" w14:textId="79845A71" w:rsidR="001E3C48" w:rsidRPr="001E3C48" w:rsidRDefault="001E3C48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1560 Wheatfield</w:t>
      </w:r>
      <w:r>
        <w:rPr>
          <w:sz w:val="22"/>
          <w:szCs w:val="22"/>
        </w:rPr>
        <w:t xml:space="preserve"> - </w:t>
      </w:r>
      <w:r w:rsidRPr="001E3C48">
        <w:rPr>
          <w:sz w:val="22"/>
          <w:szCs w:val="22"/>
        </w:rPr>
        <w:t xml:space="preserve">Multi-family Sale! Toddler clothes, toys, kitchen accessories, home decor, ceiling fan/lights, baby gear—treasures for all. </w:t>
      </w:r>
      <w:r w:rsidRPr="001E3C48">
        <w:rPr>
          <w:i/>
          <w:iCs/>
          <w:sz w:val="22"/>
          <w:szCs w:val="22"/>
        </w:rPr>
        <w:t>Thurs 12-5, Fri 9-5, Sat 9-?</w:t>
      </w:r>
    </w:p>
    <w:p w14:paraId="60B4FDD3" w14:textId="1D32AE41" w:rsidR="00D33485" w:rsidRPr="00D33485" w:rsidRDefault="00D33485" w:rsidP="0040642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>Quonset 4-</w:t>
      </w:r>
      <w:r w:rsidRPr="00D33485">
        <w:rPr>
          <w:sz w:val="22"/>
          <w:szCs w:val="22"/>
          <w:u w:val="single"/>
        </w:rPr>
        <w:t xml:space="preserve">H </w:t>
      </w:r>
      <w:r w:rsidRPr="00D33485">
        <w:rPr>
          <w:sz w:val="22"/>
          <w:szCs w:val="22"/>
        </w:rPr>
        <w:t xml:space="preserve">- </w:t>
      </w:r>
      <w:r w:rsidRPr="00D33485">
        <w:rPr>
          <w:sz w:val="22"/>
          <w:szCs w:val="22"/>
        </w:rPr>
        <w:t>Multi-family garage sale!! Kids clothes up to adults,</w:t>
      </w:r>
      <w:r>
        <w:rPr>
          <w:sz w:val="22"/>
          <w:szCs w:val="22"/>
        </w:rPr>
        <w:t xml:space="preserve"> </w:t>
      </w:r>
      <w:r w:rsidRPr="00D33485">
        <w:rPr>
          <w:sz w:val="22"/>
          <w:szCs w:val="22"/>
        </w:rPr>
        <w:t xml:space="preserve">Plus size scrubs and compression socks, end </w:t>
      </w:r>
      <w:r w:rsidRPr="00D33485">
        <w:rPr>
          <w:sz w:val="22"/>
          <w:szCs w:val="22"/>
        </w:rPr>
        <w:t>table and lamps. Mostly name brands. Some new with tags, Christmas decor, toys &amp; lots of Misc</w:t>
      </w:r>
      <w:r>
        <w:rPr>
          <w:sz w:val="22"/>
          <w:szCs w:val="22"/>
        </w:rPr>
        <w:t xml:space="preserve">.  </w:t>
      </w:r>
      <w:r>
        <w:rPr>
          <w:i/>
          <w:iCs/>
          <w:sz w:val="22"/>
          <w:szCs w:val="22"/>
        </w:rPr>
        <w:t>Fri. Sat.</w:t>
      </w:r>
    </w:p>
    <w:p w14:paraId="3D5B679E" w14:textId="2FDE1B8E" w:rsidR="009E2989" w:rsidRDefault="00654AB4" w:rsidP="00B41E4C">
      <w:pPr>
        <w:tabs>
          <w:tab w:val="left" w:pos="9706"/>
        </w:tabs>
        <w:ind w:left="-90" w:right="-7"/>
        <w:contextualSpacing/>
        <w:rPr>
          <w:sz w:val="22"/>
          <w:szCs w:val="22"/>
          <w:u w:val="single"/>
        </w:rPr>
      </w:pPr>
      <w:r w:rsidRPr="005A535D">
        <w:rPr>
          <w:b/>
          <w:bCs/>
          <w:sz w:val="28"/>
          <w:szCs w:val="28"/>
        </w:rPr>
        <w:t>NORTHEAST</w:t>
      </w:r>
      <w:r w:rsidR="006277BC" w:rsidRPr="005A535D">
        <w:rPr>
          <w:b/>
          <w:bCs/>
          <w:sz w:val="22"/>
          <w:szCs w:val="22"/>
        </w:rPr>
        <w:br/>
      </w:r>
      <w:r w:rsidR="009E2989">
        <w:rPr>
          <w:sz w:val="22"/>
          <w:szCs w:val="22"/>
          <w:u w:val="single"/>
        </w:rPr>
        <w:t xml:space="preserve">215 E Dustman - </w:t>
      </w:r>
      <w:r w:rsidR="009E2989" w:rsidRPr="009E2989">
        <w:rPr>
          <w:sz w:val="22"/>
          <w:szCs w:val="22"/>
        </w:rPr>
        <w:t>Huge Tri Kappa Garage Sale with all proceeds going to benefit the new Wells Community Swimming Pool! You won’t want to miss it!</w:t>
      </w:r>
      <w:r w:rsidR="009E2989">
        <w:rPr>
          <w:sz w:val="22"/>
          <w:szCs w:val="22"/>
        </w:rPr>
        <w:t xml:space="preserve"> </w:t>
      </w:r>
      <w:r w:rsidR="009E2989" w:rsidRPr="005A535D">
        <w:rPr>
          <w:i/>
          <w:iCs/>
          <w:sz w:val="22"/>
          <w:szCs w:val="22"/>
        </w:rPr>
        <w:t>Fri</w:t>
      </w:r>
      <w:r w:rsidR="0069316B">
        <w:rPr>
          <w:i/>
          <w:iCs/>
          <w:sz w:val="22"/>
          <w:szCs w:val="22"/>
        </w:rPr>
        <w:t>.</w:t>
      </w:r>
      <w:r w:rsidR="009E2989" w:rsidRPr="005A535D">
        <w:rPr>
          <w:i/>
          <w:iCs/>
          <w:sz w:val="22"/>
          <w:szCs w:val="22"/>
        </w:rPr>
        <w:t xml:space="preserve"> Sat.</w:t>
      </w:r>
    </w:p>
    <w:p w14:paraId="7348C67B" w14:textId="06C06394" w:rsidR="00230144" w:rsidRPr="005A535D" w:rsidRDefault="00230144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1304 Bellbrook Blvd.</w:t>
      </w:r>
      <w:r w:rsidRPr="005A535D">
        <w:rPr>
          <w:sz w:val="22"/>
          <w:szCs w:val="22"/>
        </w:rPr>
        <w:t xml:space="preserve"> - DON’T MISS THIS SALE! Smoke-free name brand purses, women’s clothes M to XL, furniture, dishes, &amp; primitive decor galore!</w:t>
      </w:r>
      <w:r w:rsidR="00BA1976" w:rsidRPr="005A535D">
        <w:rPr>
          <w:sz w:val="22"/>
          <w:szCs w:val="22"/>
        </w:rPr>
        <w:t xml:space="preserve"> </w:t>
      </w:r>
      <w:r w:rsidR="00BA1976" w:rsidRPr="005A535D">
        <w:rPr>
          <w:i/>
          <w:iCs/>
          <w:sz w:val="22"/>
          <w:szCs w:val="22"/>
        </w:rPr>
        <w:t>Thur. Fri</w:t>
      </w:r>
      <w:r w:rsidR="0069316B">
        <w:rPr>
          <w:i/>
          <w:iCs/>
          <w:sz w:val="22"/>
          <w:szCs w:val="22"/>
        </w:rPr>
        <w:t>.</w:t>
      </w:r>
      <w:r w:rsidR="00BA1976" w:rsidRPr="005A535D">
        <w:rPr>
          <w:i/>
          <w:iCs/>
          <w:sz w:val="22"/>
          <w:szCs w:val="22"/>
        </w:rPr>
        <w:t xml:space="preserve"> Sat.</w:t>
      </w:r>
    </w:p>
    <w:p w14:paraId="0FD09B11" w14:textId="77777777" w:rsidR="009E2989" w:rsidRDefault="001836D9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1320 Bellbrook - </w:t>
      </w:r>
      <w:r w:rsidR="00792491" w:rsidRPr="005A535D">
        <w:rPr>
          <w:sz w:val="22"/>
          <w:szCs w:val="22"/>
        </w:rPr>
        <w:t xml:space="preserve">Wide variety of items looking for a new owner. </w:t>
      </w:r>
      <w:r w:rsidR="00792491" w:rsidRPr="00CA17D8">
        <w:rPr>
          <w:i/>
          <w:iCs/>
          <w:sz w:val="22"/>
          <w:szCs w:val="22"/>
        </w:rPr>
        <w:t>Thur</w:t>
      </w:r>
      <w:r w:rsidR="00CA17D8">
        <w:rPr>
          <w:i/>
          <w:iCs/>
          <w:sz w:val="22"/>
          <w:szCs w:val="22"/>
        </w:rPr>
        <w:t>.</w:t>
      </w:r>
      <w:r w:rsidR="00792491" w:rsidRPr="00CA17D8">
        <w:rPr>
          <w:i/>
          <w:iCs/>
          <w:sz w:val="22"/>
          <w:szCs w:val="22"/>
        </w:rPr>
        <w:t>-Fri 8 to 4; Saturday 8 to noon.</w:t>
      </w:r>
    </w:p>
    <w:p w14:paraId="78F2BBD6" w14:textId="5F41D5D4" w:rsidR="001E3C48" w:rsidRDefault="001E3C48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1635 Sutton</w:t>
      </w:r>
      <w:r w:rsidR="0050560B">
        <w:rPr>
          <w:sz w:val="22"/>
          <w:szCs w:val="22"/>
          <w:u w:val="single"/>
        </w:rPr>
        <w:t xml:space="preserve"> Circle</w:t>
      </w:r>
      <w:r>
        <w:rPr>
          <w:sz w:val="22"/>
          <w:szCs w:val="22"/>
        </w:rPr>
        <w:t xml:space="preserve"> - </w:t>
      </w:r>
      <w:r w:rsidRPr="001E3C48">
        <w:rPr>
          <w:sz w:val="22"/>
          <w:szCs w:val="22"/>
        </w:rPr>
        <w:t>Clothes-men,</w:t>
      </w:r>
      <w:r>
        <w:rPr>
          <w:sz w:val="22"/>
          <w:szCs w:val="22"/>
        </w:rPr>
        <w:t xml:space="preserve"> </w:t>
      </w:r>
      <w:r w:rsidRPr="001E3C48">
        <w:rPr>
          <w:sz w:val="22"/>
          <w:szCs w:val="22"/>
        </w:rPr>
        <w:t>boy</w:t>
      </w:r>
      <w:r>
        <w:rPr>
          <w:sz w:val="22"/>
          <w:szCs w:val="22"/>
        </w:rPr>
        <w:t xml:space="preserve"> </w:t>
      </w:r>
      <w:r w:rsidRPr="001E3C48">
        <w:rPr>
          <w:sz w:val="22"/>
          <w:szCs w:val="22"/>
        </w:rPr>
        <w:t>5-teen, women’s, teen girl</w:t>
      </w:r>
      <w:r w:rsidR="0050560B">
        <w:rPr>
          <w:sz w:val="22"/>
          <w:szCs w:val="22"/>
        </w:rPr>
        <w:t xml:space="preserve">, </w:t>
      </w:r>
      <w:r w:rsidRPr="001E3C48">
        <w:rPr>
          <w:sz w:val="22"/>
          <w:szCs w:val="22"/>
        </w:rPr>
        <w:t>American Girl, household, homeschool, books, toys, also cotton candy, snow cone, popcorn, doughnut stand! Don’t miss!</w:t>
      </w:r>
      <w:r w:rsidRPr="001E3C48">
        <w:rPr>
          <w:sz w:val="22"/>
          <w:szCs w:val="22"/>
        </w:rPr>
        <w:t xml:space="preserve"> </w:t>
      </w:r>
      <w:r w:rsidRPr="001E3C48">
        <w:rPr>
          <w:i/>
          <w:iCs/>
          <w:sz w:val="22"/>
          <w:szCs w:val="22"/>
        </w:rPr>
        <w:t>T</w:t>
      </w:r>
      <w:r>
        <w:rPr>
          <w:i/>
          <w:iCs/>
          <w:sz w:val="22"/>
          <w:szCs w:val="22"/>
        </w:rPr>
        <w:t>hur.</w:t>
      </w:r>
      <w:r w:rsidRPr="001E3C48">
        <w:rPr>
          <w:i/>
          <w:iCs/>
          <w:sz w:val="22"/>
          <w:szCs w:val="22"/>
        </w:rPr>
        <w:t xml:space="preserve"> &amp; F</w:t>
      </w:r>
      <w:r>
        <w:rPr>
          <w:i/>
          <w:iCs/>
          <w:sz w:val="22"/>
          <w:szCs w:val="22"/>
        </w:rPr>
        <w:t>ri.</w:t>
      </w:r>
      <w:r w:rsidRPr="001E3C48">
        <w:rPr>
          <w:i/>
          <w:iCs/>
          <w:sz w:val="22"/>
          <w:szCs w:val="22"/>
        </w:rPr>
        <w:t xml:space="preserve"> 8-3, Sat 8-1</w:t>
      </w:r>
    </w:p>
    <w:p w14:paraId="6FAF5794" w14:textId="54C891B6" w:rsidR="0050560B" w:rsidRPr="001E3C48" w:rsidRDefault="0050560B" w:rsidP="00B41E4C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1704 Sutton Circle -</w:t>
      </w:r>
      <w:r>
        <w:rPr>
          <w:sz w:val="22"/>
          <w:szCs w:val="22"/>
        </w:rPr>
        <w:t xml:space="preserve"> </w:t>
      </w:r>
      <w:r w:rsidRPr="0050560B">
        <w:rPr>
          <w:sz w:val="22"/>
          <w:szCs w:val="22"/>
        </w:rPr>
        <w:t>MULTI-FAMILY Anthropology, Free People, Lululemon, Nike, Abercrombie Women’s XS-L Boys NB-8+12-15, Girls NB-14/16, Shoes, Decor, Toys, PowerWheels, American Girl Accessories</w:t>
      </w:r>
      <w:r>
        <w:rPr>
          <w:sz w:val="22"/>
          <w:szCs w:val="22"/>
        </w:rPr>
        <w:t xml:space="preserve"> </w:t>
      </w:r>
      <w:r w:rsidRPr="005A535D">
        <w:rPr>
          <w:i/>
          <w:iCs/>
          <w:sz w:val="22"/>
          <w:szCs w:val="22"/>
        </w:rPr>
        <w:t>Thur. Fri. Sat.</w:t>
      </w:r>
    </w:p>
    <w:p w14:paraId="44B594AD" w14:textId="4899639F" w:rsidR="009E2989" w:rsidRPr="009E2989" w:rsidRDefault="009E2989" w:rsidP="00B41E4C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112 Beechwood</w:t>
      </w:r>
      <w:r>
        <w:rPr>
          <w:sz w:val="22"/>
          <w:szCs w:val="22"/>
        </w:rPr>
        <w:t xml:space="preserve"> - </w:t>
      </w:r>
      <w:r w:rsidRPr="009E2989">
        <w:rPr>
          <w:sz w:val="22"/>
          <w:szCs w:val="22"/>
        </w:rPr>
        <w:t>Estate sale lots of collectibles, furniture, dishes, glass ware, tools, holiday decorations and much more</w:t>
      </w:r>
      <w:r>
        <w:rPr>
          <w:sz w:val="22"/>
          <w:szCs w:val="22"/>
        </w:rPr>
        <w:t xml:space="preserve">.  </w:t>
      </w:r>
      <w:r w:rsidRPr="005A535D">
        <w:rPr>
          <w:i/>
          <w:iCs/>
          <w:sz w:val="22"/>
          <w:szCs w:val="22"/>
        </w:rPr>
        <w:t>Thur. Fri. Sat.</w:t>
      </w:r>
    </w:p>
    <w:p w14:paraId="5687A60D" w14:textId="02CB662D" w:rsidR="00C276CD" w:rsidRPr="005A535D" w:rsidRDefault="00B41E4C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130 Beechwood (Willowbrook)</w:t>
      </w:r>
      <w:r w:rsidRPr="005A535D">
        <w:rPr>
          <w:sz w:val="22"/>
          <w:szCs w:val="22"/>
        </w:rPr>
        <w:t xml:space="preserve"> – Three families combined – Come find your treasures. </w:t>
      </w:r>
      <w:r w:rsidRPr="005A535D">
        <w:rPr>
          <w:i/>
          <w:iCs/>
          <w:sz w:val="22"/>
          <w:szCs w:val="22"/>
        </w:rPr>
        <w:t>Thur. Fri. Sat.</w:t>
      </w:r>
    </w:p>
    <w:p w14:paraId="7C52E885" w14:textId="39FDCB51" w:rsidR="00BA1976" w:rsidRPr="005A535D" w:rsidRDefault="00BA1976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217 Hickory Knoll (Willowbrook) - </w:t>
      </w:r>
      <w:r w:rsidRPr="005A535D">
        <w:rPr>
          <w:sz w:val="22"/>
          <w:szCs w:val="22"/>
        </w:rPr>
        <w:t xml:space="preserve">bedroom set, daybed w/trundle, lg curio cabinet, dining table w/chairs, jewelry, coffee/end tables, dresser, lots of misc. </w:t>
      </w:r>
      <w:r w:rsidRPr="005A535D">
        <w:rPr>
          <w:i/>
          <w:iCs/>
          <w:sz w:val="22"/>
          <w:szCs w:val="22"/>
        </w:rPr>
        <w:t>Thur. Fri. Sat.</w:t>
      </w:r>
    </w:p>
    <w:p w14:paraId="34476D1C" w14:textId="72F59F43" w:rsidR="00BA1976" w:rsidRDefault="00BA1976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112 Greenbriar (Willowbrook)</w:t>
      </w:r>
      <w:r w:rsidRPr="005A535D">
        <w:rPr>
          <w:sz w:val="22"/>
          <w:szCs w:val="22"/>
        </w:rPr>
        <w:t xml:space="preserve"> - Something for everyone! Baby clothes, baby items, adult clothes, household items, and much more!</w:t>
      </w:r>
      <w:r w:rsidRPr="005A535D">
        <w:rPr>
          <w:i/>
          <w:iCs/>
          <w:sz w:val="22"/>
          <w:szCs w:val="22"/>
        </w:rPr>
        <w:t xml:space="preserve"> Thur., Fri., Sat.</w:t>
      </w:r>
    </w:p>
    <w:p w14:paraId="70C7FFD2" w14:textId="41007688" w:rsidR="00D33485" w:rsidRPr="00D33485" w:rsidRDefault="00D33485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223 Greenbriar</w:t>
      </w:r>
      <w:r>
        <w:rPr>
          <w:sz w:val="22"/>
          <w:szCs w:val="22"/>
        </w:rPr>
        <w:t xml:space="preserve"> - </w:t>
      </w:r>
      <w:r w:rsidRPr="00D33485">
        <w:rPr>
          <w:sz w:val="22"/>
          <w:szCs w:val="22"/>
        </w:rPr>
        <w:t>Boys clothing 10/12-14/16, women's clothing size medium, kitchenware, home decor,</w:t>
      </w:r>
      <w:r>
        <w:rPr>
          <w:sz w:val="22"/>
          <w:szCs w:val="22"/>
        </w:rPr>
        <w:t xml:space="preserve"> </w:t>
      </w:r>
      <w:r w:rsidRPr="00D33485">
        <w:rPr>
          <w:sz w:val="22"/>
          <w:szCs w:val="22"/>
        </w:rPr>
        <w:t>sports equipment,</w:t>
      </w:r>
      <w:r>
        <w:rPr>
          <w:sz w:val="22"/>
          <w:szCs w:val="22"/>
        </w:rPr>
        <w:t xml:space="preserve"> </w:t>
      </w:r>
      <w:r w:rsidRPr="00D33485">
        <w:rPr>
          <w:sz w:val="22"/>
          <w:szCs w:val="22"/>
        </w:rPr>
        <w:t>toys and craft supplies</w:t>
      </w:r>
      <w:r>
        <w:rPr>
          <w:sz w:val="22"/>
          <w:szCs w:val="22"/>
        </w:rPr>
        <w:t xml:space="preserve">.  </w:t>
      </w:r>
      <w:r>
        <w:rPr>
          <w:i/>
          <w:iCs/>
          <w:sz w:val="22"/>
          <w:szCs w:val="22"/>
        </w:rPr>
        <w:t>Fri. Sat.</w:t>
      </w:r>
    </w:p>
    <w:p w14:paraId="67E752DE" w14:textId="4375AF84" w:rsidR="00280AF6" w:rsidRPr="005A535D" w:rsidRDefault="00C3713A" w:rsidP="00B41E4C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212 Lindenwood</w:t>
      </w:r>
      <w:r w:rsidR="00D15A78" w:rsidRPr="005A535D">
        <w:rPr>
          <w:sz w:val="22"/>
          <w:szCs w:val="22"/>
          <w:u w:val="single"/>
        </w:rPr>
        <w:t xml:space="preserve"> </w:t>
      </w:r>
      <w:r w:rsidR="00D15A78" w:rsidRPr="005A535D">
        <w:rPr>
          <w:sz w:val="22"/>
          <w:szCs w:val="22"/>
        </w:rPr>
        <w:t xml:space="preserve"> -  Baby/ toddler clothes, Crib, stroller, and wagon, Maternity clothes, Men’s &amp; women’s clothing – great condition, Bicycles (kids), Toys and Home décor.  </w:t>
      </w:r>
      <w:r w:rsidR="00D15A78" w:rsidRPr="005A535D">
        <w:rPr>
          <w:i/>
          <w:iCs/>
          <w:sz w:val="22"/>
          <w:szCs w:val="22"/>
        </w:rPr>
        <w:t xml:space="preserve"> Thurs. Fri. Sat</w:t>
      </w:r>
      <w:r w:rsidR="00D15A78" w:rsidRPr="0069316B">
        <w:rPr>
          <w:i/>
          <w:iCs/>
          <w:sz w:val="22"/>
          <w:szCs w:val="22"/>
        </w:rPr>
        <w:t>.</w:t>
      </w:r>
      <w:r w:rsidR="0069316B" w:rsidRPr="0069316B">
        <w:rPr>
          <w:sz w:val="22"/>
          <w:szCs w:val="22"/>
        </w:rPr>
        <w:t xml:space="preserve"> </w:t>
      </w:r>
      <w:r w:rsidR="0069316B" w:rsidRPr="0069316B">
        <w:rPr>
          <w:sz w:val="22"/>
          <w:szCs w:val="22"/>
        </w:rPr>
        <w:t>Everything priced to sell Cash/ Venmo accepted</w:t>
      </w:r>
    </w:p>
    <w:p w14:paraId="17812786" w14:textId="0506CA99" w:rsidR="00BA1976" w:rsidRPr="005A535D" w:rsidRDefault="00280AF6" w:rsidP="0069316B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817 Willowbrook</w:t>
      </w:r>
      <w:r w:rsidRPr="005A535D">
        <w:rPr>
          <w:sz w:val="22"/>
          <w:szCs w:val="22"/>
        </w:rPr>
        <w:t xml:space="preserve"> </w:t>
      </w:r>
      <w:r w:rsidR="00B77F20" w:rsidRPr="005A535D">
        <w:rPr>
          <w:sz w:val="22"/>
          <w:szCs w:val="22"/>
        </w:rPr>
        <w:t xml:space="preserve">- </w:t>
      </w:r>
      <w:r w:rsidRPr="005A535D">
        <w:rPr>
          <w:sz w:val="22"/>
          <w:szCs w:val="22"/>
        </w:rPr>
        <w:t xml:space="preserve">Girls clothes 6 month to size 6, 38/29 38/30 </w:t>
      </w:r>
      <w:r w:rsidR="0069316B" w:rsidRPr="005A535D">
        <w:rPr>
          <w:sz w:val="22"/>
          <w:szCs w:val="22"/>
        </w:rPr>
        <w:t>Men’s</w:t>
      </w:r>
      <w:r w:rsidRPr="005A535D">
        <w:rPr>
          <w:sz w:val="22"/>
          <w:szCs w:val="22"/>
        </w:rPr>
        <w:t xml:space="preserve"> jeans/dockers and L polos, Baby bottles, toys, blankets, nursing pillows, baby carrier, and sports artwork, etc.</w:t>
      </w:r>
      <w:r w:rsidR="00B77F20" w:rsidRPr="005A535D">
        <w:rPr>
          <w:sz w:val="22"/>
          <w:szCs w:val="22"/>
        </w:rPr>
        <w:t xml:space="preserve">  </w:t>
      </w:r>
      <w:r w:rsidR="00B77F20" w:rsidRPr="005A535D">
        <w:rPr>
          <w:i/>
          <w:iCs/>
          <w:sz w:val="22"/>
          <w:szCs w:val="22"/>
        </w:rPr>
        <w:t>Thur. Fri.</w:t>
      </w:r>
      <w:r w:rsidR="00D15A78" w:rsidRPr="005A535D">
        <w:rPr>
          <w:sz w:val="22"/>
          <w:szCs w:val="22"/>
        </w:rPr>
        <w:br/>
      </w:r>
      <w:r w:rsidR="00BA1976" w:rsidRPr="005A535D">
        <w:rPr>
          <w:sz w:val="22"/>
          <w:szCs w:val="22"/>
          <w:u w:val="single"/>
        </w:rPr>
        <w:t>435 Homestead Ct. -</w:t>
      </w:r>
      <w:r w:rsidR="00BA1976" w:rsidRPr="005A535D">
        <w:rPr>
          <w:sz w:val="22"/>
          <w:szCs w:val="22"/>
        </w:rPr>
        <w:t xml:space="preserve"> </w:t>
      </w:r>
      <w:r w:rsidR="00615EE4" w:rsidRPr="005A535D">
        <w:rPr>
          <w:sz w:val="22"/>
          <w:szCs w:val="22"/>
        </w:rPr>
        <w:t>Women’s</w:t>
      </w:r>
      <w:r w:rsidR="00BA1976" w:rsidRPr="005A535D">
        <w:rPr>
          <w:sz w:val="22"/>
          <w:szCs w:val="22"/>
        </w:rPr>
        <w:t xml:space="preserve"> &amp; men’s clothes, baby &amp; kids items. Misc décor. </w:t>
      </w:r>
      <w:r w:rsidR="00BA1976" w:rsidRPr="005A535D">
        <w:rPr>
          <w:i/>
          <w:iCs/>
          <w:sz w:val="22"/>
          <w:szCs w:val="22"/>
        </w:rPr>
        <w:t>Fri. Sat.</w:t>
      </w:r>
    </w:p>
    <w:p w14:paraId="664369F0" w14:textId="77777777" w:rsidR="0050560B" w:rsidRDefault="00936954" w:rsidP="00615EE4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325 Goldenrod</w:t>
      </w:r>
      <w:r w:rsidRPr="005A535D">
        <w:rPr>
          <w:sz w:val="22"/>
          <w:szCs w:val="22"/>
        </w:rPr>
        <w:t xml:space="preserve"> - Original Barbie/Ken dolls, original Jane West dolls, twin bed with drawers, rototiller, tv stand, pamper chef and much more.  </w:t>
      </w:r>
      <w:r w:rsidRPr="005A535D">
        <w:rPr>
          <w:i/>
          <w:iCs/>
          <w:sz w:val="22"/>
          <w:szCs w:val="22"/>
        </w:rPr>
        <w:t>Thur. Fri Sat.</w:t>
      </w:r>
    </w:p>
    <w:p w14:paraId="682B1085" w14:textId="6CD61912" w:rsidR="0050560B" w:rsidRPr="0050560B" w:rsidRDefault="0050560B" w:rsidP="00615EE4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 xml:space="preserve">413 </w:t>
      </w:r>
      <w:r w:rsidRPr="0050560B">
        <w:rPr>
          <w:sz w:val="22"/>
          <w:szCs w:val="22"/>
        </w:rPr>
        <w:t>Goldenrod</w:t>
      </w:r>
      <w:r>
        <w:rPr>
          <w:sz w:val="22"/>
          <w:szCs w:val="22"/>
        </w:rPr>
        <w:t xml:space="preserve"> - </w:t>
      </w:r>
      <w:r w:rsidRPr="0050560B">
        <w:rPr>
          <w:sz w:val="22"/>
          <w:szCs w:val="22"/>
        </w:rPr>
        <w:t>Boys NB-5T clothes, shoes. A</w:t>
      </w:r>
      <w:r>
        <w:rPr>
          <w:sz w:val="22"/>
          <w:szCs w:val="22"/>
        </w:rPr>
        <w:t xml:space="preserve"> </w:t>
      </w:r>
      <w:r w:rsidRPr="0050560B">
        <w:rPr>
          <w:sz w:val="22"/>
          <w:szCs w:val="22"/>
        </w:rPr>
        <w:t>lot of Baby items, yard tools, wedding decor, tools, kids</w:t>
      </w:r>
      <w:r>
        <w:rPr>
          <w:sz w:val="22"/>
          <w:szCs w:val="22"/>
        </w:rPr>
        <w:t>’</w:t>
      </w:r>
      <w:r w:rsidRPr="0050560B">
        <w:rPr>
          <w:sz w:val="22"/>
          <w:szCs w:val="22"/>
        </w:rPr>
        <w:t xml:space="preserve"> bike, adult clothing, home decor.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Thur. Fri. Sat.</w:t>
      </w:r>
    </w:p>
    <w:p w14:paraId="08AE2443" w14:textId="0473C3CC" w:rsidR="00615EE4" w:rsidRPr="005A535D" w:rsidRDefault="00DE3A6C" w:rsidP="00615EE4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0560B">
        <w:rPr>
          <w:sz w:val="22"/>
          <w:szCs w:val="22"/>
        </w:rPr>
        <w:t>431</w:t>
      </w:r>
      <w:r w:rsidRPr="005A535D">
        <w:rPr>
          <w:sz w:val="22"/>
          <w:szCs w:val="22"/>
          <w:u w:val="single"/>
        </w:rPr>
        <w:t xml:space="preserve"> Goldenrod</w:t>
      </w:r>
      <w:r w:rsidRPr="005A535D">
        <w:rPr>
          <w:sz w:val="22"/>
          <w:szCs w:val="22"/>
        </w:rPr>
        <w:t xml:space="preserve"> </w:t>
      </w:r>
      <w:r w:rsidR="00615EE4" w:rsidRPr="005A535D">
        <w:rPr>
          <w:sz w:val="22"/>
          <w:szCs w:val="22"/>
        </w:rPr>
        <w:t>–</w:t>
      </w:r>
      <w:r w:rsidRPr="005A535D">
        <w:rPr>
          <w:sz w:val="22"/>
          <w:szCs w:val="22"/>
        </w:rPr>
        <w:t xml:space="preserve"> Boys</w:t>
      </w:r>
      <w:r w:rsidR="00615EE4" w:rsidRPr="005A535D">
        <w:rPr>
          <w:sz w:val="22"/>
          <w:szCs w:val="22"/>
        </w:rPr>
        <w:t>’</w:t>
      </w:r>
      <w:r w:rsidRPr="005A535D">
        <w:rPr>
          <w:sz w:val="22"/>
          <w:szCs w:val="22"/>
        </w:rPr>
        <w:t xml:space="preserve"> clothes, household items, side-by-side fridge. Don’t miss this one!</w:t>
      </w:r>
      <w:r w:rsidR="00615EE4" w:rsidRPr="005A535D">
        <w:rPr>
          <w:sz w:val="22"/>
          <w:szCs w:val="22"/>
        </w:rPr>
        <w:t xml:space="preserve"> </w:t>
      </w:r>
      <w:r w:rsidR="00615EE4" w:rsidRPr="005A535D">
        <w:rPr>
          <w:i/>
          <w:iCs/>
          <w:sz w:val="22"/>
          <w:szCs w:val="22"/>
        </w:rPr>
        <w:t>Thur. &amp; Fri.</w:t>
      </w:r>
      <w:r w:rsidR="00615EE4" w:rsidRPr="005A535D">
        <w:rPr>
          <w:sz w:val="22"/>
          <w:szCs w:val="22"/>
        </w:rPr>
        <w:t xml:space="preserve"> 8-2:30. </w:t>
      </w:r>
    </w:p>
    <w:p w14:paraId="41D993C8" w14:textId="77777777" w:rsidR="00615EE4" w:rsidRPr="005A535D" w:rsidRDefault="00615EE4" w:rsidP="00615EE4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i/>
          <w:iCs/>
          <w:sz w:val="22"/>
          <w:szCs w:val="22"/>
        </w:rPr>
        <w:t>Sat.</w:t>
      </w:r>
      <w:r w:rsidRPr="005A535D">
        <w:rPr>
          <w:sz w:val="22"/>
          <w:szCs w:val="22"/>
        </w:rPr>
        <w:t xml:space="preserve"> 8</w:t>
      </w:r>
      <w:r w:rsidRPr="005A535D">
        <w:rPr>
          <w:i/>
          <w:iCs/>
          <w:sz w:val="22"/>
          <w:szCs w:val="22"/>
        </w:rPr>
        <w:t>-10am</w:t>
      </w:r>
    </w:p>
    <w:p w14:paraId="314AFC69" w14:textId="2AA61DFF" w:rsidR="007E47A8" w:rsidRPr="005A535D" w:rsidRDefault="007E47A8" w:rsidP="00615EE4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2105 Dogwood Ct. - </w:t>
      </w:r>
      <w:r w:rsidRPr="005A535D">
        <w:rPr>
          <w:sz w:val="22"/>
          <w:szCs w:val="22"/>
        </w:rPr>
        <w:t xml:space="preserve">Baby items and kids boys.  </w:t>
      </w:r>
      <w:r w:rsidRPr="005A535D">
        <w:rPr>
          <w:i/>
          <w:iCs/>
          <w:sz w:val="22"/>
          <w:szCs w:val="22"/>
        </w:rPr>
        <w:t>Sat.</w:t>
      </w:r>
    </w:p>
    <w:p w14:paraId="25E0B9B2" w14:textId="66CBDB5E" w:rsidR="00B122F0" w:rsidRPr="005A535D" w:rsidRDefault="00093D3C" w:rsidP="00615EE4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lastRenderedPageBreak/>
        <w:t>337 Grassland Ct.</w:t>
      </w:r>
      <w:r w:rsidRPr="005A535D">
        <w:rPr>
          <w:i/>
          <w:iCs/>
          <w:sz w:val="22"/>
          <w:szCs w:val="22"/>
        </w:rPr>
        <w:t xml:space="preserve"> </w:t>
      </w:r>
      <w:r w:rsidRPr="005A535D">
        <w:rPr>
          <w:sz w:val="22"/>
          <w:szCs w:val="22"/>
        </w:rPr>
        <w:t xml:space="preserve">- </w:t>
      </w:r>
      <w:r w:rsidR="008F2B87" w:rsidRPr="005A535D">
        <w:rPr>
          <w:sz w:val="22"/>
          <w:szCs w:val="22"/>
        </w:rPr>
        <w:t>Multi family. Tons of kids clothes. Boys size 5-12. Girls</w:t>
      </w:r>
      <w:r w:rsidR="0069316B">
        <w:rPr>
          <w:sz w:val="22"/>
          <w:szCs w:val="22"/>
        </w:rPr>
        <w:t>’</w:t>
      </w:r>
      <w:r w:rsidR="008F2B87" w:rsidRPr="005A535D">
        <w:rPr>
          <w:sz w:val="22"/>
          <w:szCs w:val="22"/>
        </w:rPr>
        <w:t xml:space="preserve"> size newborn-4T. Tons of kids, women’s, and men’s shoes. Women’s cloth</w:t>
      </w:r>
      <w:r w:rsidR="0069316B">
        <w:rPr>
          <w:sz w:val="22"/>
          <w:szCs w:val="22"/>
        </w:rPr>
        <w:t>e</w:t>
      </w:r>
      <w:r w:rsidR="008F2B87" w:rsidRPr="005A535D">
        <w:rPr>
          <w:sz w:val="22"/>
          <w:szCs w:val="22"/>
        </w:rPr>
        <w:t xml:space="preserve">s size small-2x (several dressy clothes). Maternity clothes. Men’s clothes. Tons of toys and household items.  </w:t>
      </w:r>
      <w:r w:rsidR="007C00BB" w:rsidRPr="005A535D">
        <w:rPr>
          <w:i/>
          <w:iCs/>
          <w:sz w:val="22"/>
          <w:szCs w:val="22"/>
        </w:rPr>
        <w:t>Thur. Fri. Sat.</w:t>
      </w:r>
    </w:p>
    <w:p w14:paraId="3736BD74" w14:textId="613FE5CB" w:rsidR="00542C88" w:rsidRPr="005A535D" w:rsidRDefault="00542C88" w:rsidP="00542C88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sz w:val="22"/>
          <w:szCs w:val="22"/>
          <w:u w:val="single"/>
        </w:rPr>
        <w:t>1558 Wexford Ct.</w:t>
      </w:r>
      <w:r w:rsidRPr="005A535D">
        <w:rPr>
          <w:i/>
          <w:iCs/>
          <w:sz w:val="22"/>
          <w:szCs w:val="22"/>
          <w:u w:val="single"/>
        </w:rPr>
        <w:t xml:space="preserve"> </w:t>
      </w:r>
      <w:r w:rsidR="00DF40B0" w:rsidRPr="005A535D">
        <w:rPr>
          <w:sz w:val="22"/>
          <w:szCs w:val="22"/>
          <w:u w:val="single"/>
        </w:rPr>
        <w:t xml:space="preserve"> - </w:t>
      </w:r>
      <w:r w:rsidRPr="005A535D">
        <w:rPr>
          <w:sz w:val="22"/>
          <w:szCs w:val="22"/>
        </w:rPr>
        <w:t>Multi-Family Garage Sale Including:</w:t>
      </w:r>
    </w:p>
    <w:p w14:paraId="272581A5" w14:textId="1EFF4AD5" w:rsidR="00542C88" w:rsidRPr="005A535D" w:rsidRDefault="00542C88" w:rsidP="00542C88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</w:rPr>
        <w:t xml:space="preserve">Home decor, kitchen items, </w:t>
      </w:r>
      <w:r w:rsidR="000131CC" w:rsidRPr="005A535D">
        <w:rPr>
          <w:sz w:val="22"/>
          <w:szCs w:val="22"/>
        </w:rPr>
        <w:t>misc.</w:t>
      </w:r>
      <w:r w:rsidRPr="005A535D">
        <w:rPr>
          <w:sz w:val="22"/>
          <w:szCs w:val="22"/>
        </w:rPr>
        <w:t xml:space="preserve"> tools &amp; auto parts, clothes, books, and baby items.</w:t>
      </w:r>
      <w:r w:rsidR="00DF40B0" w:rsidRPr="005A535D">
        <w:rPr>
          <w:i/>
          <w:iCs/>
          <w:sz w:val="22"/>
          <w:szCs w:val="22"/>
        </w:rPr>
        <w:t xml:space="preserve"> Fri. Sat.</w:t>
      </w:r>
    </w:p>
    <w:p w14:paraId="31CC6C27" w14:textId="4558AF06" w:rsidR="00B122F0" w:rsidRDefault="008F615E" w:rsidP="00615EE4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580 Misty Bay</w:t>
      </w:r>
      <w:r w:rsidRPr="005A535D">
        <w:rPr>
          <w:sz w:val="22"/>
          <w:szCs w:val="22"/>
        </w:rPr>
        <w:t xml:space="preserve"> – </w:t>
      </w:r>
      <w:r w:rsidRPr="0050560B">
        <w:rPr>
          <w:sz w:val="22"/>
          <w:szCs w:val="22"/>
        </w:rPr>
        <w:t>Cyclone Utility Pump 330 gal./hr</w:t>
      </w:r>
      <w:r w:rsidR="002801D4" w:rsidRPr="0050560B">
        <w:rPr>
          <w:sz w:val="22"/>
          <w:szCs w:val="22"/>
        </w:rPr>
        <w:t>, Schumacher Inverter 12V to 110 V, B&amp;D Router Bit set, shovels, hoes, axe, post hole digger, MSC.</w:t>
      </w:r>
      <w:r w:rsidR="008A4CC5" w:rsidRPr="0050560B">
        <w:rPr>
          <w:sz w:val="22"/>
          <w:szCs w:val="22"/>
        </w:rPr>
        <w:t xml:space="preserve">  </w:t>
      </w:r>
      <w:r w:rsidR="008A4CC5" w:rsidRPr="0050560B">
        <w:rPr>
          <w:i/>
          <w:iCs/>
          <w:sz w:val="22"/>
          <w:szCs w:val="22"/>
        </w:rPr>
        <w:t>Fri. Sat.</w:t>
      </w:r>
    </w:p>
    <w:p w14:paraId="44D4145B" w14:textId="2B8BBB5B" w:rsidR="0050560B" w:rsidRPr="00D33485" w:rsidRDefault="0050560B" w:rsidP="00615EE4">
      <w:pPr>
        <w:tabs>
          <w:tab w:val="left" w:pos="9706"/>
        </w:tabs>
        <w:ind w:left="-90" w:right="-7"/>
        <w:contextualSpacing/>
        <w:rPr>
          <w:i/>
          <w:iCs/>
          <w:sz w:val="28"/>
          <w:szCs w:val="28"/>
        </w:rPr>
      </w:pPr>
      <w:r>
        <w:rPr>
          <w:sz w:val="22"/>
          <w:szCs w:val="22"/>
          <w:u w:val="single"/>
        </w:rPr>
        <w:t>509 Eastmoor</w:t>
      </w:r>
      <w:r>
        <w:rPr>
          <w:sz w:val="22"/>
          <w:szCs w:val="22"/>
        </w:rPr>
        <w:t xml:space="preserve"> – Baby items, toys, blankets, new items, purses</w:t>
      </w:r>
      <w:r w:rsidR="00D33485">
        <w:rPr>
          <w:sz w:val="22"/>
          <w:szCs w:val="22"/>
        </w:rPr>
        <w:t>,</w:t>
      </w:r>
      <w:r>
        <w:rPr>
          <w:sz w:val="22"/>
          <w:szCs w:val="22"/>
        </w:rPr>
        <w:t xml:space="preserve"> new Chevy car mats, hunting items, tree stands, chandeliers, hot wheels, clothing</w:t>
      </w:r>
      <w:r w:rsidR="0069316B">
        <w:rPr>
          <w:sz w:val="22"/>
          <w:szCs w:val="22"/>
        </w:rPr>
        <w:t>,</w:t>
      </w:r>
      <w:r>
        <w:rPr>
          <w:sz w:val="22"/>
          <w:szCs w:val="22"/>
        </w:rPr>
        <w:t xml:space="preserve"> boys, girls, women’s, </w:t>
      </w:r>
      <w:r w:rsidR="00D33485">
        <w:rPr>
          <w:sz w:val="22"/>
          <w:szCs w:val="22"/>
        </w:rPr>
        <w:t xml:space="preserve">and books.  </w:t>
      </w:r>
      <w:r w:rsidR="00D33485">
        <w:rPr>
          <w:i/>
          <w:iCs/>
          <w:sz w:val="22"/>
          <w:szCs w:val="22"/>
        </w:rPr>
        <w:t>Thur. Fri. Sat.</w:t>
      </w:r>
    </w:p>
    <w:p w14:paraId="1F3D4A0E" w14:textId="0F5E9FA5" w:rsidR="00F251B2" w:rsidRPr="005A535D" w:rsidRDefault="003D56DC" w:rsidP="00600B72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b/>
          <w:bCs/>
          <w:sz w:val="28"/>
          <w:szCs w:val="28"/>
          <w:u w:val="single"/>
        </w:rPr>
        <w:t>NORTHWEST</w:t>
      </w:r>
      <w:r w:rsidR="004061B0" w:rsidRPr="005A535D">
        <w:rPr>
          <w:b/>
          <w:bCs/>
          <w:sz w:val="22"/>
          <w:szCs w:val="22"/>
        </w:rPr>
        <w:br/>
      </w:r>
      <w:r w:rsidR="0051682B" w:rsidRPr="005A535D">
        <w:rPr>
          <w:sz w:val="22"/>
          <w:szCs w:val="22"/>
          <w:u w:val="single"/>
        </w:rPr>
        <w:t xml:space="preserve">160 Stoney Creek - </w:t>
      </w:r>
      <w:r w:rsidR="0051682B" w:rsidRPr="005A535D">
        <w:rPr>
          <w:i/>
          <w:iCs/>
          <w:sz w:val="22"/>
          <w:szCs w:val="22"/>
        </w:rPr>
        <w:t>SATURDAY ONLY</w:t>
      </w:r>
      <w:r w:rsidR="0051682B" w:rsidRPr="005A535D">
        <w:rPr>
          <w:sz w:val="22"/>
          <w:szCs w:val="22"/>
        </w:rPr>
        <w:t xml:space="preserve"> -  very clean, name brand wom</w:t>
      </w:r>
      <w:r w:rsidR="0069316B">
        <w:rPr>
          <w:sz w:val="22"/>
          <w:szCs w:val="22"/>
        </w:rPr>
        <w:t>en's</w:t>
      </w:r>
      <w:r w:rsidR="0051682B" w:rsidRPr="005A535D">
        <w:rPr>
          <w:sz w:val="22"/>
          <w:szCs w:val="22"/>
        </w:rPr>
        <w:t>/teens/men clothing all sizes, house decorations, bathroom vanity, many more items.</w:t>
      </w:r>
    </w:p>
    <w:p w14:paraId="27DC37EF" w14:textId="7B29F644" w:rsidR="000E597D" w:rsidRPr="005A535D" w:rsidRDefault="000E597D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180 N Oak</w:t>
      </w:r>
      <w:r w:rsidR="0021798E" w:rsidRPr="005A535D">
        <w:rPr>
          <w:sz w:val="22"/>
          <w:szCs w:val="22"/>
          <w:u w:val="single"/>
        </w:rPr>
        <w:t xml:space="preserve"> Ext.</w:t>
      </w:r>
      <w:r w:rsidR="0021798E" w:rsidRPr="005A535D">
        <w:rPr>
          <w:sz w:val="22"/>
          <w:szCs w:val="22"/>
        </w:rPr>
        <w:t xml:space="preserve"> - Porch Sale - Plants. Antiques. Collectibles. Jewelry. Clothes. Toys. ETC. Go past Almco - the first house next to the parking lot.  </w:t>
      </w:r>
      <w:r w:rsidR="0021798E" w:rsidRPr="005A535D">
        <w:rPr>
          <w:i/>
          <w:iCs/>
          <w:sz w:val="22"/>
          <w:szCs w:val="22"/>
        </w:rPr>
        <w:t>Thur. Fri Sat.</w:t>
      </w:r>
    </w:p>
    <w:p w14:paraId="194C3326" w14:textId="43887367" w:rsidR="00B53471" w:rsidRPr="005A535D" w:rsidRDefault="00B53471" w:rsidP="00600B72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1772 N Williams Wells Circle</w:t>
      </w:r>
      <w:r w:rsidRPr="005A535D">
        <w:rPr>
          <w:sz w:val="22"/>
          <w:szCs w:val="22"/>
        </w:rPr>
        <w:t xml:space="preserve"> - Rototiller, Lawn mowers, Scroll saw, Drills, Socket wrenches, Toys, Games, Dishes, Kitchen items, Frames, Candles, Benches, Comforter Sets, Household items. </w:t>
      </w:r>
      <w:r w:rsidRPr="005A535D">
        <w:rPr>
          <w:i/>
          <w:iCs/>
          <w:sz w:val="22"/>
          <w:szCs w:val="22"/>
        </w:rPr>
        <w:t>Thur. Fri. Sat.</w:t>
      </w:r>
    </w:p>
    <w:p w14:paraId="530F5677" w14:textId="264564E2" w:rsidR="009007CB" w:rsidRPr="005A535D" w:rsidRDefault="009007CB" w:rsidP="0078319D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1222 Sunnyglenn Ct</w:t>
      </w:r>
      <w:r w:rsidR="0078319D" w:rsidRPr="005A535D">
        <w:rPr>
          <w:sz w:val="22"/>
          <w:szCs w:val="22"/>
        </w:rPr>
        <w:t xml:space="preserve"> - A must see! Cleaning house! Some Baby items. Women’s clothes. Lots of great </w:t>
      </w:r>
      <w:r w:rsidR="0069316B" w:rsidRPr="005A535D">
        <w:rPr>
          <w:sz w:val="22"/>
          <w:szCs w:val="22"/>
        </w:rPr>
        <w:t>misc.</w:t>
      </w:r>
      <w:r w:rsidR="0078319D" w:rsidRPr="005A535D">
        <w:rPr>
          <w:sz w:val="22"/>
          <w:szCs w:val="22"/>
        </w:rPr>
        <w:t xml:space="preserve"> items. You won’t be disappointed!  </w:t>
      </w:r>
      <w:r w:rsidR="0078319D" w:rsidRPr="005A535D">
        <w:rPr>
          <w:i/>
          <w:iCs/>
          <w:sz w:val="22"/>
          <w:szCs w:val="22"/>
        </w:rPr>
        <w:t>Fri. Sat.</w:t>
      </w:r>
    </w:p>
    <w:p w14:paraId="2D15B87B" w14:textId="77777777" w:rsidR="00A15371" w:rsidRPr="005A535D" w:rsidRDefault="00654AB4" w:rsidP="00230144">
      <w:pPr>
        <w:tabs>
          <w:tab w:val="left" w:pos="9706"/>
        </w:tabs>
        <w:ind w:left="-90" w:right="-7"/>
        <w:contextualSpacing/>
        <w:rPr>
          <w:b/>
          <w:bCs/>
          <w:sz w:val="28"/>
          <w:szCs w:val="28"/>
          <w:u w:val="single"/>
        </w:rPr>
      </w:pPr>
      <w:r w:rsidRPr="005A535D">
        <w:rPr>
          <w:b/>
          <w:bCs/>
          <w:sz w:val="28"/>
          <w:szCs w:val="28"/>
          <w:u w:val="single"/>
        </w:rPr>
        <w:t>OUT</w:t>
      </w:r>
      <w:r w:rsidR="00FF3132" w:rsidRPr="005A535D">
        <w:rPr>
          <w:b/>
          <w:bCs/>
          <w:sz w:val="28"/>
          <w:szCs w:val="28"/>
          <w:u w:val="single"/>
        </w:rPr>
        <w:t>-</w:t>
      </w:r>
      <w:r w:rsidRPr="005A535D">
        <w:rPr>
          <w:b/>
          <w:bCs/>
          <w:sz w:val="28"/>
          <w:szCs w:val="28"/>
          <w:u w:val="single"/>
        </w:rPr>
        <w:t>OF</w:t>
      </w:r>
      <w:r w:rsidR="00FF3132" w:rsidRPr="005A535D">
        <w:rPr>
          <w:b/>
          <w:bCs/>
          <w:sz w:val="28"/>
          <w:szCs w:val="28"/>
          <w:u w:val="single"/>
        </w:rPr>
        <w:t>-</w:t>
      </w:r>
      <w:r w:rsidRPr="005A535D">
        <w:rPr>
          <w:b/>
          <w:bCs/>
          <w:sz w:val="28"/>
          <w:szCs w:val="28"/>
          <w:u w:val="single"/>
        </w:rPr>
        <w:t>TOWN</w:t>
      </w:r>
    </w:p>
    <w:p w14:paraId="0D1B3EEA" w14:textId="1BDE488C" w:rsidR="00BB682A" w:rsidRPr="005A535D" w:rsidRDefault="00BB682A" w:rsidP="00A15371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2350 S St. Rd. 1 (Sonlight Church)</w:t>
      </w:r>
      <w:r w:rsidRPr="005A535D">
        <w:rPr>
          <w:sz w:val="22"/>
          <w:szCs w:val="22"/>
        </w:rPr>
        <w:t xml:space="preserve"> – Spring Market. Over 30 vendors signed up so far and will have lunch available, with all proceeds going toward Sonlight Kids.  </w:t>
      </w:r>
      <w:r w:rsidRPr="005A535D">
        <w:rPr>
          <w:i/>
          <w:iCs/>
          <w:sz w:val="22"/>
          <w:szCs w:val="22"/>
        </w:rPr>
        <w:t>Sat.</w:t>
      </w:r>
    </w:p>
    <w:p w14:paraId="7C72AB23" w14:textId="77777777" w:rsidR="00BB682A" w:rsidRPr="005A535D" w:rsidRDefault="00BB682A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2305 E Terrace Dr. - </w:t>
      </w:r>
      <w:r w:rsidRPr="005A535D">
        <w:rPr>
          <w:sz w:val="22"/>
          <w:szCs w:val="22"/>
        </w:rPr>
        <w:t xml:space="preserve">Baby items, girls’ clothes, women's &amp; men's clothes, toys, home decor, and more marked to sell! </w:t>
      </w:r>
      <w:r w:rsidRPr="005A535D">
        <w:rPr>
          <w:i/>
          <w:iCs/>
          <w:sz w:val="22"/>
          <w:szCs w:val="22"/>
        </w:rPr>
        <w:t>Fri. Sat</w:t>
      </w:r>
    </w:p>
    <w:p w14:paraId="16F5ED05" w14:textId="49563CD3" w:rsidR="00BB682A" w:rsidRPr="005A535D" w:rsidRDefault="00A15371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1607 W 950 N (Markle) -</w:t>
      </w:r>
      <w:r w:rsidRPr="005A535D">
        <w:rPr>
          <w:sz w:val="22"/>
          <w:szCs w:val="22"/>
        </w:rPr>
        <w:t xml:space="preserve"> Baby boy clothes &amp; toys (newborn to 3T) Men’s &amp; women’s clothing (XS to 2X) (Lululemon, Ralph Lauren, Nike,</w:t>
      </w:r>
      <w:r w:rsidR="00BB682A" w:rsidRPr="005A535D">
        <w:rPr>
          <w:sz w:val="22"/>
          <w:szCs w:val="22"/>
        </w:rPr>
        <w:t xml:space="preserve"> </w:t>
      </w:r>
      <w:r w:rsidRPr="005A535D">
        <w:rPr>
          <w:sz w:val="22"/>
          <w:szCs w:val="22"/>
        </w:rPr>
        <w:t xml:space="preserve">more) Kitchenware, utensils, pots &amp; </w:t>
      </w:r>
      <w:r w:rsidR="00BB682A" w:rsidRPr="005A535D">
        <w:rPr>
          <w:sz w:val="22"/>
          <w:szCs w:val="22"/>
        </w:rPr>
        <w:t>pans, luggage</w:t>
      </w:r>
      <w:r w:rsidRPr="005A535D">
        <w:rPr>
          <w:sz w:val="22"/>
          <w:szCs w:val="22"/>
        </w:rPr>
        <w:t>, home decor, pet items, accessories</w:t>
      </w:r>
      <w:r w:rsidR="00BB682A" w:rsidRPr="005A535D">
        <w:rPr>
          <w:sz w:val="22"/>
          <w:szCs w:val="22"/>
        </w:rPr>
        <w:t xml:space="preserve">. </w:t>
      </w:r>
      <w:r w:rsidR="00BB682A" w:rsidRPr="005A535D">
        <w:rPr>
          <w:i/>
          <w:iCs/>
          <w:sz w:val="22"/>
          <w:szCs w:val="22"/>
        </w:rPr>
        <w:t>Thur. Fri.</w:t>
      </w:r>
    </w:p>
    <w:p w14:paraId="1C41BE3E" w14:textId="6AFB64C8" w:rsidR="00BB682A" w:rsidRPr="005A535D" w:rsidRDefault="00BB682A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4657 N 700 E</w:t>
      </w:r>
      <w:r w:rsidRPr="005A535D">
        <w:rPr>
          <w:sz w:val="22"/>
          <w:szCs w:val="22"/>
        </w:rPr>
        <w:t xml:space="preserve"> - Hodge podge of goodies including home decor, furniture, &amp; clothing from men's small - woman's plus. There are a few antique bedroom suits that will be sold as a set, which are MUST-SEE items! </w:t>
      </w:r>
      <w:r w:rsidRPr="005A535D">
        <w:rPr>
          <w:i/>
          <w:iCs/>
          <w:sz w:val="22"/>
          <w:szCs w:val="22"/>
        </w:rPr>
        <w:t>Fri. Sat.</w:t>
      </w:r>
    </w:p>
    <w:p w14:paraId="5CF087F5" w14:textId="27EB970D" w:rsidR="00EA4651" w:rsidRPr="005A535D" w:rsidRDefault="00EA4651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7189 E 300 N</w:t>
      </w:r>
      <w:r w:rsidR="00663536" w:rsidRPr="005A535D">
        <w:rPr>
          <w:sz w:val="22"/>
          <w:szCs w:val="22"/>
          <w:u w:val="single"/>
        </w:rPr>
        <w:t xml:space="preserve"> -</w:t>
      </w:r>
      <w:r w:rsidR="00663536" w:rsidRPr="005A535D">
        <w:rPr>
          <w:sz w:val="22"/>
          <w:szCs w:val="22"/>
        </w:rPr>
        <w:t xml:space="preserve"> Sale just outside of Bluffton, near Craigville. The yard/garage sale will have several items available including appliances to furniture to clothes, and many more. Look for the painted silos.  </w:t>
      </w:r>
      <w:r w:rsidR="00663536" w:rsidRPr="005A535D">
        <w:rPr>
          <w:i/>
          <w:iCs/>
          <w:sz w:val="22"/>
          <w:szCs w:val="22"/>
        </w:rPr>
        <w:t>Thur. Fri.</w:t>
      </w:r>
    </w:p>
    <w:p w14:paraId="03B4887F" w14:textId="15BC1196" w:rsidR="007167B3" w:rsidRPr="005A535D" w:rsidRDefault="007167B3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778 W.</w:t>
      </w:r>
      <w:r w:rsidR="00B420DB" w:rsidRPr="005A535D">
        <w:rPr>
          <w:sz w:val="22"/>
          <w:szCs w:val="22"/>
          <w:u w:val="single"/>
        </w:rPr>
        <w:t xml:space="preserve"> 300 S</w:t>
      </w:r>
      <w:r w:rsidR="00B420DB" w:rsidRPr="005A535D">
        <w:rPr>
          <w:sz w:val="22"/>
          <w:szCs w:val="22"/>
        </w:rPr>
        <w:t xml:space="preserve"> - Nice clean garage sale with </w:t>
      </w:r>
      <w:r w:rsidR="0069316B" w:rsidRPr="005A535D">
        <w:rPr>
          <w:sz w:val="22"/>
          <w:szCs w:val="22"/>
        </w:rPr>
        <w:t>a lot</w:t>
      </w:r>
      <w:r w:rsidR="00B420DB" w:rsidRPr="005A535D">
        <w:rPr>
          <w:sz w:val="22"/>
          <w:szCs w:val="22"/>
        </w:rPr>
        <w:t xml:space="preserve"> of New Plus size clothing/regular size clothing of all seasons. Some kids clothing, home decor, Christmas decor, dishes, kids bedding, purses &amp; shoes. Camper as well as camping accessories. Motorcycle.  </w:t>
      </w:r>
      <w:r w:rsidR="003B1663" w:rsidRPr="005A535D">
        <w:rPr>
          <w:i/>
          <w:iCs/>
          <w:sz w:val="22"/>
          <w:szCs w:val="22"/>
        </w:rPr>
        <w:t>Thur. Fri. Sat.</w:t>
      </w:r>
    </w:p>
    <w:p w14:paraId="16D93701" w14:textId="65CA5371" w:rsidR="00D87564" w:rsidRPr="005A535D" w:rsidRDefault="00D87564" w:rsidP="00BB682A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 xml:space="preserve">1630 Ellingham </w:t>
      </w:r>
      <w:r w:rsidRPr="005A535D">
        <w:rPr>
          <w:sz w:val="22"/>
          <w:szCs w:val="22"/>
        </w:rPr>
        <w:t xml:space="preserve"> - MULTI FAMILY. Men/women/kids clothes, toys, household items, outdoor things, tools, furniture and more!</w:t>
      </w:r>
      <w:r w:rsidR="00514A02" w:rsidRPr="005A535D">
        <w:rPr>
          <w:sz w:val="22"/>
          <w:szCs w:val="22"/>
        </w:rPr>
        <w:t xml:space="preserve"> </w:t>
      </w:r>
      <w:r w:rsidR="00514A02" w:rsidRPr="005A535D">
        <w:rPr>
          <w:i/>
          <w:iCs/>
          <w:sz w:val="22"/>
          <w:szCs w:val="22"/>
        </w:rPr>
        <w:t>Thur. Fri. Sat.</w:t>
      </w:r>
    </w:p>
    <w:p w14:paraId="0BDB6895" w14:textId="04F0A783" w:rsidR="00375A99" w:rsidRPr="005A535D" w:rsidRDefault="00375A99" w:rsidP="007009E3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2199 W 800 N Markle</w:t>
      </w:r>
      <w:r w:rsidRPr="005A535D">
        <w:rPr>
          <w:sz w:val="22"/>
          <w:szCs w:val="22"/>
        </w:rPr>
        <w:t xml:space="preserve"> - </w:t>
      </w:r>
      <w:r w:rsidR="00900463" w:rsidRPr="005A535D">
        <w:rPr>
          <w:sz w:val="22"/>
          <w:szCs w:val="22"/>
        </w:rPr>
        <w:t>Boy clothes 6/9m-2T Girls18m &amp; 6/6x-7/8, 50x50 playpen like new and mat</w:t>
      </w:r>
      <w:r w:rsidR="005E2F6D" w:rsidRPr="005A535D">
        <w:rPr>
          <w:sz w:val="22"/>
          <w:szCs w:val="22"/>
        </w:rPr>
        <w:t>,</w:t>
      </w:r>
      <w:r w:rsidR="00900463" w:rsidRPr="005A535D">
        <w:rPr>
          <w:sz w:val="22"/>
          <w:szCs w:val="22"/>
        </w:rPr>
        <w:t xml:space="preserve"> like new Outside playpen</w:t>
      </w:r>
      <w:r w:rsidR="005E2F6D" w:rsidRPr="005A535D">
        <w:rPr>
          <w:sz w:val="22"/>
          <w:szCs w:val="22"/>
        </w:rPr>
        <w:t>, j</w:t>
      </w:r>
      <w:r w:rsidR="00900463" w:rsidRPr="005A535D">
        <w:rPr>
          <w:sz w:val="22"/>
          <w:szCs w:val="22"/>
        </w:rPr>
        <w:t xml:space="preserve">ogging stroller </w:t>
      </w:r>
      <w:r w:rsidR="0069316B">
        <w:rPr>
          <w:sz w:val="22"/>
          <w:szCs w:val="22"/>
        </w:rPr>
        <w:t>u</w:t>
      </w:r>
      <w:r w:rsidR="00900463" w:rsidRPr="005A535D">
        <w:rPr>
          <w:sz w:val="22"/>
          <w:szCs w:val="22"/>
        </w:rPr>
        <w:t>mbrella stroller</w:t>
      </w:r>
      <w:r w:rsidR="005E2F6D" w:rsidRPr="005A535D">
        <w:rPr>
          <w:sz w:val="22"/>
          <w:szCs w:val="22"/>
        </w:rPr>
        <w:t xml:space="preserve">, </w:t>
      </w:r>
      <w:r w:rsidR="0069316B" w:rsidRPr="005A535D">
        <w:rPr>
          <w:sz w:val="22"/>
          <w:szCs w:val="22"/>
        </w:rPr>
        <w:t>misc.</w:t>
      </w:r>
      <w:r w:rsidR="00900463" w:rsidRPr="005A535D">
        <w:rPr>
          <w:sz w:val="22"/>
          <w:szCs w:val="22"/>
        </w:rPr>
        <w:t xml:space="preserve"> </w:t>
      </w:r>
      <w:r w:rsidR="0050560B">
        <w:rPr>
          <w:sz w:val="22"/>
          <w:szCs w:val="22"/>
        </w:rPr>
        <w:t>b</w:t>
      </w:r>
      <w:r w:rsidR="00900463" w:rsidRPr="005A535D">
        <w:rPr>
          <w:sz w:val="22"/>
          <w:szCs w:val="22"/>
        </w:rPr>
        <w:t>aby items</w:t>
      </w:r>
      <w:r w:rsidR="0050560B">
        <w:rPr>
          <w:sz w:val="22"/>
          <w:szCs w:val="22"/>
        </w:rPr>
        <w:t>, t</w:t>
      </w:r>
      <w:r w:rsidR="00900463" w:rsidRPr="005A535D">
        <w:rPr>
          <w:sz w:val="22"/>
          <w:szCs w:val="22"/>
        </w:rPr>
        <w:t>ons of baby and kids toys</w:t>
      </w:r>
      <w:r w:rsidR="007009E3" w:rsidRPr="005A535D">
        <w:rPr>
          <w:sz w:val="22"/>
          <w:szCs w:val="22"/>
        </w:rPr>
        <w:t xml:space="preserve">, </w:t>
      </w:r>
      <w:r w:rsidR="0050560B">
        <w:rPr>
          <w:sz w:val="22"/>
          <w:szCs w:val="22"/>
        </w:rPr>
        <w:t xml:space="preserve">stuffed </w:t>
      </w:r>
      <w:r w:rsidR="00900463" w:rsidRPr="005A535D">
        <w:rPr>
          <w:sz w:val="22"/>
          <w:szCs w:val="22"/>
        </w:rPr>
        <w:t xml:space="preserve">animals and </w:t>
      </w:r>
      <w:r w:rsidR="0069316B" w:rsidRPr="005A535D">
        <w:rPr>
          <w:sz w:val="22"/>
          <w:szCs w:val="22"/>
        </w:rPr>
        <w:t>misc.</w:t>
      </w:r>
      <w:r w:rsidR="00900463" w:rsidRPr="005A535D">
        <w:rPr>
          <w:sz w:val="22"/>
          <w:szCs w:val="22"/>
        </w:rPr>
        <w:t xml:space="preserve"> items</w:t>
      </w:r>
      <w:r w:rsidR="007009E3" w:rsidRPr="005A535D">
        <w:rPr>
          <w:sz w:val="22"/>
          <w:szCs w:val="22"/>
        </w:rPr>
        <w:t xml:space="preserve">. </w:t>
      </w:r>
      <w:r w:rsidR="00900463" w:rsidRPr="005A535D">
        <w:rPr>
          <w:i/>
          <w:iCs/>
          <w:sz w:val="22"/>
          <w:szCs w:val="22"/>
        </w:rPr>
        <w:t>Th</w:t>
      </w:r>
      <w:r w:rsidR="0050560B">
        <w:rPr>
          <w:i/>
          <w:iCs/>
          <w:sz w:val="22"/>
          <w:szCs w:val="22"/>
        </w:rPr>
        <w:t>u</w:t>
      </w:r>
      <w:r w:rsidR="00900463" w:rsidRPr="005A535D">
        <w:rPr>
          <w:i/>
          <w:iCs/>
          <w:sz w:val="22"/>
          <w:szCs w:val="22"/>
        </w:rPr>
        <w:t>r</w:t>
      </w:r>
      <w:r w:rsidR="0050560B">
        <w:rPr>
          <w:i/>
          <w:iCs/>
          <w:sz w:val="22"/>
          <w:szCs w:val="22"/>
        </w:rPr>
        <w:t xml:space="preserve">. </w:t>
      </w:r>
      <w:r w:rsidR="00900463" w:rsidRPr="005A535D">
        <w:rPr>
          <w:i/>
          <w:iCs/>
          <w:sz w:val="22"/>
          <w:szCs w:val="22"/>
        </w:rPr>
        <w:t>4:30</w:t>
      </w:r>
      <w:r w:rsidR="0050560B">
        <w:rPr>
          <w:i/>
          <w:iCs/>
          <w:sz w:val="22"/>
          <w:szCs w:val="22"/>
        </w:rPr>
        <w:t xml:space="preserve"> </w:t>
      </w:r>
      <w:r w:rsidR="00900463" w:rsidRPr="005A535D">
        <w:rPr>
          <w:i/>
          <w:iCs/>
          <w:sz w:val="22"/>
          <w:szCs w:val="22"/>
        </w:rPr>
        <w:t>-7:30</w:t>
      </w:r>
      <w:r w:rsidR="0050560B">
        <w:rPr>
          <w:i/>
          <w:iCs/>
          <w:sz w:val="22"/>
          <w:szCs w:val="22"/>
        </w:rPr>
        <w:t xml:space="preserve"> </w:t>
      </w:r>
      <w:r w:rsidR="00900463" w:rsidRPr="005A535D">
        <w:rPr>
          <w:i/>
          <w:iCs/>
          <w:sz w:val="22"/>
          <w:szCs w:val="22"/>
        </w:rPr>
        <w:t>pm Fri</w:t>
      </w:r>
      <w:r w:rsidR="0050560B">
        <w:rPr>
          <w:i/>
          <w:iCs/>
          <w:sz w:val="22"/>
          <w:szCs w:val="22"/>
        </w:rPr>
        <w:t>.</w:t>
      </w:r>
      <w:r w:rsidR="00900463" w:rsidRPr="005A535D">
        <w:rPr>
          <w:i/>
          <w:iCs/>
          <w:sz w:val="22"/>
          <w:szCs w:val="22"/>
        </w:rPr>
        <w:t xml:space="preserve"> 8-4 Sat</w:t>
      </w:r>
      <w:r w:rsidR="0050560B">
        <w:rPr>
          <w:i/>
          <w:iCs/>
          <w:sz w:val="22"/>
          <w:szCs w:val="22"/>
        </w:rPr>
        <w:t>.</w:t>
      </w:r>
      <w:r w:rsidR="00900463" w:rsidRPr="005A535D">
        <w:rPr>
          <w:i/>
          <w:iCs/>
          <w:sz w:val="22"/>
          <w:szCs w:val="22"/>
        </w:rPr>
        <w:t xml:space="preserve"> 8-1</w:t>
      </w:r>
    </w:p>
    <w:p w14:paraId="1C830B5E" w14:textId="2A9F4D07" w:rsidR="00855EA7" w:rsidRDefault="00855EA7" w:rsidP="007009E3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 w:rsidRPr="005A535D">
        <w:rPr>
          <w:sz w:val="22"/>
          <w:szCs w:val="22"/>
          <w:u w:val="single"/>
        </w:rPr>
        <w:t>2844 E Center -</w:t>
      </w:r>
      <w:r w:rsidRPr="005A535D">
        <w:rPr>
          <w:sz w:val="22"/>
          <w:szCs w:val="22"/>
        </w:rPr>
        <w:t xml:space="preserve"> </w:t>
      </w:r>
      <w:r w:rsidR="00BE79AB" w:rsidRPr="005A535D">
        <w:rPr>
          <w:sz w:val="22"/>
          <w:szCs w:val="22"/>
        </w:rPr>
        <w:t xml:space="preserve">Clothes (misses S-XL), queen sheets, lamp, brass doorknobs, DVD's, VHS tapes, puzzles, paperbacks, Christmas lights, and misc.  </w:t>
      </w:r>
      <w:r w:rsidR="00BE79AB" w:rsidRPr="005A535D">
        <w:rPr>
          <w:i/>
          <w:iCs/>
          <w:sz w:val="22"/>
          <w:szCs w:val="22"/>
        </w:rPr>
        <w:t>Thurs. Fri. Sat.</w:t>
      </w:r>
    </w:p>
    <w:p w14:paraId="174D1DB2" w14:textId="341E2FBA" w:rsidR="00CA17D8" w:rsidRPr="00CA17D8" w:rsidRDefault="00CA17D8" w:rsidP="007009E3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2377 Spruce</w:t>
      </w:r>
      <w:r>
        <w:rPr>
          <w:sz w:val="22"/>
          <w:szCs w:val="22"/>
        </w:rPr>
        <w:t xml:space="preserve"> -</w:t>
      </w:r>
      <w:r w:rsidRPr="00CA17D8">
        <w:rPr>
          <w:sz w:val="22"/>
          <w:szCs w:val="22"/>
        </w:rPr>
        <w:t>. Boys clothes 3T-5T, toys, books, nursery decor. Women's clothes. Men's clothes. Home decor, clocks, housewares. Purses. Patio table + chairs. Yeti cooler. And more!</w:t>
      </w:r>
      <w:r w:rsidRPr="00CA17D8">
        <w:rPr>
          <w:i/>
          <w:iCs/>
          <w:sz w:val="22"/>
          <w:szCs w:val="22"/>
        </w:rPr>
        <w:t xml:space="preserve"> </w:t>
      </w:r>
      <w:r w:rsidRPr="00CA17D8">
        <w:rPr>
          <w:i/>
          <w:iCs/>
          <w:sz w:val="22"/>
          <w:szCs w:val="22"/>
        </w:rPr>
        <w:t>Th 8-4 &amp; F 8-noon</w:t>
      </w:r>
    </w:p>
    <w:p w14:paraId="6C41C0CC" w14:textId="77777777" w:rsidR="00D33485" w:rsidRDefault="00783B37" w:rsidP="007009E3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  <w:r w:rsidRPr="005A535D">
        <w:rPr>
          <w:sz w:val="22"/>
          <w:szCs w:val="22"/>
          <w:u w:val="single"/>
        </w:rPr>
        <w:t>1520 Spruce</w:t>
      </w:r>
      <w:r w:rsidR="009161AE" w:rsidRPr="005A535D">
        <w:rPr>
          <w:sz w:val="22"/>
          <w:szCs w:val="22"/>
          <w:u w:val="single"/>
        </w:rPr>
        <w:t xml:space="preserve"> - </w:t>
      </w:r>
      <w:r w:rsidR="009161AE" w:rsidRPr="005A535D">
        <w:rPr>
          <w:i/>
          <w:iCs/>
          <w:sz w:val="22"/>
          <w:szCs w:val="22"/>
        </w:rPr>
        <w:t>Th 8-4 &amp; F 8-noon.</w:t>
      </w:r>
      <w:r w:rsidR="009161AE" w:rsidRPr="005A535D">
        <w:rPr>
          <w:sz w:val="22"/>
          <w:szCs w:val="22"/>
        </w:rPr>
        <w:t xml:space="preserve"> Boys clothes 3T-5T, toys, books, nursery decor. Women's clothes. Men's clothes. Home decor, clocks, housewares. Purses. Patio table + chairs. Yeti cooler. And more!</w:t>
      </w:r>
    </w:p>
    <w:p w14:paraId="44BAAC68" w14:textId="2EB50576" w:rsidR="00783B37" w:rsidRDefault="00D33485" w:rsidP="007009E3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2287 Shady Lane (North Oa</w:t>
      </w:r>
      <w:r w:rsidR="0069316B">
        <w:rPr>
          <w:sz w:val="22"/>
          <w:szCs w:val="22"/>
          <w:u w:val="single"/>
        </w:rPr>
        <w:t>k</w:t>
      </w:r>
      <w:r>
        <w:rPr>
          <w:sz w:val="22"/>
          <w:szCs w:val="22"/>
          <w:u w:val="single"/>
        </w:rPr>
        <w:t xml:space="preserve">s) </w:t>
      </w:r>
      <w:r>
        <w:rPr>
          <w:sz w:val="22"/>
          <w:szCs w:val="22"/>
        </w:rPr>
        <w:t xml:space="preserve">– Furniture, collectables, board games, electronics, kitchen items and more.  </w:t>
      </w:r>
      <w:r>
        <w:rPr>
          <w:i/>
          <w:iCs/>
          <w:sz w:val="22"/>
          <w:szCs w:val="22"/>
        </w:rPr>
        <w:t>Thur. &amp; Fri. 9-4, Sat, 8-noon.</w:t>
      </w:r>
      <w:r w:rsidR="006F2FE6" w:rsidRPr="005A535D">
        <w:rPr>
          <w:sz w:val="22"/>
          <w:szCs w:val="22"/>
        </w:rPr>
        <w:br/>
      </w:r>
      <w:r w:rsidR="006F2FE6" w:rsidRPr="005A535D">
        <w:rPr>
          <w:sz w:val="22"/>
          <w:szCs w:val="22"/>
          <w:u w:val="single"/>
        </w:rPr>
        <w:t>1920 E 250 N -</w:t>
      </w:r>
      <w:r w:rsidR="006F2FE6" w:rsidRPr="005A535D">
        <w:rPr>
          <w:sz w:val="22"/>
          <w:szCs w:val="22"/>
        </w:rPr>
        <w:t xml:space="preserve"> Gardening tools, household items, bedding, pack &amp; play, decorate pillows, </w:t>
      </w:r>
      <w:r w:rsidR="001E3C48">
        <w:rPr>
          <w:sz w:val="22"/>
          <w:szCs w:val="22"/>
        </w:rPr>
        <w:t>g</w:t>
      </w:r>
      <w:r w:rsidR="006F2FE6" w:rsidRPr="005A535D">
        <w:rPr>
          <w:sz w:val="22"/>
          <w:szCs w:val="22"/>
        </w:rPr>
        <w:t>lass office deck, office chair, fish tank cabinet, kids riding toys, luggage,</w:t>
      </w:r>
      <w:r w:rsidR="001E3C48">
        <w:rPr>
          <w:sz w:val="22"/>
          <w:szCs w:val="22"/>
        </w:rPr>
        <w:t xml:space="preserve"> </w:t>
      </w:r>
      <w:r w:rsidR="006F2FE6" w:rsidRPr="005A535D">
        <w:rPr>
          <w:sz w:val="22"/>
          <w:szCs w:val="22"/>
        </w:rPr>
        <w:t xml:space="preserve">popcorn machine, men - women clothes &amp; shoes, large storage cabinet, glass table &amp; chairs, coolers, kids bikes and much more! </w:t>
      </w:r>
      <w:r w:rsidR="006F2FE6" w:rsidRPr="005A535D">
        <w:rPr>
          <w:i/>
          <w:iCs/>
          <w:sz w:val="22"/>
          <w:szCs w:val="22"/>
        </w:rPr>
        <w:t>Thur. Fri. Sat.</w:t>
      </w:r>
    </w:p>
    <w:p w14:paraId="481D6BB7" w14:textId="7F3CFEF8" w:rsidR="001E3C48" w:rsidRPr="001E3C48" w:rsidRDefault="001E3C48" w:rsidP="007009E3">
      <w:pPr>
        <w:tabs>
          <w:tab w:val="left" w:pos="9706"/>
        </w:tabs>
        <w:ind w:left="-90" w:right="-7"/>
        <w:contextualSpacing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398 N 100 E</w:t>
      </w:r>
      <w:r>
        <w:rPr>
          <w:sz w:val="22"/>
          <w:szCs w:val="22"/>
        </w:rPr>
        <w:t xml:space="preserve"> - </w:t>
      </w:r>
      <w:r w:rsidR="0050560B" w:rsidRPr="0050560B">
        <w:rPr>
          <w:sz w:val="22"/>
          <w:szCs w:val="22"/>
        </w:rPr>
        <w:t>Multi-Family Garage Sale – Games, clothes (all ages), home decor, books, and fun finds!</w:t>
      </w:r>
      <w:r w:rsidR="0050560B">
        <w:rPr>
          <w:sz w:val="22"/>
          <w:szCs w:val="22"/>
        </w:rPr>
        <w:t xml:space="preserve">  </w:t>
      </w:r>
      <w:r w:rsidR="0050560B" w:rsidRPr="0050560B">
        <w:rPr>
          <w:sz w:val="22"/>
          <w:szCs w:val="22"/>
        </w:rPr>
        <w:t>Lemonade &amp; popcorn stand by the kids—come shop, sip, and snack!</w:t>
      </w:r>
      <w:r w:rsidR="0050560B">
        <w:rPr>
          <w:sz w:val="22"/>
          <w:szCs w:val="22"/>
        </w:rPr>
        <w:t xml:space="preserve"> </w:t>
      </w:r>
      <w:r w:rsidRPr="001E3C48">
        <w:rPr>
          <w:i/>
          <w:iCs/>
          <w:sz w:val="22"/>
          <w:szCs w:val="22"/>
        </w:rPr>
        <w:t>Fri. Sat.</w:t>
      </w:r>
    </w:p>
    <w:p w14:paraId="6A92183E" w14:textId="77777777" w:rsidR="006F2FE6" w:rsidRPr="005A535D" w:rsidRDefault="006F2FE6" w:rsidP="007009E3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</w:p>
    <w:p w14:paraId="472B6768" w14:textId="77777777" w:rsidR="00514A02" w:rsidRPr="005A535D" w:rsidRDefault="00514A02" w:rsidP="00BB682A">
      <w:pPr>
        <w:tabs>
          <w:tab w:val="left" w:pos="9706"/>
        </w:tabs>
        <w:ind w:left="-90" w:right="-7"/>
        <w:contextualSpacing/>
        <w:rPr>
          <w:sz w:val="22"/>
          <w:szCs w:val="22"/>
        </w:rPr>
      </w:pPr>
    </w:p>
    <w:p w14:paraId="23C8C011" w14:textId="5309E8D1" w:rsidR="00D860EB" w:rsidRPr="005A535D" w:rsidRDefault="00B66593" w:rsidP="00A15371">
      <w:pPr>
        <w:tabs>
          <w:tab w:val="left" w:pos="9706"/>
        </w:tabs>
        <w:ind w:left="-90" w:right="-7"/>
        <w:contextualSpacing/>
        <w:rPr>
          <w:bCs/>
          <w:i/>
          <w:iCs/>
          <w:sz w:val="22"/>
          <w:szCs w:val="22"/>
        </w:rPr>
      </w:pPr>
      <w:r w:rsidRPr="005A535D">
        <w:rPr>
          <w:bCs/>
          <w:sz w:val="22"/>
          <w:szCs w:val="22"/>
        </w:rPr>
        <w:br/>
      </w:r>
      <w:r w:rsidR="00230144" w:rsidRPr="005A535D">
        <w:rPr>
          <w:bCs/>
          <w:sz w:val="22"/>
          <w:szCs w:val="22"/>
          <w:u w:val="single"/>
        </w:rPr>
        <w:t xml:space="preserve"> </w:t>
      </w:r>
    </w:p>
    <w:sectPr w:rsidR="00D860EB" w:rsidRPr="005A535D" w:rsidSect="00E66E0C">
      <w:headerReference w:type="first" r:id="rId7"/>
      <w:pgSz w:w="12240" w:h="15840"/>
      <w:pgMar w:top="630" w:right="662" w:bottom="927" w:left="694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242" w14:textId="77777777" w:rsidR="005F170C" w:rsidRDefault="005F170C" w:rsidP="00F278AB">
      <w:r>
        <w:separator/>
      </w:r>
    </w:p>
  </w:endnote>
  <w:endnote w:type="continuationSeparator" w:id="0">
    <w:p w14:paraId="7B8B56F7" w14:textId="77777777" w:rsidR="005F170C" w:rsidRDefault="005F170C" w:rsidP="00F2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9210" w14:textId="77777777" w:rsidR="005F170C" w:rsidRDefault="005F170C" w:rsidP="00F278AB">
      <w:r>
        <w:separator/>
      </w:r>
    </w:p>
  </w:footnote>
  <w:footnote w:type="continuationSeparator" w:id="0">
    <w:p w14:paraId="47F87428" w14:textId="77777777" w:rsidR="005F170C" w:rsidRDefault="005F170C" w:rsidP="00F2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71CF" w14:textId="3EB009FF" w:rsidR="00F533A1" w:rsidRPr="000C5DEE" w:rsidRDefault="00C022FA" w:rsidP="000C5DEE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202</w:t>
    </w:r>
    <w:r w:rsidR="007A7770">
      <w:rPr>
        <w:b/>
        <w:sz w:val="32"/>
        <w:szCs w:val="32"/>
        <w:u w:val="single"/>
      </w:rPr>
      <w:t>5</w:t>
    </w:r>
    <w:r w:rsidR="00F533A1" w:rsidRPr="000C5DEE">
      <w:rPr>
        <w:b/>
        <w:sz w:val="32"/>
        <w:szCs w:val="32"/>
        <w:u w:val="single"/>
      </w:rPr>
      <w:t xml:space="preserve"> Bluffton City Wide Garage Sales</w:t>
    </w:r>
  </w:p>
  <w:p w14:paraId="693EC0BA" w14:textId="4EF51AB5" w:rsidR="00F533A1" w:rsidRDefault="00C022FA" w:rsidP="000C5DEE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May </w:t>
    </w:r>
    <w:r w:rsidR="007A7770">
      <w:rPr>
        <w:b/>
        <w:sz w:val="32"/>
        <w:szCs w:val="32"/>
        <w:u w:val="single"/>
      </w:rPr>
      <w:t>1</w:t>
    </w:r>
    <w:r>
      <w:rPr>
        <w:b/>
        <w:sz w:val="32"/>
        <w:szCs w:val="32"/>
        <w:u w:val="single"/>
      </w:rPr>
      <w:t xml:space="preserve">, </w:t>
    </w:r>
    <w:r w:rsidR="007A7770">
      <w:rPr>
        <w:b/>
        <w:sz w:val="32"/>
        <w:szCs w:val="32"/>
        <w:u w:val="single"/>
      </w:rPr>
      <w:t>2</w:t>
    </w:r>
    <w:r>
      <w:rPr>
        <w:b/>
        <w:sz w:val="32"/>
        <w:szCs w:val="32"/>
        <w:u w:val="single"/>
      </w:rPr>
      <w:t xml:space="preserve"> &amp; </w:t>
    </w:r>
    <w:r w:rsidR="007A7770">
      <w:rPr>
        <w:b/>
        <w:sz w:val="32"/>
        <w:szCs w:val="32"/>
        <w:u w:val="single"/>
      </w:rPr>
      <w:t>3</w:t>
    </w:r>
  </w:p>
  <w:p w14:paraId="1008BE8A" w14:textId="61D32297" w:rsidR="00F533A1" w:rsidRPr="000C5DEE" w:rsidRDefault="00F533A1" w:rsidP="000C5DEE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8am -</w:t>
    </w:r>
    <w:r w:rsidR="00AB5DB8">
      <w:rPr>
        <w:b/>
        <w:sz w:val="32"/>
        <w:szCs w:val="32"/>
        <w:u w:val="single"/>
      </w:rPr>
      <w:t xml:space="preserve"> </w:t>
    </w:r>
    <w:r>
      <w:rPr>
        <w:b/>
        <w:sz w:val="32"/>
        <w:szCs w:val="32"/>
        <w:u w:val="single"/>
      </w:rPr>
      <w:t>4pm</w:t>
    </w:r>
  </w:p>
  <w:p w14:paraId="2774980F" w14:textId="77777777" w:rsidR="00F533A1" w:rsidRDefault="00F53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AB"/>
    <w:rsid w:val="00002430"/>
    <w:rsid w:val="00003A80"/>
    <w:rsid w:val="0000677B"/>
    <w:rsid w:val="00011479"/>
    <w:rsid w:val="000131CC"/>
    <w:rsid w:val="00015E2E"/>
    <w:rsid w:val="0001642D"/>
    <w:rsid w:val="000210DB"/>
    <w:rsid w:val="00021557"/>
    <w:rsid w:val="00021E33"/>
    <w:rsid w:val="000245C5"/>
    <w:rsid w:val="0002635B"/>
    <w:rsid w:val="000330CB"/>
    <w:rsid w:val="00035301"/>
    <w:rsid w:val="000410EA"/>
    <w:rsid w:val="00044A45"/>
    <w:rsid w:val="00047639"/>
    <w:rsid w:val="00047FCD"/>
    <w:rsid w:val="0005202C"/>
    <w:rsid w:val="000523D0"/>
    <w:rsid w:val="0005574E"/>
    <w:rsid w:val="000562FD"/>
    <w:rsid w:val="00060339"/>
    <w:rsid w:val="00062009"/>
    <w:rsid w:val="00062607"/>
    <w:rsid w:val="00066C34"/>
    <w:rsid w:val="00067C9C"/>
    <w:rsid w:val="000749C3"/>
    <w:rsid w:val="000749C4"/>
    <w:rsid w:val="00083CC8"/>
    <w:rsid w:val="00086C42"/>
    <w:rsid w:val="00086D7B"/>
    <w:rsid w:val="000875BE"/>
    <w:rsid w:val="00087974"/>
    <w:rsid w:val="0009143E"/>
    <w:rsid w:val="00093853"/>
    <w:rsid w:val="00093D3C"/>
    <w:rsid w:val="00094267"/>
    <w:rsid w:val="000A64B2"/>
    <w:rsid w:val="000A6A0B"/>
    <w:rsid w:val="000A6C0F"/>
    <w:rsid w:val="000B0603"/>
    <w:rsid w:val="000B56FE"/>
    <w:rsid w:val="000C1DFB"/>
    <w:rsid w:val="000C4277"/>
    <w:rsid w:val="000C5DEE"/>
    <w:rsid w:val="000C7BB5"/>
    <w:rsid w:val="000D549D"/>
    <w:rsid w:val="000D7596"/>
    <w:rsid w:val="000D7942"/>
    <w:rsid w:val="000E597D"/>
    <w:rsid w:val="000E621F"/>
    <w:rsid w:val="000F12E2"/>
    <w:rsid w:val="000F2D34"/>
    <w:rsid w:val="000F7892"/>
    <w:rsid w:val="00103D76"/>
    <w:rsid w:val="001048AC"/>
    <w:rsid w:val="001049EE"/>
    <w:rsid w:val="0010750A"/>
    <w:rsid w:val="00107A23"/>
    <w:rsid w:val="00112750"/>
    <w:rsid w:val="001130D5"/>
    <w:rsid w:val="001147DB"/>
    <w:rsid w:val="001172D1"/>
    <w:rsid w:val="00117464"/>
    <w:rsid w:val="001209A8"/>
    <w:rsid w:val="00126C32"/>
    <w:rsid w:val="00136534"/>
    <w:rsid w:val="00141BF3"/>
    <w:rsid w:val="00141EB8"/>
    <w:rsid w:val="00144CBA"/>
    <w:rsid w:val="0014565A"/>
    <w:rsid w:val="00151055"/>
    <w:rsid w:val="00155D54"/>
    <w:rsid w:val="00156FC3"/>
    <w:rsid w:val="00161759"/>
    <w:rsid w:val="0016568A"/>
    <w:rsid w:val="00167D4A"/>
    <w:rsid w:val="00171FCE"/>
    <w:rsid w:val="00173E24"/>
    <w:rsid w:val="00174E3B"/>
    <w:rsid w:val="001775F1"/>
    <w:rsid w:val="001836D9"/>
    <w:rsid w:val="00184FAF"/>
    <w:rsid w:val="00196A21"/>
    <w:rsid w:val="00197A37"/>
    <w:rsid w:val="001A425A"/>
    <w:rsid w:val="001A657B"/>
    <w:rsid w:val="001C46AA"/>
    <w:rsid w:val="001D0D27"/>
    <w:rsid w:val="001D21FC"/>
    <w:rsid w:val="001D458A"/>
    <w:rsid w:val="001D4919"/>
    <w:rsid w:val="001E3C48"/>
    <w:rsid w:val="001F0EF0"/>
    <w:rsid w:val="001F3671"/>
    <w:rsid w:val="001F5840"/>
    <w:rsid w:val="001F6CA6"/>
    <w:rsid w:val="001F6F62"/>
    <w:rsid w:val="001F7B2D"/>
    <w:rsid w:val="00201A9C"/>
    <w:rsid w:val="00203412"/>
    <w:rsid w:val="00203C27"/>
    <w:rsid w:val="00213D3B"/>
    <w:rsid w:val="00216504"/>
    <w:rsid w:val="00216DC2"/>
    <w:rsid w:val="0021798E"/>
    <w:rsid w:val="00226E64"/>
    <w:rsid w:val="00227795"/>
    <w:rsid w:val="002278A4"/>
    <w:rsid w:val="00230144"/>
    <w:rsid w:val="00232996"/>
    <w:rsid w:val="00232D78"/>
    <w:rsid w:val="00235DE8"/>
    <w:rsid w:val="00240DE9"/>
    <w:rsid w:val="00244404"/>
    <w:rsid w:val="00246285"/>
    <w:rsid w:val="00247487"/>
    <w:rsid w:val="00251512"/>
    <w:rsid w:val="0025277B"/>
    <w:rsid w:val="00254F14"/>
    <w:rsid w:val="00255CEC"/>
    <w:rsid w:val="00261AEB"/>
    <w:rsid w:val="00267108"/>
    <w:rsid w:val="00275BAF"/>
    <w:rsid w:val="002801D4"/>
    <w:rsid w:val="00280AF6"/>
    <w:rsid w:val="00281992"/>
    <w:rsid w:val="00281ED0"/>
    <w:rsid w:val="0028366D"/>
    <w:rsid w:val="002846AD"/>
    <w:rsid w:val="00285ADD"/>
    <w:rsid w:val="00286BF7"/>
    <w:rsid w:val="00287B6D"/>
    <w:rsid w:val="00293DE6"/>
    <w:rsid w:val="00295DBB"/>
    <w:rsid w:val="002968AA"/>
    <w:rsid w:val="00296BCA"/>
    <w:rsid w:val="002970C7"/>
    <w:rsid w:val="00297DE9"/>
    <w:rsid w:val="002A0EDF"/>
    <w:rsid w:val="002A2CE4"/>
    <w:rsid w:val="002B295A"/>
    <w:rsid w:val="002D0024"/>
    <w:rsid w:val="002D1D00"/>
    <w:rsid w:val="002D2B4C"/>
    <w:rsid w:val="002D34CF"/>
    <w:rsid w:val="002D37C7"/>
    <w:rsid w:val="002D6EBD"/>
    <w:rsid w:val="002E15D9"/>
    <w:rsid w:val="002E2A5F"/>
    <w:rsid w:val="002E2E20"/>
    <w:rsid w:val="002E306E"/>
    <w:rsid w:val="002E3D1B"/>
    <w:rsid w:val="002E53C0"/>
    <w:rsid w:val="002F4FC4"/>
    <w:rsid w:val="0030343E"/>
    <w:rsid w:val="00303AB0"/>
    <w:rsid w:val="0030619F"/>
    <w:rsid w:val="00307840"/>
    <w:rsid w:val="00312C97"/>
    <w:rsid w:val="00313C7F"/>
    <w:rsid w:val="003155C3"/>
    <w:rsid w:val="00316125"/>
    <w:rsid w:val="00316AA3"/>
    <w:rsid w:val="0032079A"/>
    <w:rsid w:val="00322528"/>
    <w:rsid w:val="0032465F"/>
    <w:rsid w:val="00327200"/>
    <w:rsid w:val="00332048"/>
    <w:rsid w:val="00333029"/>
    <w:rsid w:val="00334500"/>
    <w:rsid w:val="00334BDE"/>
    <w:rsid w:val="003356D0"/>
    <w:rsid w:val="00337C7E"/>
    <w:rsid w:val="00337D1A"/>
    <w:rsid w:val="0034343D"/>
    <w:rsid w:val="00344C0E"/>
    <w:rsid w:val="00345056"/>
    <w:rsid w:val="00351925"/>
    <w:rsid w:val="003545F7"/>
    <w:rsid w:val="0035578C"/>
    <w:rsid w:val="0036137B"/>
    <w:rsid w:val="00371D87"/>
    <w:rsid w:val="00373DA2"/>
    <w:rsid w:val="00374A97"/>
    <w:rsid w:val="00375A99"/>
    <w:rsid w:val="00376153"/>
    <w:rsid w:val="0038045E"/>
    <w:rsid w:val="003828CA"/>
    <w:rsid w:val="00386A95"/>
    <w:rsid w:val="00387167"/>
    <w:rsid w:val="0039081F"/>
    <w:rsid w:val="00390A69"/>
    <w:rsid w:val="0039200E"/>
    <w:rsid w:val="003922A5"/>
    <w:rsid w:val="00397429"/>
    <w:rsid w:val="00397B79"/>
    <w:rsid w:val="003A2EF8"/>
    <w:rsid w:val="003A3838"/>
    <w:rsid w:val="003A4D58"/>
    <w:rsid w:val="003A5858"/>
    <w:rsid w:val="003B1663"/>
    <w:rsid w:val="003B4384"/>
    <w:rsid w:val="003B4F36"/>
    <w:rsid w:val="003B519D"/>
    <w:rsid w:val="003B52B9"/>
    <w:rsid w:val="003C0E56"/>
    <w:rsid w:val="003C4663"/>
    <w:rsid w:val="003C6706"/>
    <w:rsid w:val="003D0319"/>
    <w:rsid w:val="003D1CA7"/>
    <w:rsid w:val="003D400B"/>
    <w:rsid w:val="003D56DC"/>
    <w:rsid w:val="003D67FA"/>
    <w:rsid w:val="003E376D"/>
    <w:rsid w:val="003E49E5"/>
    <w:rsid w:val="003E5BFE"/>
    <w:rsid w:val="003E79DE"/>
    <w:rsid w:val="003F30A2"/>
    <w:rsid w:val="003F3328"/>
    <w:rsid w:val="003F5BBC"/>
    <w:rsid w:val="00400FC0"/>
    <w:rsid w:val="00401916"/>
    <w:rsid w:val="00402A76"/>
    <w:rsid w:val="00404CBC"/>
    <w:rsid w:val="00404D3D"/>
    <w:rsid w:val="004061B0"/>
    <w:rsid w:val="00406422"/>
    <w:rsid w:val="004125A2"/>
    <w:rsid w:val="004161CA"/>
    <w:rsid w:val="00420427"/>
    <w:rsid w:val="00421878"/>
    <w:rsid w:val="004218A5"/>
    <w:rsid w:val="004233B1"/>
    <w:rsid w:val="00427369"/>
    <w:rsid w:val="00430124"/>
    <w:rsid w:val="00430714"/>
    <w:rsid w:val="004375C7"/>
    <w:rsid w:val="0044047A"/>
    <w:rsid w:val="00443015"/>
    <w:rsid w:val="00444C23"/>
    <w:rsid w:val="00445F80"/>
    <w:rsid w:val="0045734D"/>
    <w:rsid w:val="00462ADB"/>
    <w:rsid w:val="004644AC"/>
    <w:rsid w:val="00464F5C"/>
    <w:rsid w:val="00465279"/>
    <w:rsid w:val="00467689"/>
    <w:rsid w:val="00481575"/>
    <w:rsid w:val="00482233"/>
    <w:rsid w:val="0048223E"/>
    <w:rsid w:val="004824C6"/>
    <w:rsid w:val="00485D7D"/>
    <w:rsid w:val="00490382"/>
    <w:rsid w:val="0049161A"/>
    <w:rsid w:val="0049569B"/>
    <w:rsid w:val="004A0394"/>
    <w:rsid w:val="004A0CA0"/>
    <w:rsid w:val="004A16CC"/>
    <w:rsid w:val="004A2E71"/>
    <w:rsid w:val="004B00AA"/>
    <w:rsid w:val="004B67B7"/>
    <w:rsid w:val="004C594B"/>
    <w:rsid w:val="004C6614"/>
    <w:rsid w:val="004C6DB8"/>
    <w:rsid w:val="004C7711"/>
    <w:rsid w:val="004C7E1B"/>
    <w:rsid w:val="004D5F28"/>
    <w:rsid w:val="004E378F"/>
    <w:rsid w:val="004E52C9"/>
    <w:rsid w:val="004E7868"/>
    <w:rsid w:val="004F3FC4"/>
    <w:rsid w:val="0050560B"/>
    <w:rsid w:val="0050702C"/>
    <w:rsid w:val="00507147"/>
    <w:rsid w:val="00507327"/>
    <w:rsid w:val="00507A81"/>
    <w:rsid w:val="00514A02"/>
    <w:rsid w:val="0051682B"/>
    <w:rsid w:val="005174AD"/>
    <w:rsid w:val="00530734"/>
    <w:rsid w:val="00533DF3"/>
    <w:rsid w:val="00537F4F"/>
    <w:rsid w:val="005407EB"/>
    <w:rsid w:val="00542C88"/>
    <w:rsid w:val="00542DB2"/>
    <w:rsid w:val="00542F54"/>
    <w:rsid w:val="00546B28"/>
    <w:rsid w:val="0054739E"/>
    <w:rsid w:val="005512FD"/>
    <w:rsid w:val="00552F53"/>
    <w:rsid w:val="00561E00"/>
    <w:rsid w:val="00564DDC"/>
    <w:rsid w:val="005673BB"/>
    <w:rsid w:val="00571E6A"/>
    <w:rsid w:val="0057403A"/>
    <w:rsid w:val="0057445C"/>
    <w:rsid w:val="005747E4"/>
    <w:rsid w:val="00574953"/>
    <w:rsid w:val="00575227"/>
    <w:rsid w:val="00577954"/>
    <w:rsid w:val="00581DEE"/>
    <w:rsid w:val="00585BF9"/>
    <w:rsid w:val="005862A1"/>
    <w:rsid w:val="005916F9"/>
    <w:rsid w:val="005922A8"/>
    <w:rsid w:val="0059455F"/>
    <w:rsid w:val="00597E23"/>
    <w:rsid w:val="005A0576"/>
    <w:rsid w:val="005A0A93"/>
    <w:rsid w:val="005A535D"/>
    <w:rsid w:val="005A552A"/>
    <w:rsid w:val="005A670E"/>
    <w:rsid w:val="005A7517"/>
    <w:rsid w:val="005B2503"/>
    <w:rsid w:val="005B5688"/>
    <w:rsid w:val="005C02D5"/>
    <w:rsid w:val="005C3B2B"/>
    <w:rsid w:val="005C4397"/>
    <w:rsid w:val="005C7C8C"/>
    <w:rsid w:val="005D0B23"/>
    <w:rsid w:val="005D0B8A"/>
    <w:rsid w:val="005D2ACE"/>
    <w:rsid w:val="005D2B87"/>
    <w:rsid w:val="005E08B6"/>
    <w:rsid w:val="005E2F6D"/>
    <w:rsid w:val="005E3B76"/>
    <w:rsid w:val="005E4158"/>
    <w:rsid w:val="005E4913"/>
    <w:rsid w:val="005E62D6"/>
    <w:rsid w:val="005E6F65"/>
    <w:rsid w:val="005F170C"/>
    <w:rsid w:val="005F38C2"/>
    <w:rsid w:val="005F6D52"/>
    <w:rsid w:val="00600B72"/>
    <w:rsid w:val="00603649"/>
    <w:rsid w:val="006042D4"/>
    <w:rsid w:val="00604A1C"/>
    <w:rsid w:val="00606175"/>
    <w:rsid w:val="00611D51"/>
    <w:rsid w:val="00613A4F"/>
    <w:rsid w:val="00615EE4"/>
    <w:rsid w:val="006204F7"/>
    <w:rsid w:val="00625251"/>
    <w:rsid w:val="00625C25"/>
    <w:rsid w:val="006277BC"/>
    <w:rsid w:val="00634352"/>
    <w:rsid w:val="0063582C"/>
    <w:rsid w:val="00644796"/>
    <w:rsid w:val="006511FB"/>
    <w:rsid w:val="006526CA"/>
    <w:rsid w:val="00654AB4"/>
    <w:rsid w:val="006556CE"/>
    <w:rsid w:val="00661AA5"/>
    <w:rsid w:val="00663536"/>
    <w:rsid w:val="00667D70"/>
    <w:rsid w:val="0067148A"/>
    <w:rsid w:val="00672439"/>
    <w:rsid w:val="0067380D"/>
    <w:rsid w:val="006741D3"/>
    <w:rsid w:val="00674860"/>
    <w:rsid w:val="006755D7"/>
    <w:rsid w:val="0067628C"/>
    <w:rsid w:val="0067708B"/>
    <w:rsid w:val="00680907"/>
    <w:rsid w:val="00684FE2"/>
    <w:rsid w:val="006874D8"/>
    <w:rsid w:val="00690675"/>
    <w:rsid w:val="0069316B"/>
    <w:rsid w:val="006948A6"/>
    <w:rsid w:val="00694B7B"/>
    <w:rsid w:val="006A05F6"/>
    <w:rsid w:val="006A113C"/>
    <w:rsid w:val="006A2077"/>
    <w:rsid w:val="006A62AE"/>
    <w:rsid w:val="006B0315"/>
    <w:rsid w:val="006B6F69"/>
    <w:rsid w:val="006C23A4"/>
    <w:rsid w:val="006C2BF7"/>
    <w:rsid w:val="006C5D0B"/>
    <w:rsid w:val="006C77E5"/>
    <w:rsid w:val="006D12EC"/>
    <w:rsid w:val="006D463F"/>
    <w:rsid w:val="006D6838"/>
    <w:rsid w:val="006F14FB"/>
    <w:rsid w:val="006F2FE6"/>
    <w:rsid w:val="006F33C0"/>
    <w:rsid w:val="006F4149"/>
    <w:rsid w:val="006F5CFA"/>
    <w:rsid w:val="007009E3"/>
    <w:rsid w:val="00701372"/>
    <w:rsid w:val="00702525"/>
    <w:rsid w:val="00704A68"/>
    <w:rsid w:val="00704A81"/>
    <w:rsid w:val="0071189C"/>
    <w:rsid w:val="007167B3"/>
    <w:rsid w:val="00723CD0"/>
    <w:rsid w:val="00725F94"/>
    <w:rsid w:val="007263E4"/>
    <w:rsid w:val="007273E6"/>
    <w:rsid w:val="00731679"/>
    <w:rsid w:val="00734A07"/>
    <w:rsid w:val="00736E28"/>
    <w:rsid w:val="007407C5"/>
    <w:rsid w:val="007418C5"/>
    <w:rsid w:val="007428D3"/>
    <w:rsid w:val="00747302"/>
    <w:rsid w:val="00747EE6"/>
    <w:rsid w:val="00750AF1"/>
    <w:rsid w:val="00751713"/>
    <w:rsid w:val="007519D7"/>
    <w:rsid w:val="00762CAA"/>
    <w:rsid w:val="007643D6"/>
    <w:rsid w:val="00777438"/>
    <w:rsid w:val="0078319D"/>
    <w:rsid w:val="00783589"/>
    <w:rsid w:val="00783B37"/>
    <w:rsid w:val="00785A64"/>
    <w:rsid w:val="00785E87"/>
    <w:rsid w:val="0078653A"/>
    <w:rsid w:val="007869E6"/>
    <w:rsid w:val="007912CF"/>
    <w:rsid w:val="00792491"/>
    <w:rsid w:val="00793DA8"/>
    <w:rsid w:val="00794103"/>
    <w:rsid w:val="007978F1"/>
    <w:rsid w:val="007A23D4"/>
    <w:rsid w:val="007A4297"/>
    <w:rsid w:val="007A551A"/>
    <w:rsid w:val="007A686C"/>
    <w:rsid w:val="007A7770"/>
    <w:rsid w:val="007A7B67"/>
    <w:rsid w:val="007A7EE0"/>
    <w:rsid w:val="007B1475"/>
    <w:rsid w:val="007B1A6B"/>
    <w:rsid w:val="007B7133"/>
    <w:rsid w:val="007C00BB"/>
    <w:rsid w:val="007C1864"/>
    <w:rsid w:val="007C1A09"/>
    <w:rsid w:val="007C217D"/>
    <w:rsid w:val="007C23D2"/>
    <w:rsid w:val="007E47A8"/>
    <w:rsid w:val="007F037A"/>
    <w:rsid w:val="007F131F"/>
    <w:rsid w:val="007F7FE5"/>
    <w:rsid w:val="00810706"/>
    <w:rsid w:val="00814300"/>
    <w:rsid w:val="00816E6D"/>
    <w:rsid w:val="008208E7"/>
    <w:rsid w:val="008218E8"/>
    <w:rsid w:val="00821BC1"/>
    <w:rsid w:val="00823EA6"/>
    <w:rsid w:val="0082536C"/>
    <w:rsid w:val="0082594A"/>
    <w:rsid w:val="00830560"/>
    <w:rsid w:val="00833B8D"/>
    <w:rsid w:val="00834131"/>
    <w:rsid w:val="00834549"/>
    <w:rsid w:val="00834B8A"/>
    <w:rsid w:val="00836D0B"/>
    <w:rsid w:val="00841093"/>
    <w:rsid w:val="008424C7"/>
    <w:rsid w:val="008506F3"/>
    <w:rsid w:val="00855B7E"/>
    <w:rsid w:val="00855EA7"/>
    <w:rsid w:val="00864A1A"/>
    <w:rsid w:val="00870209"/>
    <w:rsid w:val="00870C07"/>
    <w:rsid w:val="00872026"/>
    <w:rsid w:val="0087263D"/>
    <w:rsid w:val="00873525"/>
    <w:rsid w:val="0087379C"/>
    <w:rsid w:val="0087460A"/>
    <w:rsid w:val="008821AF"/>
    <w:rsid w:val="0088783C"/>
    <w:rsid w:val="00896C55"/>
    <w:rsid w:val="00897041"/>
    <w:rsid w:val="008A13D5"/>
    <w:rsid w:val="008A3369"/>
    <w:rsid w:val="008A452E"/>
    <w:rsid w:val="008A4CC5"/>
    <w:rsid w:val="008A6C6C"/>
    <w:rsid w:val="008A738A"/>
    <w:rsid w:val="008B19AB"/>
    <w:rsid w:val="008B50C4"/>
    <w:rsid w:val="008B6A1D"/>
    <w:rsid w:val="008B796A"/>
    <w:rsid w:val="008C0C20"/>
    <w:rsid w:val="008C18E2"/>
    <w:rsid w:val="008C211C"/>
    <w:rsid w:val="008C47C5"/>
    <w:rsid w:val="008C4CE8"/>
    <w:rsid w:val="008D37FE"/>
    <w:rsid w:val="008D3FB7"/>
    <w:rsid w:val="008D6DC2"/>
    <w:rsid w:val="008D70E0"/>
    <w:rsid w:val="008D79C9"/>
    <w:rsid w:val="008E1CA5"/>
    <w:rsid w:val="008E300E"/>
    <w:rsid w:val="008E567A"/>
    <w:rsid w:val="008F10D6"/>
    <w:rsid w:val="008F2B87"/>
    <w:rsid w:val="008F2F5D"/>
    <w:rsid w:val="008F615E"/>
    <w:rsid w:val="00900463"/>
    <w:rsid w:val="009007CB"/>
    <w:rsid w:val="009018A7"/>
    <w:rsid w:val="00903A57"/>
    <w:rsid w:val="00904A08"/>
    <w:rsid w:val="00905D39"/>
    <w:rsid w:val="00910E01"/>
    <w:rsid w:val="00911AFB"/>
    <w:rsid w:val="00911B5C"/>
    <w:rsid w:val="009161AE"/>
    <w:rsid w:val="00916B4A"/>
    <w:rsid w:val="009215CB"/>
    <w:rsid w:val="00927E30"/>
    <w:rsid w:val="009365B0"/>
    <w:rsid w:val="00936954"/>
    <w:rsid w:val="00942818"/>
    <w:rsid w:val="0094303C"/>
    <w:rsid w:val="009440CE"/>
    <w:rsid w:val="0094590F"/>
    <w:rsid w:val="0094623C"/>
    <w:rsid w:val="009637B2"/>
    <w:rsid w:val="009678B1"/>
    <w:rsid w:val="00967EA8"/>
    <w:rsid w:val="00971E14"/>
    <w:rsid w:val="009733A9"/>
    <w:rsid w:val="00974B70"/>
    <w:rsid w:val="00975839"/>
    <w:rsid w:val="0097711E"/>
    <w:rsid w:val="00980E3D"/>
    <w:rsid w:val="00980FB7"/>
    <w:rsid w:val="00981674"/>
    <w:rsid w:val="009848CC"/>
    <w:rsid w:val="00991C12"/>
    <w:rsid w:val="00994938"/>
    <w:rsid w:val="009A0E68"/>
    <w:rsid w:val="009A628A"/>
    <w:rsid w:val="009B22A1"/>
    <w:rsid w:val="009B3EA4"/>
    <w:rsid w:val="009B6A0C"/>
    <w:rsid w:val="009B6F08"/>
    <w:rsid w:val="009B7A1C"/>
    <w:rsid w:val="009C045D"/>
    <w:rsid w:val="009C0ABF"/>
    <w:rsid w:val="009C14F0"/>
    <w:rsid w:val="009C3575"/>
    <w:rsid w:val="009C4FA6"/>
    <w:rsid w:val="009C52A9"/>
    <w:rsid w:val="009C6E18"/>
    <w:rsid w:val="009D1082"/>
    <w:rsid w:val="009D146C"/>
    <w:rsid w:val="009D2135"/>
    <w:rsid w:val="009E2989"/>
    <w:rsid w:val="009E3C51"/>
    <w:rsid w:val="009E4EF0"/>
    <w:rsid w:val="009E72BC"/>
    <w:rsid w:val="009F79F6"/>
    <w:rsid w:val="00A006B1"/>
    <w:rsid w:val="00A01896"/>
    <w:rsid w:val="00A021F6"/>
    <w:rsid w:val="00A054DB"/>
    <w:rsid w:val="00A071BA"/>
    <w:rsid w:val="00A109F2"/>
    <w:rsid w:val="00A15371"/>
    <w:rsid w:val="00A222F6"/>
    <w:rsid w:val="00A26DE3"/>
    <w:rsid w:val="00A3058F"/>
    <w:rsid w:val="00A41FFD"/>
    <w:rsid w:val="00A42877"/>
    <w:rsid w:val="00A42C66"/>
    <w:rsid w:val="00A5090B"/>
    <w:rsid w:val="00A52B3E"/>
    <w:rsid w:val="00A54001"/>
    <w:rsid w:val="00A54A06"/>
    <w:rsid w:val="00A55EF4"/>
    <w:rsid w:val="00A56984"/>
    <w:rsid w:val="00A624BE"/>
    <w:rsid w:val="00A6317C"/>
    <w:rsid w:val="00A65376"/>
    <w:rsid w:val="00A65D75"/>
    <w:rsid w:val="00A7275D"/>
    <w:rsid w:val="00A72F2F"/>
    <w:rsid w:val="00A7381B"/>
    <w:rsid w:val="00A73839"/>
    <w:rsid w:val="00A757B3"/>
    <w:rsid w:val="00A767F0"/>
    <w:rsid w:val="00A775ED"/>
    <w:rsid w:val="00A81381"/>
    <w:rsid w:val="00A81902"/>
    <w:rsid w:val="00A82BE6"/>
    <w:rsid w:val="00A90E2A"/>
    <w:rsid w:val="00A93603"/>
    <w:rsid w:val="00AA2157"/>
    <w:rsid w:val="00AA4D9C"/>
    <w:rsid w:val="00AA521F"/>
    <w:rsid w:val="00AA62C0"/>
    <w:rsid w:val="00AB1872"/>
    <w:rsid w:val="00AB2F83"/>
    <w:rsid w:val="00AB3638"/>
    <w:rsid w:val="00AB50F3"/>
    <w:rsid w:val="00AB5DB8"/>
    <w:rsid w:val="00AB65C8"/>
    <w:rsid w:val="00AC0135"/>
    <w:rsid w:val="00AC60CD"/>
    <w:rsid w:val="00AC742D"/>
    <w:rsid w:val="00AD2E90"/>
    <w:rsid w:val="00AD3E28"/>
    <w:rsid w:val="00AD7C55"/>
    <w:rsid w:val="00AE3846"/>
    <w:rsid w:val="00AE4E8C"/>
    <w:rsid w:val="00AF1DE7"/>
    <w:rsid w:val="00AF4A25"/>
    <w:rsid w:val="00AF4B54"/>
    <w:rsid w:val="00AF5983"/>
    <w:rsid w:val="00AF5D6F"/>
    <w:rsid w:val="00B015D8"/>
    <w:rsid w:val="00B03A63"/>
    <w:rsid w:val="00B103CE"/>
    <w:rsid w:val="00B11E40"/>
    <w:rsid w:val="00B122F0"/>
    <w:rsid w:val="00B1437A"/>
    <w:rsid w:val="00B1576E"/>
    <w:rsid w:val="00B20F10"/>
    <w:rsid w:val="00B216A2"/>
    <w:rsid w:val="00B41E4C"/>
    <w:rsid w:val="00B420DB"/>
    <w:rsid w:val="00B4227A"/>
    <w:rsid w:val="00B42BC1"/>
    <w:rsid w:val="00B43317"/>
    <w:rsid w:val="00B4709A"/>
    <w:rsid w:val="00B505B7"/>
    <w:rsid w:val="00B53471"/>
    <w:rsid w:val="00B53999"/>
    <w:rsid w:val="00B55A7C"/>
    <w:rsid w:val="00B60ACA"/>
    <w:rsid w:val="00B62AF5"/>
    <w:rsid w:val="00B62DE9"/>
    <w:rsid w:val="00B6314D"/>
    <w:rsid w:val="00B66593"/>
    <w:rsid w:val="00B714F3"/>
    <w:rsid w:val="00B716B6"/>
    <w:rsid w:val="00B76692"/>
    <w:rsid w:val="00B77F20"/>
    <w:rsid w:val="00B83A7A"/>
    <w:rsid w:val="00BA0290"/>
    <w:rsid w:val="00BA1976"/>
    <w:rsid w:val="00BA3BF0"/>
    <w:rsid w:val="00BB1140"/>
    <w:rsid w:val="00BB3EB5"/>
    <w:rsid w:val="00BB5D09"/>
    <w:rsid w:val="00BB682A"/>
    <w:rsid w:val="00BC0E8F"/>
    <w:rsid w:val="00BC1C10"/>
    <w:rsid w:val="00BC3EE0"/>
    <w:rsid w:val="00BC517B"/>
    <w:rsid w:val="00BC7152"/>
    <w:rsid w:val="00BD0531"/>
    <w:rsid w:val="00BD1DC7"/>
    <w:rsid w:val="00BD3737"/>
    <w:rsid w:val="00BE1FB8"/>
    <w:rsid w:val="00BE2B07"/>
    <w:rsid w:val="00BE79AB"/>
    <w:rsid w:val="00BF1543"/>
    <w:rsid w:val="00BF316A"/>
    <w:rsid w:val="00BF33EF"/>
    <w:rsid w:val="00BF61A9"/>
    <w:rsid w:val="00BF6FBA"/>
    <w:rsid w:val="00BF7BF1"/>
    <w:rsid w:val="00C00806"/>
    <w:rsid w:val="00C0182E"/>
    <w:rsid w:val="00C022FA"/>
    <w:rsid w:val="00C04C9E"/>
    <w:rsid w:val="00C05BF5"/>
    <w:rsid w:val="00C15D2C"/>
    <w:rsid w:val="00C16249"/>
    <w:rsid w:val="00C176F3"/>
    <w:rsid w:val="00C21C26"/>
    <w:rsid w:val="00C22AB7"/>
    <w:rsid w:val="00C2374F"/>
    <w:rsid w:val="00C276CD"/>
    <w:rsid w:val="00C30586"/>
    <w:rsid w:val="00C32B99"/>
    <w:rsid w:val="00C368F8"/>
    <w:rsid w:val="00C3713A"/>
    <w:rsid w:val="00C45B68"/>
    <w:rsid w:val="00C522EB"/>
    <w:rsid w:val="00C53703"/>
    <w:rsid w:val="00C622E3"/>
    <w:rsid w:val="00C64900"/>
    <w:rsid w:val="00C64ED2"/>
    <w:rsid w:val="00C751F6"/>
    <w:rsid w:val="00C77456"/>
    <w:rsid w:val="00C77570"/>
    <w:rsid w:val="00C8043A"/>
    <w:rsid w:val="00C80BB0"/>
    <w:rsid w:val="00C859F2"/>
    <w:rsid w:val="00C87B8A"/>
    <w:rsid w:val="00C9189B"/>
    <w:rsid w:val="00C91EAE"/>
    <w:rsid w:val="00C923DA"/>
    <w:rsid w:val="00C92936"/>
    <w:rsid w:val="00CA17D8"/>
    <w:rsid w:val="00CB00E3"/>
    <w:rsid w:val="00CB035E"/>
    <w:rsid w:val="00CB4B4E"/>
    <w:rsid w:val="00CB7B3E"/>
    <w:rsid w:val="00CC35F1"/>
    <w:rsid w:val="00CC3D9A"/>
    <w:rsid w:val="00CC4525"/>
    <w:rsid w:val="00CC5DCC"/>
    <w:rsid w:val="00CD637C"/>
    <w:rsid w:val="00CE345A"/>
    <w:rsid w:val="00D00DF3"/>
    <w:rsid w:val="00D01FCC"/>
    <w:rsid w:val="00D03160"/>
    <w:rsid w:val="00D04B6B"/>
    <w:rsid w:val="00D05934"/>
    <w:rsid w:val="00D06B59"/>
    <w:rsid w:val="00D136D9"/>
    <w:rsid w:val="00D15A78"/>
    <w:rsid w:val="00D1717A"/>
    <w:rsid w:val="00D205A5"/>
    <w:rsid w:val="00D20962"/>
    <w:rsid w:val="00D220C9"/>
    <w:rsid w:val="00D220F1"/>
    <w:rsid w:val="00D22AC2"/>
    <w:rsid w:val="00D3099B"/>
    <w:rsid w:val="00D33485"/>
    <w:rsid w:val="00D36025"/>
    <w:rsid w:val="00D447AD"/>
    <w:rsid w:val="00D44C95"/>
    <w:rsid w:val="00D53363"/>
    <w:rsid w:val="00D67A0C"/>
    <w:rsid w:val="00D70ADB"/>
    <w:rsid w:val="00D730C6"/>
    <w:rsid w:val="00D73674"/>
    <w:rsid w:val="00D75B6D"/>
    <w:rsid w:val="00D75E61"/>
    <w:rsid w:val="00D761AE"/>
    <w:rsid w:val="00D80D48"/>
    <w:rsid w:val="00D82B23"/>
    <w:rsid w:val="00D834CA"/>
    <w:rsid w:val="00D8374F"/>
    <w:rsid w:val="00D83AF0"/>
    <w:rsid w:val="00D840AC"/>
    <w:rsid w:val="00D8413C"/>
    <w:rsid w:val="00D860EB"/>
    <w:rsid w:val="00D86FB8"/>
    <w:rsid w:val="00D87564"/>
    <w:rsid w:val="00D94292"/>
    <w:rsid w:val="00D95435"/>
    <w:rsid w:val="00D9609A"/>
    <w:rsid w:val="00DA3D50"/>
    <w:rsid w:val="00DA5612"/>
    <w:rsid w:val="00DA7D58"/>
    <w:rsid w:val="00DB3BA9"/>
    <w:rsid w:val="00DB4AE1"/>
    <w:rsid w:val="00DC138C"/>
    <w:rsid w:val="00DC53E4"/>
    <w:rsid w:val="00DD2ACF"/>
    <w:rsid w:val="00DD2E33"/>
    <w:rsid w:val="00DD3624"/>
    <w:rsid w:val="00DE1D98"/>
    <w:rsid w:val="00DE3359"/>
    <w:rsid w:val="00DE3A6C"/>
    <w:rsid w:val="00DE406D"/>
    <w:rsid w:val="00DE43F3"/>
    <w:rsid w:val="00DE4B1E"/>
    <w:rsid w:val="00DE7449"/>
    <w:rsid w:val="00DF1364"/>
    <w:rsid w:val="00DF3A74"/>
    <w:rsid w:val="00DF40B0"/>
    <w:rsid w:val="00DF5607"/>
    <w:rsid w:val="00DF74B4"/>
    <w:rsid w:val="00E0023A"/>
    <w:rsid w:val="00E025DA"/>
    <w:rsid w:val="00E02EA5"/>
    <w:rsid w:val="00E075FF"/>
    <w:rsid w:val="00E10A09"/>
    <w:rsid w:val="00E11903"/>
    <w:rsid w:val="00E12E5A"/>
    <w:rsid w:val="00E15301"/>
    <w:rsid w:val="00E1556D"/>
    <w:rsid w:val="00E15AD9"/>
    <w:rsid w:val="00E15FC9"/>
    <w:rsid w:val="00E21513"/>
    <w:rsid w:val="00E327CF"/>
    <w:rsid w:val="00E3488F"/>
    <w:rsid w:val="00E37819"/>
    <w:rsid w:val="00E4095B"/>
    <w:rsid w:val="00E4447A"/>
    <w:rsid w:val="00E46135"/>
    <w:rsid w:val="00E5524C"/>
    <w:rsid w:val="00E6480E"/>
    <w:rsid w:val="00E651A5"/>
    <w:rsid w:val="00E651C6"/>
    <w:rsid w:val="00E66E0C"/>
    <w:rsid w:val="00E70311"/>
    <w:rsid w:val="00E73E53"/>
    <w:rsid w:val="00E75CEF"/>
    <w:rsid w:val="00E75D7D"/>
    <w:rsid w:val="00E77FB0"/>
    <w:rsid w:val="00E8689B"/>
    <w:rsid w:val="00E90A19"/>
    <w:rsid w:val="00E90BCD"/>
    <w:rsid w:val="00E90F2D"/>
    <w:rsid w:val="00E96E3A"/>
    <w:rsid w:val="00E9794B"/>
    <w:rsid w:val="00EA09FD"/>
    <w:rsid w:val="00EA10EE"/>
    <w:rsid w:val="00EA1941"/>
    <w:rsid w:val="00EA4651"/>
    <w:rsid w:val="00EA6C41"/>
    <w:rsid w:val="00EB4C2E"/>
    <w:rsid w:val="00EB5368"/>
    <w:rsid w:val="00EC6DCC"/>
    <w:rsid w:val="00EC7872"/>
    <w:rsid w:val="00ED00E8"/>
    <w:rsid w:val="00ED0F26"/>
    <w:rsid w:val="00EE0379"/>
    <w:rsid w:val="00EE3B45"/>
    <w:rsid w:val="00EE5121"/>
    <w:rsid w:val="00EE7811"/>
    <w:rsid w:val="00EF7BD4"/>
    <w:rsid w:val="00F04CF6"/>
    <w:rsid w:val="00F06935"/>
    <w:rsid w:val="00F11EE4"/>
    <w:rsid w:val="00F14519"/>
    <w:rsid w:val="00F16791"/>
    <w:rsid w:val="00F21ED1"/>
    <w:rsid w:val="00F237C9"/>
    <w:rsid w:val="00F24AC4"/>
    <w:rsid w:val="00F251B2"/>
    <w:rsid w:val="00F278AB"/>
    <w:rsid w:val="00F30ED6"/>
    <w:rsid w:val="00F36234"/>
    <w:rsid w:val="00F36977"/>
    <w:rsid w:val="00F40032"/>
    <w:rsid w:val="00F43780"/>
    <w:rsid w:val="00F43C48"/>
    <w:rsid w:val="00F450F8"/>
    <w:rsid w:val="00F47B7C"/>
    <w:rsid w:val="00F533A1"/>
    <w:rsid w:val="00F54FE5"/>
    <w:rsid w:val="00F64353"/>
    <w:rsid w:val="00F67021"/>
    <w:rsid w:val="00F673A0"/>
    <w:rsid w:val="00F777F2"/>
    <w:rsid w:val="00F84283"/>
    <w:rsid w:val="00F900FB"/>
    <w:rsid w:val="00FB140A"/>
    <w:rsid w:val="00FB3EAA"/>
    <w:rsid w:val="00FB4EA9"/>
    <w:rsid w:val="00FB718A"/>
    <w:rsid w:val="00FC3B51"/>
    <w:rsid w:val="00FD05BB"/>
    <w:rsid w:val="00FD2118"/>
    <w:rsid w:val="00FE4202"/>
    <w:rsid w:val="00FE62E5"/>
    <w:rsid w:val="00FE63BC"/>
    <w:rsid w:val="00FF1786"/>
    <w:rsid w:val="00FF3132"/>
    <w:rsid w:val="00FF44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DCC258"/>
  <w15:docId w15:val="{C98F73F1-A7AF-7A45-BDA4-151278EA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74"/>
    <w:pPr>
      <w:spacing w:after="0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8AB"/>
    <w:pPr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278AB"/>
  </w:style>
  <w:style w:type="paragraph" w:styleId="Footer">
    <w:name w:val="footer"/>
    <w:basedOn w:val="Normal"/>
    <w:link w:val="FooterChar"/>
    <w:uiPriority w:val="99"/>
    <w:unhideWhenUsed/>
    <w:rsid w:val="00F278AB"/>
    <w:pPr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278AB"/>
  </w:style>
  <w:style w:type="character" w:styleId="PlaceholderText">
    <w:name w:val="Placeholder Text"/>
    <w:basedOn w:val="DefaultParagraphFont"/>
    <w:uiPriority w:val="99"/>
    <w:semiHidden/>
    <w:rsid w:val="004C6DB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6593"/>
    <w:pPr>
      <w:spacing w:after="20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970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5D09"/>
  </w:style>
  <w:style w:type="table" w:styleId="TableGrid">
    <w:name w:val="Table Grid"/>
    <w:basedOn w:val="TableNormal"/>
    <w:uiPriority w:val="59"/>
    <w:rsid w:val="00235D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7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2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5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3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0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9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5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6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5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0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0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1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5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25A1-E91F-4AE7-BE05-76706EEE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3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Bluffton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Jackson</dc:creator>
  <cp:keywords/>
  <dc:description/>
  <cp:lastModifiedBy>Brenda Jackson</cp:lastModifiedBy>
  <cp:revision>76</cp:revision>
  <cp:lastPrinted>2025-04-26T15:03:00Z</cp:lastPrinted>
  <dcterms:created xsi:type="dcterms:W3CDTF">2025-04-21T19:00:00Z</dcterms:created>
  <dcterms:modified xsi:type="dcterms:W3CDTF">2025-04-26T15:28:00Z</dcterms:modified>
</cp:coreProperties>
</file>